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97CAE" w14:textId="77777777" w:rsidR="006F67FB" w:rsidRDefault="00430772">
      <w:pPr>
        <w:pStyle w:val="Ttulo1"/>
        <w:spacing w:before="74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SOLICITAÇÃO PARA CONCESSÃO DE ADICIONAL DE INSALUBRIDADE</w:t>
      </w:r>
    </w:p>
    <w:p w14:paraId="76C0E497" w14:textId="77777777" w:rsidR="006F67FB" w:rsidRDefault="006F67FB">
      <w:pPr>
        <w:pStyle w:val="Corpodetexto"/>
        <w:rPr>
          <w:rFonts w:ascii="Times New Roman"/>
          <w:b/>
          <w:sz w:val="22"/>
        </w:rPr>
      </w:pPr>
    </w:p>
    <w:p w14:paraId="610E7CB3" w14:textId="77777777" w:rsidR="006F67FB" w:rsidRDefault="006F67FB">
      <w:pPr>
        <w:pStyle w:val="Corpodetexto"/>
        <w:rPr>
          <w:rFonts w:ascii="Times New Roman"/>
          <w:b/>
          <w:sz w:val="22"/>
        </w:rPr>
      </w:pPr>
    </w:p>
    <w:p w14:paraId="03D2C502" w14:textId="77777777" w:rsidR="006F67FB" w:rsidRDefault="006F67FB">
      <w:pPr>
        <w:pStyle w:val="Corpodetexto"/>
        <w:spacing w:before="2"/>
        <w:rPr>
          <w:rFonts w:ascii="Times New Roman"/>
          <w:b/>
          <w:sz w:val="22"/>
        </w:rPr>
      </w:pPr>
    </w:p>
    <w:p w14:paraId="47DC995F" w14:textId="77777777" w:rsidR="006F67FB" w:rsidRDefault="00430772">
      <w:pPr>
        <w:pStyle w:val="Corpodetexto"/>
        <w:ind w:left="340"/>
        <w:jc w:val="both"/>
      </w:pPr>
      <w:r>
        <w:t>Ilmo. Sr. Secretário de Estado da Saúde</w:t>
      </w:r>
    </w:p>
    <w:p w14:paraId="74F49B77" w14:textId="77777777" w:rsidR="006F67FB" w:rsidRDefault="006F67FB">
      <w:pPr>
        <w:pStyle w:val="Corpodetexto"/>
        <w:rPr>
          <w:sz w:val="22"/>
        </w:rPr>
      </w:pPr>
    </w:p>
    <w:p w14:paraId="66FD08C8" w14:textId="62F29A94" w:rsidR="006F67FB" w:rsidRDefault="0041698E">
      <w:pPr>
        <w:pStyle w:val="Ttulo1"/>
        <w:spacing w:before="141"/>
        <w:ind w:left="340" w:right="0"/>
        <w:jc w:val="both"/>
        <w:rPr>
          <w:b w:val="0"/>
        </w:rPr>
      </w:pPr>
      <w:r>
        <w:t>_______________________</w:t>
      </w:r>
      <w:r w:rsidR="00430772">
        <w:t>, R.G.</w:t>
      </w:r>
      <w:r>
        <w:t>________________</w:t>
      </w:r>
      <w:r w:rsidR="00430772">
        <w:t xml:space="preserve">, RS/PV. </w:t>
      </w:r>
      <w:r>
        <w:t>_______________</w:t>
      </w:r>
      <w:r w:rsidR="00430772">
        <w:t xml:space="preserve">, </w:t>
      </w:r>
      <w:r>
        <w:t>____________</w:t>
      </w:r>
      <w:r w:rsidR="00430772">
        <w:rPr>
          <w:b w:val="0"/>
        </w:rPr>
        <w:t>, em</w:t>
      </w:r>
    </w:p>
    <w:p w14:paraId="1446D7DF" w14:textId="44AABA05" w:rsidR="006F67FB" w:rsidRDefault="00430772">
      <w:pPr>
        <w:pStyle w:val="Corpodetexto"/>
        <w:spacing w:before="110" w:line="355" w:lineRule="auto"/>
        <w:ind w:left="340" w:right="337"/>
        <w:jc w:val="both"/>
      </w:pPr>
      <w:r>
        <w:t>exercício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COORDENADORIA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 w:rsidR="0041698E">
        <w:t>_____________________</w:t>
      </w:r>
      <w:r>
        <w:t>,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Secretaria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Saúde</w:t>
      </w:r>
      <w:r>
        <w:rPr>
          <w:spacing w:val="-9"/>
        </w:rPr>
        <w:t xml:space="preserve"> </w:t>
      </w:r>
      <w:r>
        <w:rPr>
          <w:spacing w:val="-4"/>
        </w:rPr>
        <w:t xml:space="preserve">desde </w:t>
      </w:r>
      <w:r w:rsidR="0041698E">
        <w:t>______________</w:t>
      </w:r>
      <w:r>
        <w:t>,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vista</w:t>
      </w:r>
      <w:r>
        <w:rPr>
          <w:spacing w:val="-10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atividades</w:t>
      </w:r>
      <w:r>
        <w:rPr>
          <w:spacing w:val="-10"/>
        </w:rPr>
        <w:t xml:space="preserve"> </w:t>
      </w:r>
      <w:r>
        <w:t>exercidas,</w:t>
      </w:r>
      <w:r>
        <w:rPr>
          <w:spacing w:val="-10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Rol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Atividades</w:t>
      </w:r>
      <w:r>
        <w:rPr>
          <w:spacing w:val="-10"/>
        </w:rPr>
        <w:t xml:space="preserve"> </w:t>
      </w:r>
      <w:r>
        <w:t>anexo,</w:t>
      </w:r>
      <w:r>
        <w:rPr>
          <w:spacing w:val="-10"/>
        </w:rPr>
        <w:t xml:space="preserve"> </w:t>
      </w:r>
      <w:r>
        <w:t>solicito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Concessão</w:t>
      </w:r>
      <w:r>
        <w:rPr>
          <w:spacing w:val="-10"/>
        </w:rPr>
        <w:t xml:space="preserve"> </w:t>
      </w:r>
      <w:r>
        <w:t>do Adicional de Insalubridade.</w:t>
      </w:r>
    </w:p>
    <w:p w14:paraId="7CD4391C" w14:textId="77777777" w:rsidR="006F67FB" w:rsidRDefault="006F67FB">
      <w:pPr>
        <w:pStyle w:val="Corpodetexto"/>
        <w:rPr>
          <w:sz w:val="22"/>
        </w:rPr>
      </w:pPr>
    </w:p>
    <w:p w14:paraId="749FE2BA" w14:textId="77777777" w:rsidR="006F67FB" w:rsidRDefault="006F67FB">
      <w:pPr>
        <w:pStyle w:val="Corpodetexto"/>
        <w:spacing w:before="4"/>
        <w:rPr>
          <w:sz w:val="17"/>
        </w:rPr>
      </w:pPr>
    </w:p>
    <w:p w14:paraId="34C9E7A4" w14:textId="64AF3877" w:rsidR="006F67FB" w:rsidRDefault="00430772">
      <w:pPr>
        <w:pStyle w:val="Corpodetexto"/>
        <w:spacing w:before="1"/>
        <w:ind w:left="1453" w:right="1453"/>
        <w:jc w:val="center"/>
      </w:pPr>
      <w:r>
        <w:t xml:space="preserve">São Paulo, </w:t>
      </w:r>
    </w:p>
    <w:p w14:paraId="40C851F9" w14:textId="77777777" w:rsidR="006F67FB" w:rsidRDefault="006F67FB">
      <w:pPr>
        <w:pStyle w:val="Corpodetexto"/>
        <w:rPr>
          <w:sz w:val="22"/>
        </w:rPr>
      </w:pPr>
    </w:p>
    <w:p w14:paraId="5FFD9DAA" w14:textId="77777777" w:rsidR="006F67FB" w:rsidRDefault="006F67FB">
      <w:pPr>
        <w:pStyle w:val="Corpodetexto"/>
        <w:rPr>
          <w:sz w:val="22"/>
        </w:rPr>
      </w:pPr>
    </w:p>
    <w:p w14:paraId="1F96654A" w14:textId="77777777" w:rsidR="006F67FB" w:rsidRDefault="006F67FB">
      <w:pPr>
        <w:pStyle w:val="Corpodetexto"/>
        <w:spacing w:before="8"/>
        <w:rPr>
          <w:sz w:val="24"/>
        </w:rPr>
      </w:pPr>
    </w:p>
    <w:p w14:paraId="67B89C40" w14:textId="4EE1487E" w:rsidR="006F67FB" w:rsidRDefault="0041698E">
      <w:pPr>
        <w:pStyle w:val="Ttulo1"/>
      </w:pPr>
      <w:r>
        <w:t>________________________________</w:t>
      </w:r>
    </w:p>
    <w:p w14:paraId="304F3152" w14:textId="31FBE711" w:rsidR="006F67FB" w:rsidRDefault="0041698E" w:rsidP="0041698E">
      <w:pPr>
        <w:pStyle w:val="Corpodetexto"/>
        <w:spacing w:before="110"/>
        <w:ind w:left="3613" w:right="1453" w:firstLine="707"/>
      </w:pPr>
      <w:r>
        <w:t>cargo</w:t>
      </w:r>
    </w:p>
    <w:p w14:paraId="6923EA1B" w14:textId="77777777" w:rsidR="006F67FB" w:rsidRDefault="006F67FB">
      <w:pPr>
        <w:pStyle w:val="Corpodetexto"/>
        <w:rPr>
          <w:sz w:val="22"/>
        </w:rPr>
      </w:pPr>
    </w:p>
    <w:p w14:paraId="21D90D6A" w14:textId="77777777" w:rsidR="006F67FB" w:rsidRDefault="006F67FB">
      <w:pPr>
        <w:pStyle w:val="Corpodetexto"/>
        <w:spacing w:before="1"/>
        <w:rPr>
          <w:sz w:val="27"/>
        </w:rPr>
      </w:pPr>
    </w:p>
    <w:p w14:paraId="1EE45BCC" w14:textId="77777777" w:rsidR="006F67FB" w:rsidRDefault="00430772">
      <w:pPr>
        <w:pStyle w:val="Corpodetexto"/>
        <w:spacing w:line="355" w:lineRule="auto"/>
        <w:ind w:left="6890" w:right="338" w:firstLine="833"/>
        <w:jc w:val="right"/>
      </w:pPr>
      <w:r>
        <w:t>À Seção de Pessoal para as providências cabíveis</w:t>
      </w:r>
    </w:p>
    <w:p w14:paraId="39A2751B" w14:textId="77777777" w:rsidR="006F67FB" w:rsidRDefault="00430772">
      <w:pPr>
        <w:pStyle w:val="Corpodetexto"/>
        <w:tabs>
          <w:tab w:val="left" w:pos="444"/>
          <w:tab w:val="left" w:pos="945"/>
          <w:tab w:val="left" w:pos="1557"/>
        </w:tabs>
        <w:spacing w:line="229" w:lineRule="exact"/>
        <w:ind w:right="33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2873580A" w14:textId="77777777" w:rsidR="006F67FB" w:rsidRDefault="006F67FB">
      <w:pPr>
        <w:pStyle w:val="Corpodetexto"/>
      </w:pPr>
    </w:p>
    <w:p w14:paraId="6C053931" w14:textId="77777777" w:rsidR="006F67FB" w:rsidRDefault="006F67FB">
      <w:pPr>
        <w:pStyle w:val="Corpodetexto"/>
      </w:pPr>
    </w:p>
    <w:p w14:paraId="1F700A88" w14:textId="77777777" w:rsidR="006F67FB" w:rsidRDefault="006F67FB">
      <w:pPr>
        <w:pStyle w:val="Corpodetexto"/>
      </w:pPr>
    </w:p>
    <w:p w14:paraId="2850D574" w14:textId="77777777" w:rsidR="006F67FB" w:rsidRDefault="006F67FB">
      <w:pPr>
        <w:pStyle w:val="Corpodetexto"/>
      </w:pPr>
    </w:p>
    <w:p w14:paraId="40199902" w14:textId="499E1421" w:rsidR="006F67FB" w:rsidRDefault="00430772" w:rsidP="00430772">
      <w:pPr>
        <w:pStyle w:val="Corpodetexto"/>
        <w:tabs>
          <w:tab w:val="left" w:pos="4125"/>
        </w:tabs>
      </w:pPr>
      <w:r>
        <w:tab/>
      </w:r>
    </w:p>
    <w:p w14:paraId="310FC1B6" w14:textId="77777777" w:rsidR="006F67FB" w:rsidRDefault="006F67FB">
      <w:pPr>
        <w:pStyle w:val="Corpodetexto"/>
      </w:pPr>
    </w:p>
    <w:p w14:paraId="448730BE" w14:textId="77777777" w:rsidR="006F67FB" w:rsidRDefault="006F67FB">
      <w:pPr>
        <w:pStyle w:val="Corpodetexto"/>
      </w:pPr>
    </w:p>
    <w:p w14:paraId="1165C9C2" w14:textId="77777777" w:rsidR="006F67FB" w:rsidRDefault="006F67FB">
      <w:pPr>
        <w:pStyle w:val="Corpodetexto"/>
      </w:pPr>
    </w:p>
    <w:p w14:paraId="08F9DE10" w14:textId="77777777" w:rsidR="006F67FB" w:rsidRDefault="006F67FB">
      <w:pPr>
        <w:pStyle w:val="Corpodetexto"/>
      </w:pPr>
    </w:p>
    <w:p w14:paraId="74C8C355" w14:textId="77777777" w:rsidR="006F67FB" w:rsidRDefault="006F67FB">
      <w:pPr>
        <w:pStyle w:val="Corpodetexto"/>
      </w:pPr>
    </w:p>
    <w:p w14:paraId="54FA8492" w14:textId="77777777" w:rsidR="006F67FB" w:rsidRDefault="006F67FB">
      <w:pPr>
        <w:pStyle w:val="Corpodetexto"/>
      </w:pPr>
    </w:p>
    <w:p w14:paraId="29BCB613" w14:textId="77777777" w:rsidR="006F67FB" w:rsidRDefault="006F67FB">
      <w:pPr>
        <w:pStyle w:val="Corpodetexto"/>
      </w:pPr>
    </w:p>
    <w:p w14:paraId="47A1B2FF" w14:textId="77777777" w:rsidR="006F67FB" w:rsidRDefault="006F67FB">
      <w:pPr>
        <w:pStyle w:val="Corpodetexto"/>
      </w:pPr>
    </w:p>
    <w:p w14:paraId="215CAE0A" w14:textId="77777777" w:rsidR="006F67FB" w:rsidRDefault="006F67FB">
      <w:pPr>
        <w:pStyle w:val="Corpodetexto"/>
      </w:pPr>
    </w:p>
    <w:p w14:paraId="7B8D8175" w14:textId="77777777" w:rsidR="006F67FB" w:rsidRDefault="006F67FB">
      <w:pPr>
        <w:pStyle w:val="Corpodetexto"/>
      </w:pPr>
    </w:p>
    <w:p w14:paraId="7EAC5ECF" w14:textId="79A62B47" w:rsidR="006F67FB" w:rsidRDefault="0041698E">
      <w:pPr>
        <w:pStyle w:val="Corpodetexto"/>
        <w:spacing w:before="7"/>
        <w:rPr>
          <w:sz w:val="2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8DA25C0" wp14:editId="31DCAB58">
                <wp:simplePos x="0" y="0"/>
                <wp:positionH relativeFrom="page">
                  <wp:posOffset>718185</wp:posOffset>
                </wp:positionH>
                <wp:positionV relativeFrom="paragraph">
                  <wp:posOffset>226695</wp:posOffset>
                </wp:positionV>
                <wp:extent cx="6123940" cy="903605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903605"/>
                          <a:chOff x="1131" y="357"/>
                          <a:chExt cx="9644" cy="1423"/>
                        </a:xfrm>
                      </wpg:grpSpPr>
                      <wps:wsp>
                        <wps:cNvPr id="9" name="AutoShape 19"/>
                        <wps:cNvSpPr>
                          <a:spLocks/>
                        </wps:cNvSpPr>
                        <wps:spPr bwMode="auto">
                          <a:xfrm>
                            <a:off x="1133" y="359"/>
                            <a:ext cx="9638" cy="141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360 360"/>
                              <a:gd name="T3" fmla="*/ 360 h 1418"/>
                              <a:gd name="T4" fmla="+- 0 1134 1134"/>
                              <a:gd name="T5" fmla="*/ T4 w 9638"/>
                              <a:gd name="T6" fmla="+- 0 587 360"/>
                              <a:gd name="T7" fmla="*/ 587 h 1418"/>
                              <a:gd name="T8" fmla="+- 0 1134 1134"/>
                              <a:gd name="T9" fmla="*/ T8 w 9638"/>
                              <a:gd name="T10" fmla="+- 0 360 360"/>
                              <a:gd name="T11" fmla="*/ 360 h 1418"/>
                              <a:gd name="T12" fmla="+- 0 10772 1134"/>
                              <a:gd name="T13" fmla="*/ T12 w 9638"/>
                              <a:gd name="T14" fmla="+- 0 360 360"/>
                              <a:gd name="T15" fmla="*/ 360 h 1418"/>
                              <a:gd name="T16" fmla="+- 0 10772 1134"/>
                              <a:gd name="T17" fmla="*/ T16 w 9638"/>
                              <a:gd name="T18" fmla="+- 0 587 360"/>
                              <a:gd name="T19" fmla="*/ 587 h 1418"/>
                              <a:gd name="T20" fmla="+- 0 1134 1134"/>
                              <a:gd name="T21" fmla="*/ T20 w 9638"/>
                              <a:gd name="T22" fmla="+- 0 587 360"/>
                              <a:gd name="T23" fmla="*/ 587 h 1418"/>
                              <a:gd name="T24" fmla="+- 0 10772 1134"/>
                              <a:gd name="T25" fmla="*/ T24 w 9638"/>
                              <a:gd name="T26" fmla="+- 0 587 360"/>
                              <a:gd name="T27" fmla="*/ 587 h 1418"/>
                              <a:gd name="T28" fmla="+- 0 1134 1134"/>
                              <a:gd name="T29" fmla="*/ T28 w 9638"/>
                              <a:gd name="T30" fmla="+- 0 360 360"/>
                              <a:gd name="T31" fmla="*/ 360 h 1418"/>
                              <a:gd name="T32" fmla="+- 0 10772 1134"/>
                              <a:gd name="T33" fmla="*/ T32 w 9638"/>
                              <a:gd name="T34" fmla="+- 0 360 360"/>
                              <a:gd name="T35" fmla="*/ 360 h 1418"/>
                              <a:gd name="T36" fmla="+- 0 10772 1134"/>
                              <a:gd name="T37" fmla="*/ T36 w 9638"/>
                              <a:gd name="T38" fmla="+- 0 587 360"/>
                              <a:gd name="T39" fmla="*/ 587 h 1418"/>
                              <a:gd name="T40" fmla="+- 0 1134 1134"/>
                              <a:gd name="T41" fmla="*/ T40 w 9638"/>
                              <a:gd name="T42" fmla="+- 0 587 360"/>
                              <a:gd name="T43" fmla="*/ 587 h 1418"/>
                              <a:gd name="T44" fmla="+- 0 1134 1134"/>
                              <a:gd name="T45" fmla="*/ T44 w 9638"/>
                              <a:gd name="T46" fmla="+- 0 360 360"/>
                              <a:gd name="T47" fmla="*/ 360 h 1418"/>
                              <a:gd name="T48" fmla="+- 0 1134 1134"/>
                              <a:gd name="T49" fmla="*/ T48 w 9638"/>
                              <a:gd name="T50" fmla="+- 0 643 360"/>
                              <a:gd name="T51" fmla="*/ 643 h 1418"/>
                              <a:gd name="T52" fmla="+- 0 10772 1134"/>
                              <a:gd name="T53" fmla="*/ T52 w 9638"/>
                              <a:gd name="T54" fmla="+- 0 643 360"/>
                              <a:gd name="T55" fmla="*/ 643 h 1418"/>
                              <a:gd name="T56" fmla="+- 0 10772 1134"/>
                              <a:gd name="T57" fmla="*/ T56 w 9638"/>
                              <a:gd name="T58" fmla="+- 0 1777 360"/>
                              <a:gd name="T59" fmla="*/ 1777 h 1418"/>
                              <a:gd name="T60" fmla="+- 0 1134 1134"/>
                              <a:gd name="T61" fmla="*/ T60 w 9638"/>
                              <a:gd name="T62" fmla="+- 0 1777 360"/>
                              <a:gd name="T63" fmla="*/ 1777 h 1418"/>
                              <a:gd name="T64" fmla="+- 0 1134 1134"/>
                              <a:gd name="T65" fmla="*/ T64 w 9638"/>
                              <a:gd name="T66" fmla="+- 0 643 360"/>
                              <a:gd name="T67" fmla="*/ 643 h 1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638" h="1418">
                                <a:moveTo>
                                  <a:pt x="0" y="0"/>
                                </a:moveTo>
                                <a:lnTo>
                                  <a:pt x="0" y="227"/>
                                </a:lnTo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227"/>
                                </a:lnTo>
                                <a:moveTo>
                                  <a:pt x="0" y="227"/>
                                </a:moveTo>
                                <a:lnTo>
                                  <a:pt x="9638" y="227"/>
                                </a:lnTo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227"/>
                                </a:lnTo>
                                <a:lnTo>
                                  <a:pt x="0" y="22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83"/>
                                </a:moveTo>
                                <a:lnTo>
                                  <a:pt x="9638" y="283"/>
                                </a:lnTo>
                                <a:lnTo>
                                  <a:pt x="9638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926"/>
                            <a:ext cx="30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0" y="926"/>
                            <a:ext cx="30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1210"/>
                            <a:ext cx="30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0" y="1210"/>
                            <a:ext cx="30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1493"/>
                            <a:ext cx="30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79" y="1255"/>
                            <a:ext cx="8004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C75CE" w14:textId="77777777" w:rsidR="006F67FB" w:rsidRDefault="00430772">
                              <w:pPr>
                                <w:tabs>
                                  <w:tab w:val="left" w:pos="3973"/>
                                </w:tabs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MUDANÇA DE FUNÇÃO E/OU CARGO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PEDIDO DE REVISÃO DE GRAU DE INSALUBRIDADE</w:t>
                              </w:r>
                            </w:p>
                            <w:p w14:paraId="0B004943" w14:textId="77777777" w:rsidR="006F67FB" w:rsidRDefault="00430772">
                              <w:pPr>
                                <w:spacing w:before="9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MUDANÇA DE UNIDADE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361" y="676"/>
                            <a:ext cx="4647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F97F7" w14:textId="77777777" w:rsidR="006F67FB" w:rsidRDefault="00430772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CONCESSÃO DE ADICIONAL INSALUBRIDADE</w:t>
                              </w:r>
                            </w:p>
                            <w:p w14:paraId="0DD5AE28" w14:textId="77777777" w:rsidR="006F67FB" w:rsidRDefault="00430772">
                              <w:pPr>
                                <w:spacing w:before="89"/>
                                <w:ind w:left="12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MUDANÇA DE SERVIÇO, SETOR OU SEÇÃO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79" y="971"/>
                            <a:ext cx="58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8C2B5" w14:textId="77777777" w:rsidR="006F67FB" w:rsidRDefault="0043077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INICIAL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362"/>
                            <a:ext cx="963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DCB9A" w14:textId="77777777" w:rsidR="006F67FB" w:rsidRDefault="00430772">
                              <w:pPr>
                                <w:spacing w:line="223" w:lineRule="exact"/>
                                <w:ind w:left="2993" w:right="299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Informações do Órgão Subsetorial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DA25C0" id="Group 9" o:spid="_x0000_s1026" style="position:absolute;margin-left:56.55pt;margin-top:17.85pt;width:482.2pt;height:71.15pt;z-index:-15726592;mso-wrap-distance-left:0;mso-wrap-distance-right:0;mso-position-horizontal-relative:page" coordorigin="1131,357" coordsize="9644,1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PgQ6AcAAOYrAAAOAAAAZHJzL2Uyb0RvYy54bWzsWu2O2zYQ/F+g7yDo&#10;Z4vE1qfPRnxBmqRBgLQNGvUBZFm2hciiKslnp0/fWVKUSMX0KXftpUXugLNlc00Od2ZJ7krPnp/2&#10;uXWTVnXGiqXtPJ3aVlokbJ0V26X9R/Tzkyvbqpu4WMc5K9Kl/Smt7efX33/37FguUpftWL5OKwud&#10;FPXiWC7tXdOUi8mkTnbpPq6fsjIt0Lhh1T5u8LHaTtZVfETv+3ziTqfh5MiqdVmxJK1rfPtKNNrX&#10;vP/NJk2a3zabOm2sfGkDW8NfK/66otfJ9bN4sa3icpclLYz4Dij2cVZg0K6rV3ETW4cq+6yrfZZU&#10;rGab5mnC9hO22WRJyueA2TjTwWzeVOxQ8rlsF8dt2bkJrh346c7dJr/evK+sbL20QVQR70ERH9Wa&#10;k2uO5XYBizdV+aF8X4n54fIdSz7WaJ4M2+nzVhhbq+MvbI3u4kPDuGtOm2pPXWDS1okz8KljID01&#10;VoIvQ8f15j6IStA2n3rhNBAUJTvwSD9zHM+xLbR6wUw2vW5/PQ99X/zU8V2PWifxQgzLobbQaF5Q&#10;W907tL6fQz/s4jLlPNXkrtahc+nQF/AAN7Gc1qvcTLq0Vv2ptBDIGm6/1ZNwide6hPcfL6Q756EH&#10;WsmXju9caQ6JF8mhbt6kjHMS37yrGxELa1xxptetHiLQsdnnCIsfn1hTC6P5/EV4f9uZgRZh9sPE&#10;iqbW0eKjt53KvlxpxPsCvxb+hz1hNl1PZLKzJHwEWDceqB4DK5BmBMs3wAqlEYcVXM3OwZpJI/RE&#10;JudhweFjYEEd3RyjKwMsR3e9wV2O6nmzvxzd9850NnPPE6n6P3JcEzidABM41f8XwOkMXACnshA5&#10;oQmcToOBUcRjz4KZUlenwRgBrkpE5BpjQCfCgA0L2ChsOgtmx7kqEZFrigRXJ8IETmXhguN0FsyO&#10;U3mIXFM4eDoPBsXR/tCFlllxns6C2XG0uHb9RZ4pHDydCBM4lYUL4HQWLoBTiYg8UzjQNqCsSgZW&#10;PZUGM6u0PyudGVn1VSIi3xQOvk6EAZuvsnABm86CGZvKQ+SbosHXeTCQ6qskmEn1dRLM2FQaIt8U&#10;DYFOQ+h75zatQCWBbM7vWoFOgllwgcpDFJiiIdB5MIFTWbgATmfhAjiViCgwRUMwIGI2O7vfByoP&#10;Dhmd9x0OMKPiIVSpiHCuOX9ECgdUGNCFKhGX0OlMGFUXqlxEoSkiQp0LA7GhSoROLI7kW3nGjHfy&#10;2JmcivbciSsrpuxxyrOGktV07I/gOxxjI3mqhxUdUg3GmAoZ8wQB4102BstkjFOUSBguWztwOzfn&#10;icmtnTtwBDfnJ/NbzekEQeZd9nIZDO3p3HzcTN12qtghx0y1zSoib9xUvXaq2EXG9E67A2HHwj7K&#10;vJ0q1tpR5u1UsfyNMadVjcAE46aK1FOYj5sqBT71jpAdA4YikZtrUxXaaYOkQmFjWNKobAsljRUN&#10;ES/KuKHYkpfWEek0TwZ3bS5ILXt2k0aM2zSDlByj9a158bmV60p0srW3L7+gN4EK0+VZIIaV3cl3&#10;0VlnNnbc3q7Hdc8uJcJbO5SGcjz5futUdENsK/BLPxHZKt/PuVm2JTmrU66EHq1q715JLfbt8rdD&#10;mJ2pNJDvA0Mk6UNN6JZiQiPNeoSyEzkniITkzas7nc4pPJSCRsF+zvKcOyAvSP1eEIR8Q6lZnq2p&#10;kXRfV9vVy7yybmKqD/K/NkQ1s7Kqm1dxvRN2vEmEGQp0xZqPskvj9ev2uomzXFxzPfNCmajliNLT&#10;iq0/oa5TMVGORPkUFztW/WVbR5Qil3b95yGuUtvK3xYoTc0dn47cDf/gBzNKRyu1ZaW2xEWCrpZ2&#10;Y2MbpcuXjah3Hsoq2+4wksP9UDCqS20yKvugOlYvBKr2A6pj18/KLFngv6074uqzMtnt9Vn8qjnQ&#10;XESNdz+qj31cfTyUT1AiBb/ZKsuz5hMv9wI5gSpu3mcJFSTpQ19xo3KJqGGimUa1RNFLWonfQD1Z&#10;wkuYVsFe7nDWSF/UJRZU8kz/VVWxI5EKAsQeovcyoY8ajlWelVJXdN3OGM4fFGvPOE0Ugl+x5LBP&#10;i0ZUtqs0x+RZUe+ysgbji3S/StdLu3q75oBIvcnvwM31VzdV2iQIinixgbjb76G/roEj7kES/nHl&#10;Ra/dqueoDfCxZHnRm2LbpOpiv0bJIi9FDBUXLboAZsDkqpOFRorh1oQga+GqfSEjSMKFPukS//9D&#10;fZK+eI39vdQnXzBpQqTiR30u7qDPwKO4hwof9Snvkd11/UTmOdAnj/hHfdLCeu/103Eh1McFlG7i&#10;3lWg2G8GAuUJ26NA7yPQbgF9FGj3lMFdBYpi20CgPoX8o0DvI1DccRYVFMef87S1v8P9tY+gD/Ik&#10;gYOCkFBVREfvn9jJQhkSsqLRcXCkJwms5oTvZXLXPlNwIZtRfir6GZcLhDNRWHNcUSrrmbiaTiF+&#10;ygb8rs71r2UDhJ4AC+jNaXVqvfGFqXWXVncpNS5EOo2LfzCVfhidoDY/1In7VXTie23NM5wNckY/&#10;pLtlXCYzWWx9QJnwR514+kyMfNtqAQ9DtXSe+TqrynzWVjZkhSG4wsLPn1/CuoMQRzXgocXSBdC3&#10;LRbcMh2KhSczyj7yQFuQ42GZwzbj4UYpJNHvQLhHIOtRuDf+ddTSbcv/VbXwByHxMCmPpfbBV3pa&#10;Vf2Ma/Xx3Ou/AQAA//8DAFBLAwQKAAAAAAAAACEA+/MnkVACAABQAgAAFAAAAGRycy9tZWRpYS9p&#10;bWFnZTEucG5niVBORw0KGgoAAAANSUhEUgAAACAAAAAYCAIAAAAUMWhjAAAABmJLR0QA/wD/AP+g&#10;vaeTAAAACXBIWXMAAA7EAAAOxAGVKw4bAAAB8ElEQVRIibVWy44jIQz0g35I+cZccsk3RYqU32zA&#10;mDlU1sp2Jt3J7oxPQIOrbNNl2N2Z2d2JSERaa/zH6ENrrfXeU0pE1Htn5t67MHMpRUREpNaqqoB8&#10;5aV/Z0RkZqqaUnJ3MwvS3FoTEezA+WEYdsmC4GrF3SOCZVnmeXZ37r2XUtx9miacAeR2EBhgD4JA&#10;AoZhyDmnlECaEQj2mRn8ttbA4k36AEDZMAASEbm7mFmtlYhSSviMSDcAnoMDLQyQ5HDCUSKwdndE&#10;t0t/lSgiAoaqhjciYjOb5/l0Oi3LoqpBZANjlRlVVdXr9QrIoAiYpKrH4/FyuTwSfL4k71sAI4it&#10;bHxkuPVEtLqBPwlwr+rfof8YwPPFw0qKySPyPxQg5GuFJCEm/2mvOG39sZ9apOFXiow0rJJxl+ta&#10;a8gRBnHndp2Gx7j+vXf8rVA5aa0dDgd3h8ZBl94s8mNhoaDoV6qac8ZURCTn3HtXVSIahiECeod4&#10;TME6dGyaJkwFgAjNzMxst+GsGiqm4IdpzpmISinMLLXWcRzRLiAgtVZ0t/eNmed5bq3h4DRNZjaO&#10;Y2vtrmvn83lZFhFx91IKut22x0gUM4vI7XZ7VNNoc/eejHaPYHdbwivDQTh0d4g/P5br/g7YfLM8&#10;95lYjF4bjyAi+gISDNCMqF3CiQAAAABJRU5ErkJgglBLAwQUAAYACAAAACEAEuYD6OAAAAALAQAA&#10;DwAAAGRycy9kb3ducmV2LnhtbEyPwWrDMAyG74O9g9Fgt9X2QpaSxSmlbDuVwdrB2M2N1SQ0tkPs&#10;JunbTz2tN/3o49enYjXbjo04hNY7BXIhgKGrvGldreB7//60BBaidkZ33qGCCwZYlfd3hc6Nn9wX&#10;jrtYMypxIdcKmhj7nPNQNWh1WPgeHe2OfrA6UhxqbgY9Ubnt+LMQL9zq1tGFRve4abA67c5Wwcek&#10;p3Ui38bt6bi5/O7Tz5+tRKUeH+b1K7CIc/yH4apP6lCS08GfnQmsoywTSaiCJM2AXQGRZSmwA03Z&#10;UgAvC377Q/k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Rbz4&#10;EOgHAADmKwAADgAAAAAAAAAAAAAAAAA6AgAAZHJzL2Uyb0RvYy54bWxQSwECLQAKAAAAAAAAACEA&#10;+/MnkVACAABQAgAAFAAAAAAAAAAAAAAAAABOCgAAZHJzL21lZGlhL2ltYWdlMS5wbmdQSwECLQAU&#10;AAYACAAAACEAEuYD6OAAAAALAQAADwAAAAAAAAAAAAAAAADQDAAAZHJzL2Rvd25yZXYueG1sUEsB&#10;Ai0AFAAGAAgAAAAhAKomDr68AAAAIQEAABkAAAAAAAAAAAAAAAAA3Q0AAGRycy9fcmVscy9lMm9E&#10;b2MueG1sLnJlbHNQSwUGAAAAAAYABgB8AQAA0A4AAAAA&#10;">
                <v:shape id="AutoShape 19" o:spid="_x0000_s1027" style="position:absolute;left:1133;top:359;width:9638;height:1418;visibility:visible;mso-wrap-style:square;v-text-anchor:top" coordsize="9638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V8wwAAANoAAAAPAAAAZHJzL2Rvd25yZXYueG1sRI9Ba8JA&#10;FITvQv/D8gq9SN1YpNjoKiVi7LE1Qq+P7DMJzb4NuxuT9td3BcHjMDPfMOvtaFpxIecbywrmswQE&#10;cWl1w5WCU7F/XoLwAVlja5kU/JKH7eZhssZU24G/6HIMlYgQ9ikqqEPoUil9WZNBP7MdcfTO1hkM&#10;UbpKaodDhJtWviTJqzTYcFyosaOspvLn2BsFeb/I8u9p1e313+G0xGLn7Geh1NPj+L4CEWgM9/Ct&#10;/aEVvMH1SrwBcvMPAAD//wMAUEsBAi0AFAAGAAgAAAAhANvh9svuAAAAhQEAABMAAAAAAAAAAAAA&#10;AAAAAAAAAFtDb250ZW50X1R5cGVzXS54bWxQSwECLQAUAAYACAAAACEAWvQsW78AAAAVAQAACwAA&#10;AAAAAAAAAAAAAAAfAQAAX3JlbHMvLnJlbHNQSwECLQAUAAYACAAAACEAxGj1fMMAAADaAAAADwAA&#10;AAAAAAAAAAAAAAAHAgAAZHJzL2Rvd25yZXYueG1sUEsFBgAAAAADAAMAtwAAAPcCAAAAAA==&#10;" path="m,l,227m,l9638,r,227m,227r9638,m,l9638,r,227l,227,,xm,283r9638,l9638,1417,,1417,,283xe" filled="f" strokeweight=".28pt">
                  <v:path arrowok="t" o:connecttype="custom" o:connectlocs="0,360;0,587;0,360;9638,360;9638,587;0,587;9638,587;0,360;9638,360;9638,587;0,587;0,360;0,643;9638,643;9638,1777;0,1777;0,643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left:1341;top:926;width:303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gs8wwAAANsAAAAPAAAAZHJzL2Rvd25yZXYueG1sRI9Pa8JA&#10;EMXvgt9hGaG3uvEPRaKriCAU9VJb0OOYHZNodjbNbjV+e+dQ8DbDe/Peb2aL1lXqRk0oPRsY9BNQ&#10;xJm3JecGfr7X7xNQISJbrDyTgQcFWMy7nRmm1t/5i277mCsJ4ZCigSLGOtU6ZAU5DH1fE4t29o3D&#10;KGuTa9vgXcJdpYdJ8qEdliwNBda0Kii77v+cgV9ym3F7GR0v5/VpN7aBt/bAxrz12uUUVKQ2vsz/&#10;159W8IVefpEB9PwJAAD//wMAUEsBAi0AFAAGAAgAAAAhANvh9svuAAAAhQEAABMAAAAAAAAAAAAA&#10;AAAAAAAAAFtDb250ZW50X1R5cGVzXS54bWxQSwECLQAUAAYACAAAACEAWvQsW78AAAAVAQAACwAA&#10;AAAAAAAAAAAAAAAfAQAAX3JlbHMvLnJlbHNQSwECLQAUAAYACAAAACEAKDYLPMMAAADbAAAADwAA&#10;AAAAAAAAAAAAAAAHAgAAZHJzL2Rvd25yZXYueG1sUEsFBgAAAAADAAMAtwAAAPcCAAAAAA==&#10;">
                  <v:imagedata r:id="rId7" o:title=""/>
                </v:shape>
                <v:shape id="Picture 17" o:spid="_x0000_s1029" type="#_x0000_t75" style="position:absolute;left:5310;top:926;width:303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6nwAAAANsAAAAPAAAAZHJzL2Rvd25yZXYueG1sRE9Li8Iw&#10;EL4L+x/CCN409YEs1VRkQVhWL6vCehyb6UObSW2i1n+/EQRv8/E9Z75oTSVu1LjSsoLhIAJBnFpd&#10;cq5gv1v1P0E4j6yxskwKHuRgkXx05hhre+dfum19LkIIuxgVFN7XsZQuLcigG9iaOHCZbQz6AJtc&#10;6gbvIdxUchRFU2mw5NBQYE1fBaXn7dUouJD5mbSn8eGUrY6biXa81n+sVK/bLmcgPLX+LX65v3WY&#10;P4TnL+EAmfwDAAD//wMAUEsBAi0AFAAGAAgAAAAhANvh9svuAAAAhQEAABMAAAAAAAAAAAAAAAAA&#10;AAAAAFtDb250ZW50X1R5cGVzXS54bWxQSwECLQAUAAYACAAAACEAWvQsW78AAAAVAQAACwAAAAAA&#10;AAAAAAAAAAAfAQAAX3JlbHMvLnJlbHNQSwECLQAUAAYACAAAACEAR3qup8AAAADbAAAADwAAAAAA&#10;AAAAAAAAAAAHAgAAZHJzL2Rvd25yZXYueG1sUEsFBgAAAAADAAMAtwAAAPQCAAAAAA==&#10;">
                  <v:imagedata r:id="rId7" o:title=""/>
                </v:shape>
                <v:shape id="Picture 16" o:spid="_x0000_s1030" type="#_x0000_t75" style="position:absolute;left:1341;top:1210;width:303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DDQwQAAANsAAAAPAAAAZHJzL2Rvd25yZXYueG1sRE9LawIx&#10;EL4X/A9hhN662VoRWTcrRRDEeqkt2ON0M/vQzWRNUl3/fSMUepuP7zn5cjCduJDzrWUFz0kKgri0&#10;uuVawefH+mkOwgdkjZ1lUnAjD8ti9JBjpu2V3+myD7WIIewzVNCE0GdS+rIhgz6xPXHkKusMhghd&#10;LbXDaww3nZyk6UwabDk2NNjTqqHytP8xCs5kttPh+PJ1rNbfu6n2/KYPrNTjeHhdgAg0hH/xn3uj&#10;4/wJ3H+JB8jiFwAA//8DAFBLAQItABQABgAIAAAAIQDb4fbL7gAAAIUBAAATAAAAAAAAAAAAAAAA&#10;AAAAAABbQ29udGVudF9UeXBlc10ueG1sUEsBAi0AFAAGAAgAAAAhAFr0LFu/AAAAFQEAAAsAAAAA&#10;AAAAAAAAAAAAHwEAAF9yZWxzLy5yZWxzUEsBAi0AFAAGAAgAAAAhALeoMNDBAAAA2wAAAA8AAAAA&#10;AAAAAAAAAAAABwIAAGRycy9kb3ducmV2LnhtbFBLBQYAAAAAAwADALcAAAD1AgAAAAA=&#10;">
                  <v:imagedata r:id="rId7" o:title=""/>
                </v:shape>
                <v:shape id="Picture 15" o:spid="_x0000_s1031" type="#_x0000_t75" style="position:absolute;left:5310;top:1210;width:303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VLwAAAANsAAAAPAAAAZHJzL2Rvd25yZXYueG1sRE9Li8Iw&#10;EL4L+x/CLHjTdFeRpZrKsiCIevEB63Fspg9tJrWJWv+9EQRv8/E9ZzJtTSWu1LjSsoKvfgSCOLW6&#10;5FzBbjvr/YBwHlljZZkU3MnBNPnoTDDW9sZrum58LkIIuxgVFN7XsZQuLcig69uaOHCZbQz6AJtc&#10;6gZvIdxU8juKRtJgyaGhwJr+CkpPm4tRcCazGLbHwf6YzQ6roXa81P+sVPez/R2D8NT6t/jlnusw&#10;fwDPX8IBMnkAAAD//wMAUEsBAi0AFAAGAAgAAAAhANvh9svuAAAAhQEAABMAAAAAAAAAAAAAAAAA&#10;AAAAAFtDb250ZW50X1R5cGVzXS54bWxQSwECLQAUAAYACAAAACEAWvQsW78AAAAVAQAACwAAAAAA&#10;AAAAAAAAAAAfAQAAX3JlbHMvLnJlbHNQSwECLQAUAAYACAAAACEA2OSVS8AAAADbAAAADwAAAAAA&#10;AAAAAAAAAAAHAgAAZHJzL2Rvd25yZXYueG1sUEsFBgAAAAADAAMAtwAAAPQCAAAAAA==&#10;">
                  <v:imagedata r:id="rId7" o:title=""/>
                </v:shape>
                <v:shape id="Picture 14" o:spid="_x0000_s1032" type="#_x0000_t75" style="position:absolute;left:1341;top:1493;width:303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0/wQAAANsAAAAPAAAAZHJzL2Rvd25yZXYueG1sRE9La8JA&#10;EL4L/Q/LFLzpphqkpG5CKQREe1EL7XGaHfNodjZmV03/vSsI3ubje84yG0wrztS72rKCl2kEgriw&#10;uuZSwdc+n7yCcB5ZY2uZFPyTgyx9Gi0x0fbCWzrvfClCCLsEFVTed4mUrqjIoJvajjhwB9sb9AH2&#10;pdQ9XkK4aeUsihbSYM2hocKOPioq/nYno+BIZh0PzfynOeS/n7F2vNHfrNT4eXh/A+Fp8A/x3b3S&#10;YX4Mt1/CATK9AgAA//8DAFBLAQItABQABgAIAAAAIQDb4fbL7gAAAIUBAAATAAAAAAAAAAAAAAAA&#10;AAAAAABbQ29udGVudF9UeXBlc10ueG1sUEsBAi0AFAAGAAgAAAAhAFr0LFu/AAAAFQEAAAsAAAAA&#10;AAAAAAAAAAAAHwEAAF9yZWxzLy5yZWxzUEsBAi0AFAAGAAgAAAAhAFcNDT/BAAAA2w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3" type="#_x0000_t202" style="position:absolute;left:1679;top:1255;width:8004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ABC75CE" w14:textId="77777777" w:rsidR="006F67FB" w:rsidRDefault="00430772">
                        <w:pPr>
                          <w:tabs>
                            <w:tab w:val="left" w:pos="3973"/>
                          </w:tabs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MUDANÇA DE FUNÇÃO E/OU CARGO</w:t>
                        </w:r>
                        <w:r>
                          <w:rPr>
                            <w:sz w:val="16"/>
                          </w:rPr>
                          <w:tab/>
                          <w:t>PEDIDO DE REVISÃO DE GRAU DE INSALUBRIDADE</w:t>
                        </w:r>
                      </w:p>
                      <w:p w14:paraId="0B004943" w14:textId="77777777" w:rsidR="006F67FB" w:rsidRDefault="00430772">
                        <w:pPr>
                          <w:spacing w:before="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MUDANÇA DE UNIDADE</w:t>
                        </w:r>
                      </w:p>
                    </w:txbxContent>
                  </v:textbox>
                </v:shape>
                <v:shape id="Text Box 12" o:spid="_x0000_s1034" type="#_x0000_t202" style="position:absolute;left:4361;top:676;width:4647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5DF97F7" w14:textId="77777777" w:rsidR="006F67FB" w:rsidRDefault="00430772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CONCESSÃO </w:t>
                        </w:r>
                        <w:r>
                          <w:rPr>
                            <w:b/>
                            <w:sz w:val="18"/>
                          </w:rPr>
                          <w:t>DE ADICIONAL INSALUBRIDADE</w:t>
                        </w:r>
                      </w:p>
                      <w:p w14:paraId="0DD5AE28" w14:textId="77777777" w:rsidR="006F67FB" w:rsidRDefault="00430772">
                        <w:pPr>
                          <w:spacing w:before="89"/>
                          <w:ind w:left="1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MUDANÇA DE SERVIÇO, SETOR OU SEÇÃO</w:t>
                        </w:r>
                      </w:p>
                    </w:txbxContent>
                  </v:textbox>
                </v:shape>
                <v:shape id="Text Box 11" o:spid="_x0000_s1035" type="#_x0000_t202" style="position:absolute;left:1679;top:971;width:58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A98C2B5" w14:textId="77777777" w:rsidR="006F67FB" w:rsidRDefault="0043077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INICIAL</w:t>
                        </w:r>
                      </w:p>
                    </w:txbxContent>
                  </v:textbox>
                </v:shape>
                <v:shape id="Text Box 10" o:spid="_x0000_s1036" type="#_x0000_t202" style="position:absolute;left:1136;top:362;width:9633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AFDCB9A" w14:textId="77777777" w:rsidR="006F67FB" w:rsidRDefault="00430772">
                        <w:pPr>
                          <w:spacing w:line="223" w:lineRule="exact"/>
                          <w:ind w:left="2993" w:right="299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Informações do Órgão Subsetorial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BE2E66" w14:textId="77777777" w:rsidR="006F67FB" w:rsidRDefault="006F67FB">
      <w:pPr>
        <w:pStyle w:val="Corpodetexto"/>
        <w:spacing w:before="9"/>
        <w:rPr>
          <w:sz w:val="6"/>
        </w:rPr>
      </w:pPr>
    </w:p>
    <w:p w14:paraId="5C06DAFE" w14:textId="7D9D6937" w:rsidR="006F67FB" w:rsidRDefault="0041698E">
      <w:pPr>
        <w:pStyle w:val="Corpodetexto"/>
        <w:ind w:left="110"/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43E712FD" wp14:editId="7CB66DC0">
                <wp:extent cx="6123940" cy="903605"/>
                <wp:effectExtent l="12700" t="12065" r="6985" b="825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903605"/>
                          <a:chOff x="0" y="0"/>
                          <a:chExt cx="9644" cy="1423"/>
                        </a:xfrm>
                      </wpg:grpSpPr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" y="286"/>
                            <a:ext cx="30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" y="569"/>
                            <a:ext cx="30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" y="853"/>
                            <a:ext cx="30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" y="1136"/>
                            <a:ext cx="30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2"/>
                            <a:ext cx="9638" cy="1418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3E5909" w14:textId="77777777" w:rsidR="006F67FB" w:rsidRDefault="00430772">
                              <w:pPr>
                                <w:spacing w:before="24"/>
                                <w:ind w:left="412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ANEXOS</w:t>
                              </w:r>
                            </w:p>
                            <w:p w14:paraId="59EA7B12" w14:textId="77777777" w:rsidR="006F67FB" w:rsidRDefault="00430772">
                              <w:pPr>
                                <w:spacing w:before="89"/>
                                <w:ind w:left="54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ROL DE ATIVIDADES</w:t>
                              </w:r>
                            </w:p>
                            <w:p w14:paraId="13804259" w14:textId="77777777" w:rsidR="006F67FB" w:rsidRDefault="00430772">
                              <w:pPr>
                                <w:spacing w:before="99" w:line="369" w:lineRule="auto"/>
                                <w:ind w:left="542" w:right="59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CÓPIA DO HOLERITE/FICHA CADASTRAL LAUDO DE INSALUBRIDADE</w:t>
                              </w:r>
                            </w:p>
                            <w:p w14:paraId="3A7E1DE2" w14:textId="77777777" w:rsidR="006F67FB" w:rsidRDefault="00430772">
                              <w:pPr>
                                <w:spacing w:before="1"/>
                                <w:ind w:left="54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DECLARAÇÃO DE CARGA HORÁRIA EXERCIDA NO SETOR OU NA FUNÇÃO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E712FD" id="Group 3" o:spid="_x0000_s1037" style="width:482.2pt;height:71.15pt;mso-position-horizontal-relative:char;mso-position-vertical-relative:line" coordsize="9644,1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2Y1xgMAAP0PAAAOAAAAZHJzL2Uyb0RvYy54bWzsV9uO2zYQfS/QfyD4&#10;nrXlW2xh5SDdTRYBknbRJB9AUZRERCJZkra8+frMkJK99ha5uH1IABuwMLyNDmcOxTPXL3ZtQ7bC&#10;OqlVRpOrMSVCcV1IVWX044fXz5aUOM9UwRqtREYfhKMv1r//dt2ZVEx0rZtCWAJOlEs7k9Hae5OO&#10;Ro7XomXuShuhYLDUtmUemrYaFZZ14L1tRpPxeDHqtC2M1Vw4B723cZCug/+yFNz/VZZOeNJkFLD5&#10;8LThmeNztL5maWWZqSXvYbAzULRMKnjp3tUt84xsrHziqpXcaqdLf8V1O9JlKbkIe4DdJOOT3dxZ&#10;vTFhL1XaVWYfJgjtSZzOdsv/3N5bIouMTihRrIUUhbeSKYamM1UKM+6seW/ubdwfmG81/+RgeHQ6&#10;ju0qTiZ5904X4I5tvA6h2ZW2RRewabILGXjYZ0DsPOHQuUgm09UMEsVhbDWeLsbzmCJeQx6fLOP1&#10;q37hajGbxVXJbBKwj1ga3xhQ9qjW10byFP59LMF6Estvcw5W+Y0VtHfSfpePltlPG/MM0m6Yl7ls&#10;pH8IFIbgICi1vZccg4yNQ1qmQ1pgFF9KlhiQYU5cwXBHISlE6ZuaqUq8dAa4DycSlg9d1uquFqxw&#10;2I3pO/YSmkco8kaa17JpMGto9/uF43NCv38JWaT2reabVigfz6oVDWxdK1dL4yixqWhzAdSzb4oA&#10;iKXO8r8BN4AD21vheY1mCSD6fkjrfiAgPoDE7Tjg6TepN0mAYUCwyXIR2TXQbzqGcCP1JpPnIUID&#10;hyDC1vk7oVuCBkAGlIHVbPvWIV7ANUxBxEpj4MI+GnXUAROxJ2BHtL0J4H89csKRi9+M+56cIWrH&#10;tLqQM5ygHybnfLG6kDPc+Gd+Oeen5AyH/UJO/KT+1y/nch7uWJZevpznXeuLU3IGnXMh5/9BziSZ&#10;/mT3emegunGDfoLWEwX1QwL+fc2MAPWBbg9K8flAqQ94KP/QOzLDC6SfhAKe+B10o/oL+irq+K/o&#10;w0dLo5/vU1dRWx1fXqvFFCpBlFbJLAkSdq/PD8LpHG1FuoxO5/NF3JJuZDEoVmer/KaxZMuw9gu/&#10;XtO5x9NQtd0yV8d5YShCb6WH0rSRbUaX+9UsRQX9ShVB2nkmm2gPqg5DFlUdWn6X70Jxtc9ErosH&#10;SITVoCFBhELlDEat7WdKOqhCM+r+2TAsLZo3CliCJetg2MHIB4MpDksz6imJ5o2Ppe3GWFnV4Dlm&#10;WumXUISVMuhUxBVRwDWADSBmsEKNCdZREfu4HWYdqvb1FwAAAP//AwBQSwMECgAAAAAAAAAhAPvz&#10;J5FQAgAAUAIAABQAAABkcnMvbWVkaWEvaW1hZ2UxLnBuZ4lQTkcNChoKAAAADUlIRFIAAAAgAAAA&#10;GAgCAAAAFDFoYwAAAAZiS0dEAP8A/wD/oL2nkwAAAAlwSFlzAAAOxAAADsQBlSsOGwAAAfBJREFU&#10;SIm1VsuOIyEM9IN+SPnGXHLJN0WKlN9swJg5VNbKdibdye6MT0CDq2zTZdjdmdndiUhEWmv8x+hD&#10;a6313lNKRNR7Z+beuzBzKUVERKTWqqqAfOWlf2dEZGaqmlJydzML0txaExHswPlhGHbJguBqxd0j&#10;gmVZ5nl2d+69l1LcfZomnAHkdhAYYA+CQAKGYcg5p5RAmhEI9pkZ/LbWwOJN+gBA2TAAEhG5u5hZ&#10;rZWIUkr4jEg3AJ6DAy0MkORwwlEisHZ3RLdLf5UoIgKGqoY3ImIzm+f5dDoty6KqQWQDY5UZVVXV&#10;6/UKyKAImKSqx+Pxcrk8Eny+JO9bACOIrWx8ZLj1RLS6gT8JcK/q36H/GMDzxcNKiskj8j8UIORr&#10;hSQhJv9przht/bGfWqThV4qMNKyScZfrWmvIEQZx53adhse4/r13/K1QOWmtHQ4Hd4fGQZfeLPJj&#10;YaGg6FeqmnPGVEQk59x7V1UiGoYhAnqHeEzBOnRsmiZMBYAIzczMbLfhrBoqpuCHac6ZiEopzCy1&#10;1nEc0S4gILVWdLf3jZnneW6t4eA0TWY2jmNr7a5r5/N5WRYRcfdSCrrdtsdIFDOLyO12e1TTaHP3&#10;nox2j2B3W8Irw0E4dHeIPz+W6/4O2HyzPPeZWIxeG48gIvoCEgzQjKhdwokAAAAASUVORK5CYIJQ&#10;SwMEFAAGAAgAAAAhAFrAcfjcAAAABQEAAA8AAABkcnMvZG93bnJldi54bWxMj0FLw0AQhe+C/2EZ&#10;wZvdpI1FYzalFPVUBFtBvE2TaRKanQ3ZbZL+e0cvenkwvMd732SrybZqoN43jg3EswgUceHKhisD&#10;H/uXuwdQPiCX2DomAxfysMqvrzJMSzfyOw27UCkpYZ+igTqELtXaFzVZ9DPXEYt3dL3FIGdf6bLH&#10;Ucptq+dRtNQWG5aFGjva1FScdmdr4HXEcb2In4ft6bi5fO3v3z63MRlzezOtn0AFmsJfGH7wBR1y&#10;YTq4M5detQbkkfCr4j0ukwTUQULJfAE6z/R/+vw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2dmNcYDAAD9DwAADgAAAAAAAAAAAAAAAAA6AgAAZHJzL2Uyb0Rv&#10;Yy54bWxQSwECLQAKAAAAAAAAACEA+/MnkVACAABQAgAAFAAAAAAAAAAAAAAAAAAsBgAAZHJzL21l&#10;ZGlhL2ltYWdlMS5wbmdQSwECLQAUAAYACAAAACEAWsBx+NwAAAAFAQAADwAAAAAAAAAAAAAAAACu&#10;CAAAZHJzL2Rvd25yZXYueG1sUEsBAi0AFAAGAAgAAAAhAKomDr68AAAAIQEAABkAAAAAAAAAAAAA&#10;AAAAtwkAAGRycy9fcmVscy9lMm9Eb2MueG1sLnJlbHNQSwUGAAAAAAYABgB8AQAAqgoAAAAA&#10;">
                <v:shape id="Picture 8" o:spid="_x0000_s1038" type="#_x0000_t75" style="position:absolute;left:210;top:286;width:303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YXXwwAAANoAAAAPAAAAZHJzL2Rvd25yZXYueG1sRI9Pa8JA&#10;FMTvBb/D8gRvZuMfisSsIoJQtJfagh6f2WcSzb5Nd1dNv323IPQ4zMxvmHzZmUbcyfnasoJRkoIg&#10;LqyuuVTw9bkZzkD4gKyxsUwKfsjDctF7yTHT9sEfdN+HUkQI+wwVVCG0mZS+qMigT2xLHL2zdQZD&#10;lK6U2uEjwk0jx2n6Kg3WHBcqbGldUXHd34yCbzLbaXeZHC/nzel9qj3v9IGVGvS71RxEoC78h5/t&#10;N61gAn9X4g2Qi18AAAD//wMAUEsBAi0AFAAGAAgAAAAhANvh9svuAAAAhQEAABMAAAAAAAAAAAAA&#10;AAAAAAAAAFtDb250ZW50X1R5cGVzXS54bWxQSwECLQAUAAYACAAAACEAWvQsW78AAAAVAQAACwAA&#10;AAAAAAAAAAAAAAAfAQAAX3JlbHMvLnJlbHNQSwECLQAUAAYACAAAACEA7RWF18MAAADaAAAADwAA&#10;AAAAAAAAAAAAAAAHAgAAZHJzL2Rvd25yZXYueG1sUEsFBgAAAAADAAMAtwAAAPcCAAAAAA==&#10;">
                  <v:imagedata r:id="rId7" o:title=""/>
                </v:shape>
                <v:shape id="Picture 7" o:spid="_x0000_s1039" type="#_x0000_t75" style="position:absolute;left:210;top:569;width:303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B2jwgAAANoAAAAPAAAAZHJzL2Rvd25yZXYueG1sRI9Pi8Iw&#10;FMTvC36H8ARv21Qti1SjiCCI68U/oMdn82yrzUttslq/vVlY2OMwM79hJrPWVOJBjSstK+hHMQji&#10;zOqScwWH/fJzBMJ5ZI2VZVLwIgezaedjgqm2T97SY+dzESDsUlRQeF+nUrqsIIMusjVx8C62MeiD&#10;bHKpG3wGuKnkII6/pMGSw0KBNS0Kym67H6PgTmadtNfh6XpZnjeJdvytj6xUr9vOxyA8tf4//Nde&#10;aQUJ/F4JN0BO3wAAAP//AwBQSwECLQAUAAYACAAAACEA2+H2y+4AAACFAQAAEwAAAAAAAAAAAAAA&#10;AAAAAAAAW0NvbnRlbnRfVHlwZXNdLnhtbFBLAQItABQABgAIAAAAIQBa9CxbvwAAABUBAAALAAAA&#10;AAAAAAAAAAAAAB8BAABfcmVscy8ucmVsc1BLAQItABQABgAIAAAAIQBi/B2jwgAAANoAAAAPAAAA&#10;AAAAAAAAAAAAAAcCAABkcnMvZG93bnJldi54bWxQSwUGAAAAAAMAAwC3AAAA9gIAAAAA&#10;">
                  <v:imagedata r:id="rId7" o:title=""/>
                </v:shape>
                <v:shape id="Picture 6" o:spid="_x0000_s1040" type="#_x0000_t75" style="position:absolute;left:210;top:853;width:303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g4wwAAANoAAAAPAAAAZHJzL2Rvd25yZXYueG1sRI9Pa8JA&#10;FMTvBb/D8gRvdaOmUlI3IoIgtpdGoR6f2Wf+NPs2ZldNv323IPQ4zMxvmMWyN424Uecqywom4wgE&#10;cW51xYWCw37z/ArCeWSNjWVS8EMOlungaYGJtnf+pFvmCxEg7BJUUHrfJlK6vCSDbmxb4uCdbWfQ&#10;B9kVUnd4D3DTyGkUzaXBisNCiS2tS8q/s6tRcCGzi/t6dqzPm9NHrB2/6y9WajTsV28gPPX+P/xo&#10;b7WCF/i7Em6ATH8BAAD//wMAUEsBAi0AFAAGAAgAAAAhANvh9svuAAAAhQEAABMAAAAAAAAAAAAA&#10;AAAAAAAAAFtDb250ZW50X1R5cGVzXS54bWxQSwECLQAUAAYACAAAACEAWvQsW78AAAAVAQAACwAA&#10;AAAAAAAAAAAAAAAfAQAAX3JlbHMvLnJlbHNQSwECLQAUAAYACAAAACEADbC4OMMAAADaAAAADwAA&#10;AAAAAAAAAAAAAAAHAgAAZHJzL2Rvd25yZXYueG1sUEsFBgAAAAADAAMAtwAAAPcCAAAAAA==&#10;">
                  <v:imagedata r:id="rId7" o:title=""/>
                </v:shape>
                <v:shape id="Picture 5" o:spid="_x0000_s1041" type="#_x0000_t75" style="position:absolute;left:210;top:1136;width:303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iZPwgAAANoAAAAPAAAAZHJzL2Rvd25yZXYueG1sRI9Ba8JA&#10;FITvQv/D8gredNM2hBJdpRQEqV4ahXp8Zp9JNPs2ZlcT/71bEDwOM/MNM533phZXal1lWcHbOAJB&#10;nFtdcaFgu1mMPkE4j6yxtkwKbuRgPnsZTDHVtuNfuma+EAHCLkUFpfdNKqXLSzLoxrYhDt7BtgZ9&#10;kG0hdYtdgJtavkdRIg1WHBZKbOi7pPyUXYyCM5mfuD9+7I6HxX4da8cr/cdKDV/7rwkIT71/hh/t&#10;pVaQwP+VcAPk7A4AAP//AwBQSwECLQAUAAYACAAAACEA2+H2y+4AAACFAQAAEwAAAAAAAAAAAAAA&#10;AAAAAAAAW0NvbnRlbnRfVHlwZXNdLnhtbFBLAQItABQABgAIAAAAIQBa9CxbvwAAABUBAAALAAAA&#10;AAAAAAAAAAAAAB8BAABfcmVscy8ucmVsc1BLAQItABQABgAIAAAAIQD9YiZPwgAAANoAAAAPAAAA&#10;AAAAAAAAAAAAAAcCAABkcnMvZG93bnJldi54bWxQSwUGAAAAAAMAAwC3AAAA9gIAAAAA&#10;">
                  <v:imagedata r:id="rId7" o:title=""/>
                </v:shape>
                <v:shape id="Text Box 4" o:spid="_x0000_s1042" type="#_x0000_t202" style="position:absolute;left:2;top:2;width:9638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EmNwgAAANoAAAAPAAAAZHJzL2Rvd25yZXYueG1sRI9Lq8Iw&#10;FIT3gv8hHOFuRFMVH1SjiF7hbgRfC5eH5tgWm5PSxFr/vbkguBxm5htmsWpMIWqqXG5ZwaAfgSBO&#10;rM45VXA573ozEM4jaywsk4IXOVgt260Fxto++Uj1yaciQNjFqCDzvoyldElGBl3flsTBu9nKoA+y&#10;SqWu8BngppDDKJpIgzmHhQxL2mSU3E8Po+C3ey+vPFjXI96NUnfYb8fD21apn06znoPw1Phv+NP+&#10;0wqm8H8l3AC5fAMAAP//AwBQSwECLQAUAAYACAAAACEA2+H2y+4AAACFAQAAEwAAAAAAAAAAAAAA&#10;AAAAAAAAW0NvbnRlbnRfVHlwZXNdLnhtbFBLAQItABQABgAIAAAAIQBa9CxbvwAAABUBAAALAAAA&#10;AAAAAAAAAAAAAB8BAABfcmVscy8ucmVsc1BLAQItABQABgAIAAAAIQB3uEmNwgAAANoAAAAPAAAA&#10;AAAAAAAAAAAAAAcCAABkcnMvZG93bnJldi54bWxQSwUGAAAAAAMAAwC3AAAA9gIAAAAA&#10;" filled="f" strokeweight=".28pt">
                  <v:textbox inset="0,0,0,0">
                    <w:txbxContent>
                      <w:p w14:paraId="133E5909" w14:textId="77777777" w:rsidR="006F67FB" w:rsidRDefault="00430772">
                        <w:pPr>
                          <w:spacing w:before="24"/>
                          <w:ind w:left="41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ANEXOS</w:t>
                        </w:r>
                      </w:p>
                      <w:p w14:paraId="59EA7B12" w14:textId="77777777" w:rsidR="006F67FB" w:rsidRDefault="00430772">
                        <w:pPr>
                          <w:spacing w:before="89"/>
                          <w:ind w:left="5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ROL DE ATIVIDADES</w:t>
                        </w:r>
                      </w:p>
                      <w:p w14:paraId="13804259" w14:textId="77777777" w:rsidR="006F67FB" w:rsidRDefault="00430772">
                        <w:pPr>
                          <w:spacing w:before="99" w:line="369" w:lineRule="auto"/>
                          <w:ind w:left="542" w:right="59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CÓPIA DO HOLERITE/FICHA CADASTRAL LAUDO DE INSALUBRIDADE</w:t>
                        </w:r>
                      </w:p>
                      <w:p w14:paraId="3A7E1DE2" w14:textId="77777777" w:rsidR="006F67FB" w:rsidRDefault="00430772">
                        <w:pPr>
                          <w:spacing w:before="1"/>
                          <w:ind w:left="5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DECLARAÇÃO DE CARGA HORÁRIA EXERCIDA NO SETOR OU NA FUNÇÃO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0C173F" w14:textId="77777777" w:rsidR="006F67FB" w:rsidRDefault="006F67FB">
      <w:pPr>
        <w:pStyle w:val="Corpodetexto"/>
        <w:rPr>
          <w:sz w:val="8"/>
        </w:rPr>
      </w:pPr>
    </w:p>
    <w:p w14:paraId="00E47E9E" w14:textId="0CDD4D20" w:rsidR="006F67FB" w:rsidRDefault="0041698E">
      <w:pPr>
        <w:pStyle w:val="Corpodetexto"/>
        <w:ind w:left="110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5BAE1725" wp14:editId="00711272">
                <wp:extent cx="6120130" cy="720090"/>
                <wp:effectExtent l="12700" t="13335" r="10795" b="95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720090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BE4F5B" w14:textId="77777777" w:rsidR="006F67FB" w:rsidRDefault="006F67FB">
                            <w:pPr>
                              <w:pStyle w:val="Corpodetexto"/>
                            </w:pPr>
                          </w:p>
                          <w:p w14:paraId="40F70D35" w14:textId="77777777" w:rsidR="006F67FB" w:rsidRDefault="006F67FB">
                            <w:pPr>
                              <w:pStyle w:val="Corpodetexto"/>
                            </w:pPr>
                          </w:p>
                          <w:p w14:paraId="60C2781A" w14:textId="77777777" w:rsidR="006F67FB" w:rsidRDefault="006F67FB">
                            <w:pPr>
                              <w:pStyle w:val="Corpodetexto"/>
                            </w:pPr>
                          </w:p>
                          <w:p w14:paraId="1F867316" w14:textId="77777777" w:rsidR="006F67FB" w:rsidRDefault="006F67FB">
                            <w:pPr>
                              <w:pStyle w:val="Corpodetexto"/>
                              <w:rPr>
                                <w:sz w:val="16"/>
                              </w:rPr>
                            </w:pPr>
                          </w:p>
                          <w:p w14:paraId="03F9CD37" w14:textId="77777777" w:rsidR="006F67FB" w:rsidRDefault="00430772">
                            <w:pPr>
                              <w:tabs>
                                <w:tab w:val="left" w:pos="770"/>
                              </w:tabs>
                              <w:ind w:right="2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(data)</w:t>
                            </w:r>
                            <w:r>
                              <w:rPr>
                                <w:sz w:val="18"/>
                              </w:rPr>
                              <w:tab/>
                              <w:t>(assinatura e carimbo do responsável pelo Órgão Setorial)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AE1725" id="Text Box 2" o:spid="_x0000_s1043" type="#_x0000_t202" style="width:481.9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qFJQIAADcEAAAOAAAAZHJzL2Uyb0RvYy54bWysU1GP0zAMfkfiP0R5Z9122jiqdadj4xDS&#10;cSDd8QPcNG0j0jgk2drx63HSdUzwhuhD5Mb2F/v77M3d0Gl2lM4rNAVfzOacSSOwUqYp+LeXhze3&#10;nPkApgKNRhb8JD2/275+teltLpfYoq6kYwRifN7bgrch2DzLvGhlB36GVhpy1ug6CPTrmqxy0BN6&#10;p7PlfL7OenSVdSik93S7H518m/DrWorwpa69DEwXnGoL6XTpLOOZbTeQNw5sq8S5DPiHKjpQhh69&#10;QO0hADs49RdUp4RDj3WYCewyrGslZOqBulnM/+jmuQUrUy9EjrcXmvz/gxVPx6+OqYq048xARxK9&#10;yCGw9ziwZWSntz6noGdLYWGg6xgZO/X2EcV3zwzuWjCNvHcO+1ZCRdUtYmZ2lTri+AhS9p+xomfg&#10;EDABDbXrIiCRwQidVDpdlImlCLpcL4ieG3IJ8r0l4d8l6TLIp2zrfPgosWPRKLgj5RM6HB99iNVA&#10;PoXExww+KK2T+tqwvuA3q9V67Au1qqIzNemacqcdO0Kcn/Sl1qj967CIvAffjnHJNU5WpwKNt1Zd&#10;wW8v2ZBHmj6YKj0fQOnRphK1OfMWqRpJC0M5JIFWkxwlVici0uE4zbR9ZLTofnLW0yQX3P84gJOc&#10;6U+GxIhjPxluMsrJACMoteCBs9HchXE9DtappiXkUW6D9yRYrRKXUdmxinO5NJ2J4vMmxfG//k9R&#10;v/d9+wsAAP//AwBQSwMEFAAGAAgAAAAhAPOETJnbAAAABQEAAA8AAABkcnMvZG93bnJldi54bWxM&#10;j0FLw0AQhe+C/2EZwYvYTRotGrMpxdqjUKsHj9PsNAnNzobsNo3/3tGLXgYe7/Hme8Vycp0aaQit&#10;ZwPpLAFFXHnbcm3g431z+wAqRGSLnWcy8EUBluXlRYG59Wd+o3EXayUlHHI00MTY51qHqiGHYeZ7&#10;YvEOfnAYRQ61tgOepdx1ep4kC+2wZfnQYE/PDVXH3ckZeLk59p+crsaMN1kdtq/r+/lhbcz11bR6&#10;AhVpin9h+MEXdCiFae9PbIPqDMiQ+HvFe1xkMmMvoTS7A10W+j99+Q0AAP//AwBQSwECLQAUAAYA&#10;CAAAACEAtoM4kv4AAADhAQAAEwAAAAAAAAAAAAAAAAAAAAAAW0NvbnRlbnRfVHlwZXNdLnhtbFBL&#10;AQItABQABgAIAAAAIQA4/SH/1gAAAJQBAAALAAAAAAAAAAAAAAAAAC8BAABfcmVscy8ucmVsc1BL&#10;AQItABQABgAIAAAAIQB7FuqFJQIAADcEAAAOAAAAAAAAAAAAAAAAAC4CAABkcnMvZTJvRG9jLnht&#10;bFBLAQItABQABgAIAAAAIQDzhEyZ2wAAAAUBAAAPAAAAAAAAAAAAAAAAAH8EAABkcnMvZG93bnJl&#10;di54bWxQSwUGAAAAAAQABADzAAAAhwUAAAAA&#10;" filled="f" strokeweight=".28pt">
                <v:textbox inset="0,0,0,0">
                  <w:txbxContent>
                    <w:p w14:paraId="15BE4F5B" w14:textId="77777777" w:rsidR="006F67FB" w:rsidRDefault="006F67FB">
                      <w:pPr>
                        <w:pStyle w:val="Corpodetexto"/>
                      </w:pPr>
                    </w:p>
                    <w:p w14:paraId="40F70D35" w14:textId="77777777" w:rsidR="006F67FB" w:rsidRDefault="006F67FB">
                      <w:pPr>
                        <w:pStyle w:val="Corpodetexto"/>
                      </w:pPr>
                    </w:p>
                    <w:p w14:paraId="60C2781A" w14:textId="77777777" w:rsidR="006F67FB" w:rsidRDefault="006F67FB">
                      <w:pPr>
                        <w:pStyle w:val="Corpodetexto"/>
                      </w:pPr>
                    </w:p>
                    <w:p w14:paraId="1F867316" w14:textId="77777777" w:rsidR="006F67FB" w:rsidRDefault="006F67FB">
                      <w:pPr>
                        <w:pStyle w:val="Corpodetexto"/>
                        <w:rPr>
                          <w:sz w:val="16"/>
                        </w:rPr>
                      </w:pPr>
                    </w:p>
                    <w:p w14:paraId="03F9CD37" w14:textId="77777777" w:rsidR="006F67FB" w:rsidRDefault="00430772">
                      <w:pPr>
                        <w:tabs>
                          <w:tab w:val="left" w:pos="770"/>
                        </w:tabs>
                        <w:ind w:right="21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(data)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(assinatura e carimbo do responsável pelo Órgão Setorial)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F67FB">
      <w:type w:val="continuous"/>
      <w:pgSz w:w="11910" w:h="16840"/>
      <w:pgMar w:top="10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5725"/>
    <w:multiLevelType w:val="hybridMultilevel"/>
    <w:tmpl w:val="FB023F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FB"/>
    <w:rsid w:val="003C085D"/>
    <w:rsid w:val="0041698E"/>
    <w:rsid w:val="00430772"/>
    <w:rsid w:val="006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5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453" w:right="1453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453" w:right="1453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2020-07-23T11:47:00Z</dcterms:created>
  <dcterms:modified xsi:type="dcterms:W3CDTF">2020-07-23T11:47:00Z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LastSaved">
    <vt:filetime>2020-07-21T00:00:00Z</vt:filetime>
  </property>
</Properties>
</file>