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E3F3A" w14:textId="1132C23A" w:rsidR="001F76F9" w:rsidRDefault="00A14356">
      <w:pPr>
        <w:pStyle w:val="Corpodetexto"/>
        <w:tabs>
          <w:tab w:val="left" w:pos="1811"/>
        </w:tabs>
        <w:ind w:left="103"/>
      </w:pPr>
      <w:bookmarkStart w:id="0" w:name="_GoBack"/>
      <w:bookmarkEnd w:id="0"/>
      <w:r>
        <w:rPr>
          <w:noProof/>
          <w:position w:val="18"/>
          <w:lang w:val="pt-BR" w:eastAsia="pt-BR" w:bidi="ar-SA"/>
        </w:rPr>
        <w:drawing>
          <wp:inline distT="0" distB="0" distL="0" distR="0" wp14:anchorId="15F9915B" wp14:editId="224A1A17">
            <wp:extent cx="850303" cy="9029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03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</w:rPr>
        <w:tab/>
      </w: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0FD7A984" wp14:editId="29DFFE7D">
                <wp:extent cx="9161780" cy="843280"/>
                <wp:effectExtent l="0" t="1270" r="381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178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8"/>
                              <w:gridCol w:w="227"/>
                              <w:gridCol w:w="1304"/>
                              <w:gridCol w:w="2013"/>
                            </w:tblGrid>
                            <w:tr w:rsidR="001F76F9" w14:paraId="46D481A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878" w:type="dxa"/>
                                </w:tcPr>
                                <w:p w14:paraId="0B07A250" w14:textId="77777777" w:rsidR="001F76F9" w:rsidRDefault="00A14356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GOVERNO DO ESTADO DE SÃO PAULO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3"/>
                                </w:tcPr>
                                <w:p w14:paraId="3EEA8A9D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F76F9" w14:paraId="0DFDCDA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0878" w:type="dxa"/>
                                </w:tcPr>
                                <w:p w14:paraId="617F9F1D" w14:textId="77777777" w:rsidR="001F76F9" w:rsidRDefault="00A14356">
                                  <w:pPr>
                                    <w:pStyle w:val="TableParagraph"/>
                                    <w:spacing w:line="171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SECRETARIA DA SAÚDE</w:t>
                                  </w:r>
                                </w:p>
                                <w:p w14:paraId="7808107F" w14:textId="0F0ADC9E" w:rsidR="001F76F9" w:rsidRDefault="00A14356">
                                  <w:pPr>
                                    <w:pStyle w:val="TableParagraph"/>
                                    <w:spacing w:before="99" w:line="160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COORDENADORIA XXXXXXXX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686DC6BB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66DD1AB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116FE0" w14:textId="0074C23B" w:rsidR="001F76F9" w:rsidRDefault="00A14356">
                                  <w:pPr>
                                    <w:pStyle w:val="TableParagraph"/>
                                    <w:spacing w:before="5" w:line="200" w:lineRule="atLeast"/>
                                    <w:ind w:left="885" w:right="615" w:hanging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Prontuário </w:t>
                                  </w:r>
                                </w:p>
                              </w:tc>
                            </w:tr>
                            <w:tr w:rsidR="001F76F9" w14:paraId="2BA148A7" w14:textId="77777777">
                              <w:trPr>
                                <w:trHeight w:val="86"/>
                              </w:trPr>
                              <w:tc>
                                <w:tcPr>
                                  <w:tcW w:w="10878" w:type="dxa"/>
                                </w:tcPr>
                                <w:p w14:paraId="5CC73B02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22FB688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B7A7471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D2089E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1F76F9" w14:paraId="423E23A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8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56CEB6F" w14:textId="2A545605" w:rsidR="001F76F9" w:rsidRDefault="00A14356">
                                  <w:pPr>
                                    <w:pStyle w:val="TableParagraph"/>
                                    <w:spacing w:line="171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UA 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0E714" w14:textId="77777777" w:rsidR="001F76F9" w:rsidRDefault="00A14356">
                                  <w:pPr>
                                    <w:pStyle w:val="TableParagraph"/>
                                    <w:spacing w:before="16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7FDB75E" w14:textId="77777777" w:rsidR="001F76F9" w:rsidRDefault="00A14356">
                                  <w:pPr>
                                    <w:pStyle w:val="TableParagraph"/>
                                    <w:spacing w:before="45" w:line="147" w:lineRule="exact"/>
                                    <w:ind w:left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PUCT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706778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F76F9" w14:paraId="495CC3B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08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4EAE5A8" w14:textId="70769B0D" w:rsidR="001F76F9" w:rsidRDefault="00A14356">
                                  <w:pPr>
                                    <w:pStyle w:val="TableParagraph"/>
                                    <w:spacing w:before="32" w:line="160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REGISTRO DE FREQUÊNCIA - ANO 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794103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0BFE7E8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30849F" w14:textId="77777777" w:rsidR="001F76F9" w:rsidRDefault="001F76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C47ED" w14:textId="77777777" w:rsidR="001F76F9" w:rsidRDefault="001F76F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21.4pt;height: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Va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8"/>
                        <w:gridCol w:w="227"/>
                        <w:gridCol w:w="1304"/>
                        <w:gridCol w:w="2013"/>
                      </w:tblGrid>
                      <w:tr w:rsidR="001F76F9" w14:paraId="46D481AD" w14:textId="77777777">
                        <w:trPr>
                          <w:trHeight w:val="275"/>
                        </w:trPr>
                        <w:tc>
                          <w:tcPr>
                            <w:tcW w:w="10878" w:type="dxa"/>
                          </w:tcPr>
                          <w:p w14:paraId="0B07A250" w14:textId="77777777" w:rsidR="001F76F9" w:rsidRDefault="00A14356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GOVERNO DO ESTADO DE SÃO PAULO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3"/>
                          </w:tcPr>
                          <w:p w14:paraId="3EEA8A9D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F76F9" w14:paraId="0DFDCDA7" w14:textId="77777777">
                        <w:trPr>
                          <w:trHeight w:val="450"/>
                        </w:trPr>
                        <w:tc>
                          <w:tcPr>
                            <w:tcW w:w="10878" w:type="dxa"/>
                          </w:tcPr>
                          <w:p w14:paraId="617F9F1D" w14:textId="77777777" w:rsidR="001F76F9" w:rsidRDefault="00A14356">
                            <w:pPr>
                              <w:pStyle w:val="TableParagraph"/>
                              <w:spacing w:line="171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SECRETARIA DA SAÚDE</w:t>
                            </w:r>
                          </w:p>
                          <w:p w14:paraId="7808107F" w14:textId="0F0ADC9E" w:rsidR="001F76F9" w:rsidRDefault="00A14356">
                            <w:pPr>
                              <w:pStyle w:val="TableParagraph"/>
                              <w:spacing w:before="99" w:line="160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COORDENADORIA XXXXXXXX</w:t>
                            </w:r>
                          </w:p>
                        </w:tc>
                        <w:tc>
                          <w:tcPr>
                            <w:tcW w:w="227" w:type="dxa"/>
                          </w:tcPr>
                          <w:p w14:paraId="686DC6BB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right w:val="single" w:sz="6" w:space="0" w:color="000000"/>
                            </w:tcBorders>
                          </w:tcPr>
                          <w:p w14:paraId="566DD1AB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116FE0" w14:textId="0074C23B" w:rsidR="001F76F9" w:rsidRDefault="00A14356">
                            <w:pPr>
                              <w:pStyle w:val="TableParagraph"/>
                              <w:spacing w:before="5" w:line="200" w:lineRule="atLeast"/>
                              <w:ind w:left="885" w:right="615" w:hanging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Prontuário </w:t>
                            </w:r>
                          </w:p>
                        </w:tc>
                      </w:tr>
                      <w:tr w:rsidR="001F76F9" w14:paraId="2BA148A7" w14:textId="77777777">
                        <w:trPr>
                          <w:trHeight w:val="86"/>
                        </w:trPr>
                        <w:tc>
                          <w:tcPr>
                            <w:tcW w:w="10878" w:type="dxa"/>
                          </w:tcPr>
                          <w:p w14:paraId="5CC73B02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bottom w:val="single" w:sz="6" w:space="0" w:color="000000"/>
                            </w:tcBorders>
                          </w:tcPr>
                          <w:p w14:paraId="622FB688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single" w:sz="6" w:space="0" w:color="000000"/>
                            </w:tcBorders>
                          </w:tcPr>
                          <w:p w14:paraId="5B7A7471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D2089E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1F76F9" w14:paraId="423E23A9" w14:textId="77777777">
                        <w:trPr>
                          <w:trHeight w:val="223"/>
                        </w:trPr>
                        <w:tc>
                          <w:tcPr>
                            <w:tcW w:w="10878" w:type="dxa"/>
                            <w:tcBorders>
                              <w:right w:val="single" w:sz="6" w:space="0" w:color="000000"/>
                            </w:tcBorders>
                          </w:tcPr>
                          <w:p w14:paraId="656CEB6F" w14:textId="2A545605" w:rsidR="001F76F9" w:rsidRDefault="00A14356">
                            <w:pPr>
                              <w:pStyle w:val="TableParagraph"/>
                              <w:spacing w:line="171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UA 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0E714" w14:textId="77777777" w:rsidR="001F76F9" w:rsidRDefault="00A14356">
                            <w:pPr>
                              <w:pStyle w:val="TableParagraph"/>
                              <w:spacing w:before="16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7FDB75E" w14:textId="77777777" w:rsidR="001F76F9" w:rsidRDefault="00A14356">
                            <w:pPr>
                              <w:pStyle w:val="TableParagraph"/>
                              <w:spacing w:before="45" w:line="147" w:lineRule="exact"/>
                              <w:ind w:left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PUCT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B706778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F76F9" w14:paraId="495CC3B1" w14:textId="77777777">
                        <w:trPr>
                          <w:trHeight w:val="211"/>
                        </w:trPr>
                        <w:tc>
                          <w:tcPr>
                            <w:tcW w:w="10878" w:type="dxa"/>
                            <w:tcBorders>
                              <w:right w:val="single" w:sz="6" w:space="0" w:color="000000"/>
                            </w:tcBorders>
                          </w:tcPr>
                          <w:p w14:paraId="64EAE5A8" w14:textId="70769B0D" w:rsidR="001F76F9" w:rsidRDefault="00A14356">
                            <w:pPr>
                              <w:pStyle w:val="TableParagraph"/>
                              <w:spacing w:before="32" w:line="160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REGISTRO DE FREQUÊNCIA - ANO 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794103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single" w:sz="6" w:space="0" w:color="000000"/>
                            </w:tcBorders>
                          </w:tcPr>
                          <w:p w14:paraId="20BFE7E8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30849F" w14:textId="77777777" w:rsidR="001F76F9" w:rsidRDefault="001F76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6CC47ED" w14:textId="77777777" w:rsidR="001F76F9" w:rsidRDefault="001F76F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2C57BB" w14:textId="77777777" w:rsidR="001F76F9" w:rsidRDefault="001F76F9">
      <w:pPr>
        <w:pStyle w:val="Corpodetexto"/>
        <w:spacing w:before="7"/>
        <w:rPr>
          <w:sz w:val="7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"/>
        <w:gridCol w:w="189"/>
        <w:gridCol w:w="278"/>
        <w:gridCol w:w="278"/>
        <w:gridCol w:w="278"/>
        <w:gridCol w:w="278"/>
        <w:gridCol w:w="278"/>
        <w:gridCol w:w="278"/>
        <w:gridCol w:w="272"/>
        <w:gridCol w:w="283"/>
        <w:gridCol w:w="277"/>
        <w:gridCol w:w="277"/>
        <w:gridCol w:w="277"/>
        <w:gridCol w:w="277"/>
        <w:gridCol w:w="277"/>
        <w:gridCol w:w="158"/>
        <w:gridCol w:w="145"/>
        <w:gridCol w:w="251"/>
        <w:gridCol w:w="252"/>
        <w:gridCol w:w="297"/>
        <w:gridCol w:w="298"/>
        <w:gridCol w:w="262"/>
        <w:gridCol w:w="277"/>
        <w:gridCol w:w="169"/>
        <w:gridCol w:w="127"/>
        <w:gridCol w:w="256"/>
        <w:gridCol w:w="282"/>
        <w:gridCol w:w="271"/>
        <w:gridCol w:w="267"/>
        <w:gridCol w:w="150"/>
        <w:gridCol w:w="135"/>
        <w:gridCol w:w="277"/>
        <w:gridCol w:w="254"/>
        <w:gridCol w:w="180"/>
        <w:gridCol w:w="118"/>
        <w:gridCol w:w="277"/>
        <w:gridCol w:w="277"/>
        <w:gridCol w:w="277"/>
        <w:gridCol w:w="181"/>
        <w:gridCol w:w="100"/>
        <w:gridCol w:w="235"/>
        <w:gridCol w:w="128"/>
        <w:gridCol w:w="376"/>
        <w:gridCol w:w="246"/>
        <w:gridCol w:w="113"/>
        <w:gridCol w:w="368"/>
        <w:gridCol w:w="368"/>
        <w:gridCol w:w="368"/>
        <w:gridCol w:w="368"/>
        <w:gridCol w:w="158"/>
        <w:gridCol w:w="209"/>
        <w:gridCol w:w="368"/>
        <w:gridCol w:w="101"/>
        <w:gridCol w:w="112"/>
        <w:gridCol w:w="176"/>
        <w:gridCol w:w="342"/>
        <w:gridCol w:w="213"/>
        <w:gridCol w:w="151"/>
        <w:gridCol w:w="366"/>
        <w:gridCol w:w="366"/>
        <w:gridCol w:w="366"/>
        <w:gridCol w:w="366"/>
        <w:gridCol w:w="374"/>
      </w:tblGrid>
      <w:tr w:rsidR="001F76F9" w14:paraId="57DA24E0" w14:textId="77777777">
        <w:trPr>
          <w:trHeight w:val="211"/>
        </w:trPr>
        <w:tc>
          <w:tcPr>
            <w:tcW w:w="208" w:type="dxa"/>
          </w:tcPr>
          <w:p w14:paraId="712E7B98" w14:textId="77777777" w:rsidR="001F76F9" w:rsidRDefault="00A14356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0" w:type="dxa"/>
            <w:gridSpan w:val="19"/>
            <w:tcBorders>
              <w:bottom w:val="nil"/>
            </w:tcBorders>
          </w:tcPr>
          <w:p w14:paraId="1F486E2E" w14:textId="77777777" w:rsidR="001F76F9" w:rsidRDefault="00A14356">
            <w:pPr>
              <w:pStyle w:val="TableParagraph"/>
              <w:spacing w:before="32" w:line="160" w:lineRule="exact"/>
              <w:ind w:left="143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209" w:type="dxa"/>
            <w:gridSpan w:val="9"/>
            <w:vMerge w:val="restart"/>
          </w:tcPr>
          <w:p w14:paraId="38B7AD35" w14:textId="77777777" w:rsidR="001F76F9" w:rsidRDefault="00A14356">
            <w:pPr>
              <w:pStyle w:val="TableParagraph"/>
              <w:spacing w:before="32" w:line="163" w:lineRule="exact"/>
              <w:ind w:left="78"/>
              <w:rPr>
                <w:sz w:val="16"/>
              </w:rPr>
            </w:pPr>
            <w:r>
              <w:rPr>
                <w:sz w:val="16"/>
              </w:rPr>
              <w:t>Data Nasc.</w:t>
            </w:r>
          </w:p>
          <w:p w14:paraId="797CA391" w14:textId="00F3378D" w:rsidR="001F76F9" w:rsidRDefault="001F76F9">
            <w:pPr>
              <w:pStyle w:val="TableParagraph"/>
              <w:spacing w:line="163" w:lineRule="exact"/>
              <w:ind w:left="722"/>
              <w:rPr>
                <w:sz w:val="16"/>
              </w:rPr>
            </w:pPr>
          </w:p>
        </w:tc>
        <w:tc>
          <w:tcPr>
            <w:tcW w:w="996" w:type="dxa"/>
            <w:gridSpan w:val="5"/>
            <w:vMerge w:val="restart"/>
          </w:tcPr>
          <w:p w14:paraId="3D9BDF4C" w14:textId="0DA6D16D" w:rsidR="001F76F9" w:rsidRDefault="00A14356">
            <w:pPr>
              <w:pStyle w:val="TableParagraph"/>
              <w:spacing w:before="66" w:line="184" w:lineRule="auto"/>
              <w:ind w:left="186" w:right="116" w:hanging="92"/>
              <w:rPr>
                <w:sz w:val="16"/>
              </w:rPr>
            </w:pPr>
            <w:r>
              <w:rPr>
                <w:sz w:val="16"/>
              </w:rPr>
              <w:t xml:space="preserve">Sexo </w:t>
            </w:r>
          </w:p>
        </w:tc>
        <w:tc>
          <w:tcPr>
            <w:tcW w:w="1969" w:type="dxa"/>
            <w:gridSpan w:val="9"/>
            <w:vMerge w:val="restart"/>
          </w:tcPr>
          <w:p w14:paraId="1FD2368F" w14:textId="53BCF4BA" w:rsidR="001F76F9" w:rsidRDefault="00A14356">
            <w:pPr>
              <w:pStyle w:val="TableParagraph"/>
              <w:spacing w:before="66" w:line="184" w:lineRule="auto"/>
              <w:ind w:left="258" w:right="308" w:hanging="163"/>
              <w:rPr>
                <w:sz w:val="16"/>
              </w:rPr>
            </w:pPr>
            <w:r>
              <w:rPr>
                <w:sz w:val="16"/>
              </w:rPr>
              <w:t xml:space="preserve">Registro Sistema(RS) </w:t>
            </w:r>
          </w:p>
        </w:tc>
        <w:tc>
          <w:tcPr>
            <w:tcW w:w="1989" w:type="dxa"/>
            <w:gridSpan w:val="7"/>
            <w:vMerge w:val="restart"/>
          </w:tcPr>
          <w:p w14:paraId="5E83DE85" w14:textId="13055668" w:rsidR="001F76F9" w:rsidRDefault="00A14356">
            <w:pPr>
              <w:pStyle w:val="TableParagraph"/>
              <w:spacing w:before="66" w:line="184" w:lineRule="auto"/>
              <w:ind w:left="338" w:right="454" w:hanging="200"/>
              <w:rPr>
                <w:sz w:val="16"/>
              </w:rPr>
            </w:pPr>
            <w:r>
              <w:rPr>
                <w:sz w:val="16"/>
              </w:rPr>
              <w:t xml:space="preserve">Registro Geral(RG) </w:t>
            </w:r>
          </w:p>
        </w:tc>
        <w:tc>
          <w:tcPr>
            <w:tcW w:w="1521" w:type="dxa"/>
            <w:gridSpan w:val="7"/>
            <w:vMerge w:val="restart"/>
          </w:tcPr>
          <w:p w14:paraId="03FC749A" w14:textId="4ED092DF" w:rsidR="001F76F9" w:rsidRDefault="00A14356">
            <w:pPr>
              <w:pStyle w:val="TableParagraph"/>
              <w:spacing w:before="66" w:line="184" w:lineRule="auto"/>
              <w:ind w:left="212" w:right="170" w:hanging="70"/>
              <w:rPr>
                <w:sz w:val="16"/>
              </w:rPr>
            </w:pPr>
            <w:r>
              <w:rPr>
                <w:sz w:val="16"/>
              </w:rPr>
              <w:t xml:space="preserve">C.P.F. </w:t>
            </w:r>
          </w:p>
        </w:tc>
        <w:tc>
          <w:tcPr>
            <w:tcW w:w="1989" w:type="dxa"/>
            <w:gridSpan w:val="6"/>
            <w:vMerge w:val="restart"/>
          </w:tcPr>
          <w:p w14:paraId="0711FB16" w14:textId="329F4C9B" w:rsidR="001F76F9" w:rsidRDefault="00A14356">
            <w:pPr>
              <w:pStyle w:val="TableParagraph"/>
              <w:spacing w:before="66" w:line="184" w:lineRule="auto"/>
              <w:ind w:left="485" w:right="526" w:hanging="374"/>
              <w:rPr>
                <w:sz w:val="16"/>
              </w:rPr>
            </w:pPr>
            <w:r>
              <w:rPr>
                <w:sz w:val="16"/>
              </w:rPr>
              <w:t xml:space="preserve">Ini.Serv. Publ. Est. </w:t>
            </w:r>
          </w:p>
        </w:tc>
      </w:tr>
      <w:tr w:rsidR="001F76F9" w14:paraId="46BC57C5" w14:textId="77777777">
        <w:trPr>
          <w:trHeight w:val="211"/>
        </w:trPr>
        <w:tc>
          <w:tcPr>
            <w:tcW w:w="5108" w:type="dxa"/>
            <w:gridSpan w:val="20"/>
            <w:tcBorders>
              <w:top w:val="nil"/>
            </w:tcBorders>
          </w:tcPr>
          <w:p w14:paraId="66C593D1" w14:textId="11272365" w:rsidR="001F76F9" w:rsidRDefault="001F76F9">
            <w:pPr>
              <w:pStyle w:val="TableParagraph"/>
              <w:spacing w:line="131" w:lineRule="exact"/>
              <w:ind w:left="454"/>
              <w:rPr>
                <w:sz w:val="16"/>
              </w:rPr>
            </w:pPr>
          </w:p>
        </w:tc>
        <w:tc>
          <w:tcPr>
            <w:tcW w:w="2209" w:type="dxa"/>
            <w:gridSpan w:val="9"/>
            <w:vMerge/>
            <w:tcBorders>
              <w:top w:val="nil"/>
            </w:tcBorders>
          </w:tcPr>
          <w:p w14:paraId="44C4AF16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5"/>
            <w:vMerge/>
            <w:tcBorders>
              <w:top w:val="nil"/>
            </w:tcBorders>
          </w:tcPr>
          <w:p w14:paraId="487DC9F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9"/>
            <w:vMerge/>
            <w:tcBorders>
              <w:top w:val="nil"/>
            </w:tcBorders>
          </w:tcPr>
          <w:p w14:paraId="1CBAD770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7"/>
            <w:vMerge/>
            <w:tcBorders>
              <w:top w:val="nil"/>
            </w:tcBorders>
          </w:tcPr>
          <w:p w14:paraId="46E7A61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7"/>
            <w:vMerge/>
            <w:tcBorders>
              <w:top w:val="nil"/>
            </w:tcBorders>
          </w:tcPr>
          <w:p w14:paraId="3FDAFE3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6"/>
            <w:vMerge/>
            <w:tcBorders>
              <w:top w:val="nil"/>
            </w:tcBorders>
          </w:tcPr>
          <w:p w14:paraId="4F568F17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4446E382" w14:textId="77777777">
        <w:trPr>
          <w:trHeight w:val="438"/>
        </w:trPr>
        <w:tc>
          <w:tcPr>
            <w:tcW w:w="5108" w:type="dxa"/>
            <w:gridSpan w:val="20"/>
          </w:tcPr>
          <w:p w14:paraId="4280086B" w14:textId="25859782" w:rsidR="001F76F9" w:rsidRDefault="00A14356">
            <w:pPr>
              <w:pStyle w:val="TableParagraph"/>
              <w:spacing w:before="66" w:line="184" w:lineRule="auto"/>
              <w:ind w:left="454" w:right="3225" w:hanging="323"/>
              <w:rPr>
                <w:sz w:val="16"/>
              </w:rPr>
            </w:pPr>
            <w:r>
              <w:rPr>
                <w:sz w:val="16"/>
              </w:rPr>
              <w:t xml:space="preserve">Cargo Função Atividade </w:t>
            </w:r>
          </w:p>
        </w:tc>
        <w:tc>
          <w:tcPr>
            <w:tcW w:w="1133" w:type="dxa"/>
            <w:gridSpan w:val="5"/>
          </w:tcPr>
          <w:p w14:paraId="44CFC145" w14:textId="77777777" w:rsidR="001F76F9" w:rsidRDefault="00A14356">
            <w:pPr>
              <w:pStyle w:val="TableParagraph"/>
              <w:spacing w:before="32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Padrão</w:t>
            </w:r>
          </w:p>
          <w:p w14:paraId="71364A15" w14:textId="244A96C0" w:rsidR="001F76F9" w:rsidRDefault="001F76F9">
            <w:pPr>
              <w:pStyle w:val="TableParagraph"/>
              <w:spacing w:line="163" w:lineRule="exact"/>
              <w:ind w:left="583"/>
              <w:rPr>
                <w:sz w:val="16"/>
              </w:rPr>
            </w:pPr>
          </w:p>
        </w:tc>
        <w:tc>
          <w:tcPr>
            <w:tcW w:w="1076" w:type="dxa"/>
            <w:gridSpan w:val="4"/>
          </w:tcPr>
          <w:p w14:paraId="4AC4F58C" w14:textId="77777777" w:rsidR="001F76F9" w:rsidRDefault="00A14356">
            <w:pPr>
              <w:pStyle w:val="TableParagraph"/>
              <w:spacing w:before="32"/>
              <w:ind w:left="121"/>
              <w:rPr>
                <w:sz w:val="16"/>
              </w:rPr>
            </w:pPr>
            <w:r>
              <w:rPr>
                <w:sz w:val="16"/>
              </w:rPr>
              <w:t>Esc. Vecto</w:t>
            </w:r>
          </w:p>
        </w:tc>
        <w:tc>
          <w:tcPr>
            <w:tcW w:w="996" w:type="dxa"/>
            <w:gridSpan w:val="5"/>
          </w:tcPr>
          <w:p w14:paraId="010CE7AF" w14:textId="77777777" w:rsidR="001F76F9" w:rsidRDefault="00A14356">
            <w:pPr>
              <w:pStyle w:val="TableParagraph"/>
              <w:spacing w:before="32"/>
              <w:ind w:left="89"/>
              <w:rPr>
                <w:sz w:val="16"/>
              </w:rPr>
            </w:pPr>
            <w:r>
              <w:rPr>
                <w:sz w:val="16"/>
              </w:rPr>
              <w:t>Tab. Vecto</w:t>
            </w:r>
          </w:p>
        </w:tc>
        <w:tc>
          <w:tcPr>
            <w:tcW w:w="1969" w:type="dxa"/>
            <w:gridSpan w:val="9"/>
          </w:tcPr>
          <w:p w14:paraId="6720E6A9" w14:textId="77777777" w:rsidR="001F76F9" w:rsidRDefault="00A14356">
            <w:pPr>
              <w:pStyle w:val="TableParagraph"/>
              <w:spacing w:before="32"/>
              <w:ind w:left="90"/>
              <w:rPr>
                <w:sz w:val="16"/>
              </w:rPr>
            </w:pPr>
            <w:r>
              <w:rPr>
                <w:sz w:val="16"/>
              </w:rPr>
              <w:t>SQC / SQF</w:t>
            </w:r>
          </w:p>
        </w:tc>
        <w:tc>
          <w:tcPr>
            <w:tcW w:w="1989" w:type="dxa"/>
            <w:gridSpan w:val="7"/>
          </w:tcPr>
          <w:p w14:paraId="743DC32D" w14:textId="77777777" w:rsidR="001F76F9" w:rsidRDefault="00A14356">
            <w:pPr>
              <w:pStyle w:val="TableParagraph"/>
              <w:spacing w:before="32" w:line="163" w:lineRule="exact"/>
              <w:ind w:left="140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  <w:p w14:paraId="00757C3A" w14:textId="7E84279A" w:rsidR="001F76F9" w:rsidRDefault="001F76F9">
            <w:pPr>
              <w:pStyle w:val="TableParagraph"/>
              <w:spacing w:line="163" w:lineRule="exact"/>
              <w:ind w:left="1026"/>
              <w:rPr>
                <w:sz w:val="16"/>
              </w:rPr>
            </w:pPr>
          </w:p>
        </w:tc>
        <w:tc>
          <w:tcPr>
            <w:tcW w:w="1521" w:type="dxa"/>
            <w:gridSpan w:val="7"/>
          </w:tcPr>
          <w:p w14:paraId="362B7FAF" w14:textId="3580A799" w:rsidR="001F76F9" w:rsidRDefault="00A14356">
            <w:pPr>
              <w:pStyle w:val="TableParagraph"/>
              <w:spacing w:before="66" w:line="184" w:lineRule="auto"/>
              <w:ind w:left="298" w:right="209" w:hanging="182"/>
              <w:rPr>
                <w:sz w:val="16"/>
              </w:rPr>
            </w:pPr>
            <w:r>
              <w:rPr>
                <w:sz w:val="16"/>
              </w:rPr>
              <w:t xml:space="preserve">Pis/Pasep </w:t>
            </w:r>
          </w:p>
        </w:tc>
        <w:tc>
          <w:tcPr>
            <w:tcW w:w="1989" w:type="dxa"/>
            <w:gridSpan w:val="6"/>
          </w:tcPr>
          <w:p w14:paraId="3DCE2269" w14:textId="77777777" w:rsidR="001F76F9" w:rsidRDefault="00A14356">
            <w:pPr>
              <w:pStyle w:val="TableParagraph"/>
              <w:spacing w:before="32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Conta Bancária</w:t>
            </w:r>
          </w:p>
          <w:p w14:paraId="280AE02D" w14:textId="23AA5D98" w:rsidR="001F76F9" w:rsidRDefault="001F76F9">
            <w:pPr>
              <w:pStyle w:val="TableParagraph"/>
              <w:spacing w:line="163" w:lineRule="exact"/>
              <w:ind w:left="373"/>
              <w:rPr>
                <w:sz w:val="16"/>
              </w:rPr>
            </w:pPr>
          </w:p>
        </w:tc>
      </w:tr>
      <w:tr w:rsidR="001F76F9" w14:paraId="293427B1" w14:textId="77777777">
        <w:trPr>
          <w:trHeight w:val="438"/>
        </w:trPr>
        <w:tc>
          <w:tcPr>
            <w:tcW w:w="5108" w:type="dxa"/>
            <w:gridSpan w:val="20"/>
          </w:tcPr>
          <w:p w14:paraId="6E92BECD" w14:textId="77777777" w:rsidR="001F76F9" w:rsidRDefault="00A14356">
            <w:pPr>
              <w:pStyle w:val="TableParagraph"/>
              <w:spacing w:before="45" w:line="158" w:lineRule="exact"/>
              <w:ind w:left="209"/>
              <w:rPr>
                <w:sz w:val="14"/>
              </w:rPr>
            </w:pPr>
            <w:r>
              <w:rPr>
                <w:sz w:val="14"/>
              </w:rPr>
              <w:t>Orgão de Classificação</w:t>
            </w:r>
          </w:p>
          <w:p w14:paraId="0EAEB0BE" w14:textId="11122A73" w:rsidR="001F76F9" w:rsidRDefault="001F76F9">
            <w:pPr>
              <w:pStyle w:val="TableParagraph"/>
              <w:spacing w:line="135" w:lineRule="exact"/>
              <w:ind w:left="88"/>
              <w:rPr>
                <w:sz w:val="12"/>
              </w:rPr>
            </w:pPr>
          </w:p>
        </w:tc>
        <w:tc>
          <w:tcPr>
            <w:tcW w:w="3205" w:type="dxa"/>
            <w:gridSpan w:val="14"/>
          </w:tcPr>
          <w:p w14:paraId="5EBF1CA6" w14:textId="77777777" w:rsidR="001F76F9" w:rsidRDefault="00A14356">
            <w:pPr>
              <w:pStyle w:val="TableParagraph"/>
              <w:spacing w:before="32" w:line="163" w:lineRule="exact"/>
              <w:ind w:left="75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  <w:p w14:paraId="64BAEBE9" w14:textId="5C85FF51" w:rsidR="001F76F9" w:rsidRDefault="001F76F9">
            <w:pPr>
              <w:pStyle w:val="TableParagraph"/>
              <w:spacing w:line="163" w:lineRule="exact"/>
              <w:ind w:left="794"/>
              <w:rPr>
                <w:sz w:val="16"/>
              </w:rPr>
            </w:pPr>
          </w:p>
        </w:tc>
        <w:tc>
          <w:tcPr>
            <w:tcW w:w="1969" w:type="dxa"/>
            <w:gridSpan w:val="9"/>
          </w:tcPr>
          <w:p w14:paraId="71F94127" w14:textId="1BA0AFC7" w:rsidR="001F76F9" w:rsidRDefault="00A14356">
            <w:pPr>
              <w:pStyle w:val="TableParagraph"/>
              <w:spacing w:before="66" w:line="184" w:lineRule="auto"/>
              <w:ind w:left="594" w:right="214" w:hanging="520"/>
              <w:rPr>
                <w:sz w:val="16"/>
              </w:rPr>
            </w:pPr>
            <w:r>
              <w:rPr>
                <w:sz w:val="16"/>
              </w:rPr>
              <w:t xml:space="preserve">Unidade Administrativa </w:t>
            </w:r>
          </w:p>
        </w:tc>
        <w:tc>
          <w:tcPr>
            <w:tcW w:w="1989" w:type="dxa"/>
            <w:gridSpan w:val="7"/>
          </w:tcPr>
          <w:p w14:paraId="02456A83" w14:textId="77777777" w:rsidR="001F76F9" w:rsidRDefault="00A14356">
            <w:pPr>
              <w:pStyle w:val="TableParagraph"/>
              <w:spacing w:before="32" w:line="163" w:lineRule="exact"/>
              <w:ind w:left="3" w:right="432"/>
              <w:jc w:val="center"/>
              <w:rPr>
                <w:sz w:val="16"/>
              </w:rPr>
            </w:pPr>
            <w:r>
              <w:rPr>
                <w:sz w:val="16"/>
              </w:rPr>
              <w:t>Unidade Despesa</w:t>
            </w:r>
          </w:p>
          <w:p w14:paraId="3C13C216" w14:textId="504656E6" w:rsidR="001F76F9" w:rsidRDefault="001F76F9">
            <w:pPr>
              <w:pStyle w:val="TableParagraph"/>
              <w:spacing w:line="163" w:lineRule="exact"/>
              <w:ind w:left="116" w:right="196"/>
              <w:jc w:val="center"/>
              <w:rPr>
                <w:sz w:val="16"/>
              </w:rPr>
            </w:pPr>
          </w:p>
        </w:tc>
        <w:tc>
          <w:tcPr>
            <w:tcW w:w="1521" w:type="dxa"/>
            <w:gridSpan w:val="7"/>
          </w:tcPr>
          <w:p w14:paraId="5D099D0F" w14:textId="77777777" w:rsidR="001F76F9" w:rsidRDefault="00A14356">
            <w:pPr>
              <w:pStyle w:val="TableParagraph"/>
              <w:spacing w:before="32"/>
              <w:ind w:left="180"/>
              <w:rPr>
                <w:sz w:val="16"/>
              </w:rPr>
            </w:pPr>
            <w:r>
              <w:rPr>
                <w:sz w:val="16"/>
              </w:rPr>
              <w:t>N.I</w:t>
            </w:r>
          </w:p>
        </w:tc>
        <w:tc>
          <w:tcPr>
            <w:tcW w:w="1989" w:type="dxa"/>
            <w:gridSpan w:val="6"/>
          </w:tcPr>
          <w:p w14:paraId="54DB3BD6" w14:textId="77777777" w:rsidR="001F76F9" w:rsidRDefault="00A14356">
            <w:pPr>
              <w:pStyle w:val="TableParagraph"/>
              <w:spacing w:line="160" w:lineRule="exact"/>
              <w:ind w:left="116" w:right="150"/>
              <w:jc w:val="center"/>
              <w:rPr>
                <w:sz w:val="16"/>
              </w:rPr>
            </w:pPr>
            <w:r>
              <w:rPr>
                <w:sz w:val="16"/>
              </w:rPr>
              <w:t>Acumula Cargo</w:t>
            </w:r>
          </w:p>
          <w:p w14:paraId="79937674" w14:textId="59D54EDC" w:rsidR="001F76F9" w:rsidRDefault="001F76F9">
            <w:pPr>
              <w:pStyle w:val="TableParagraph"/>
              <w:spacing w:before="14"/>
              <w:ind w:left="116" w:right="148"/>
              <w:jc w:val="center"/>
              <w:rPr>
                <w:sz w:val="16"/>
              </w:rPr>
            </w:pPr>
          </w:p>
        </w:tc>
      </w:tr>
      <w:tr w:rsidR="001F76F9" w14:paraId="65B80D44" w14:textId="77777777">
        <w:trPr>
          <w:trHeight w:val="211"/>
        </w:trPr>
        <w:tc>
          <w:tcPr>
            <w:tcW w:w="208" w:type="dxa"/>
          </w:tcPr>
          <w:p w14:paraId="50E38C57" w14:textId="77777777" w:rsidR="001F76F9" w:rsidRDefault="00A14356">
            <w:pPr>
              <w:pStyle w:val="TableParagraph"/>
              <w:spacing w:before="16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03" w:type="dxa"/>
            <w:gridSpan w:val="18"/>
            <w:tcBorders>
              <w:bottom w:val="nil"/>
            </w:tcBorders>
          </w:tcPr>
          <w:p w14:paraId="448BB3AE" w14:textId="77777777" w:rsidR="001F76F9" w:rsidRDefault="00A14356">
            <w:pPr>
              <w:pStyle w:val="TableParagraph"/>
              <w:spacing w:before="45" w:line="147" w:lineRule="exact"/>
              <w:ind w:left="138"/>
              <w:rPr>
                <w:sz w:val="14"/>
              </w:rPr>
            </w:pPr>
            <w:r>
              <w:rPr>
                <w:sz w:val="14"/>
              </w:rPr>
              <w:t>Horário</w:t>
            </w:r>
          </w:p>
        </w:tc>
        <w:tc>
          <w:tcPr>
            <w:tcW w:w="4732" w:type="dxa"/>
            <w:gridSpan w:val="21"/>
            <w:vMerge w:val="restart"/>
          </w:tcPr>
          <w:p w14:paraId="3E78FE64" w14:textId="77777777" w:rsidR="001F76F9" w:rsidRDefault="00A14356">
            <w:pPr>
              <w:pStyle w:val="TableParagraph"/>
              <w:spacing w:before="45"/>
              <w:ind w:left="110"/>
              <w:rPr>
                <w:sz w:val="14"/>
              </w:rPr>
            </w:pPr>
            <w:r>
              <w:rPr>
                <w:sz w:val="14"/>
              </w:rPr>
              <w:t>Horário de Estudante</w:t>
            </w:r>
          </w:p>
        </w:tc>
        <w:tc>
          <w:tcPr>
            <w:tcW w:w="235" w:type="dxa"/>
          </w:tcPr>
          <w:p w14:paraId="42C4168C" w14:textId="77777777" w:rsidR="001F76F9" w:rsidRDefault="00A14356">
            <w:pPr>
              <w:pStyle w:val="TableParagraph"/>
              <w:spacing w:before="16"/>
              <w:ind w:left="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04" w:type="dxa"/>
            <w:gridSpan w:val="2"/>
            <w:tcBorders>
              <w:bottom w:val="nil"/>
              <w:right w:val="single" w:sz="12" w:space="0" w:color="000000"/>
            </w:tcBorders>
          </w:tcPr>
          <w:p w14:paraId="77A1D8FD" w14:textId="77777777" w:rsidR="001F76F9" w:rsidRDefault="00A14356">
            <w:pPr>
              <w:pStyle w:val="TableParagraph"/>
              <w:spacing w:before="45" w:line="147" w:lineRule="exact"/>
              <w:ind w:left="99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246" w:type="dxa"/>
            <w:tcBorders>
              <w:left w:val="single" w:sz="12" w:space="0" w:color="000000"/>
            </w:tcBorders>
          </w:tcPr>
          <w:p w14:paraId="170E63D7" w14:textId="77777777" w:rsidR="001F76F9" w:rsidRDefault="00A14356">
            <w:pPr>
              <w:pStyle w:val="TableParagraph"/>
              <w:spacing w:before="16"/>
              <w:ind w:left="9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533" w:type="dxa"/>
            <w:gridSpan w:val="10"/>
            <w:tcBorders>
              <w:bottom w:val="nil"/>
            </w:tcBorders>
          </w:tcPr>
          <w:p w14:paraId="1E18E162" w14:textId="77777777" w:rsidR="001F76F9" w:rsidRDefault="00A14356">
            <w:pPr>
              <w:pStyle w:val="TableParagraph"/>
              <w:spacing w:before="45" w:line="147" w:lineRule="exact"/>
              <w:ind w:left="165"/>
              <w:rPr>
                <w:sz w:val="14"/>
              </w:rPr>
            </w:pPr>
            <w:r>
              <w:rPr>
                <w:sz w:val="14"/>
              </w:rPr>
              <w:t>Afastamentos</w:t>
            </w:r>
          </w:p>
        </w:tc>
        <w:tc>
          <w:tcPr>
            <w:tcW w:w="176" w:type="dxa"/>
          </w:tcPr>
          <w:p w14:paraId="3B8B41DF" w14:textId="77777777" w:rsidR="001F76F9" w:rsidRDefault="00A14356">
            <w:pPr>
              <w:pStyle w:val="TableParagraph"/>
              <w:spacing w:before="16"/>
              <w:ind w:left="89" w:right="-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544" w:type="dxa"/>
            <w:gridSpan w:val="8"/>
            <w:tcBorders>
              <w:bottom w:val="nil"/>
            </w:tcBorders>
          </w:tcPr>
          <w:p w14:paraId="686AD69C" w14:textId="77777777" w:rsidR="001F76F9" w:rsidRDefault="00A14356">
            <w:pPr>
              <w:pStyle w:val="TableParagraph"/>
              <w:spacing w:before="45" w:line="147" w:lineRule="exact"/>
              <w:ind w:left="268"/>
              <w:rPr>
                <w:sz w:val="14"/>
              </w:rPr>
            </w:pPr>
            <w:r>
              <w:rPr>
                <w:sz w:val="14"/>
              </w:rPr>
              <w:t>Tempo Liquído Acumulado</w:t>
            </w:r>
          </w:p>
        </w:tc>
      </w:tr>
      <w:tr w:rsidR="001F76F9" w14:paraId="4237A7E6" w14:textId="77777777">
        <w:trPr>
          <w:trHeight w:val="211"/>
        </w:trPr>
        <w:tc>
          <w:tcPr>
            <w:tcW w:w="4811" w:type="dxa"/>
            <w:gridSpan w:val="19"/>
            <w:tcBorders>
              <w:top w:val="nil"/>
            </w:tcBorders>
          </w:tcPr>
          <w:p w14:paraId="60E1C77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2" w:type="dxa"/>
            <w:gridSpan w:val="21"/>
            <w:vMerge/>
            <w:tcBorders>
              <w:top w:val="nil"/>
            </w:tcBorders>
          </w:tcPr>
          <w:p w14:paraId="50ACF67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3"/>
            <w:tcBorders>
              <w:top w:val="nil"/>
            </w:tcBorders>
          </w:tcPr>
          <w:p w14:paraId="1677365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9" w:type="dxa"/>
            <w:gridSpan w:val="11"/>
            <w:tcBorders>
              <w:top w:val="nil"/>
            </w:tcBorders>
          </w:tcPr>
          <w:p w14:paraId="766BEFD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gridSpan w:val="9"/>
            <w:tcBorders>
              <w:top w:val="nil"/>
            </w:tcBorders>
          </w:tcPr>
          <w:p w14:paraId="25DD9F5E" w14:textId="77777777" w:rsidR="001F76F9" w:rsidRDefault="00A14356">
            <w:pPr>
              <w:pStyle w:val="TableParagraph"/>
              <w:spacing w:before="16"/>
              <w:ind w:left="271"/>
              <w:rPr>
                <w:sz w:val="14"/>
              </w:rPr>
            </w:pPr>
            <w:r>
              <w:rPr>
                <w:sz w:val="14"/>
              </w:rPr>
              <w:t>ATS 6ªP. Apos.</w:t>
            </w:r>
          </w:p>
        </w:tc>
      </w:tr>
      <w:tr w:rsidR="001F76F9" w14:paraId="27018665" w14:textId="77777777">
        <w:trPr>
          <w:trHeight w:val="199"/>
        </w:trPr>
        <w:tc>
          <w:tcPr>
            <w:tcW w:w="397" w:type="dxa"/>
            <w:gridSpan w:val="2"/>
          </w:tcPr>
          <w:p w14:paraId="6C30F8B8" w14:textId="77777777" w:rsidR="001F76F9" w:rsidRDefault="00A14356">
            <w:pPr>
              <w:pStyle w:val="TableParagraph"/>
              <w:spacing w:before="4" w:line="176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278" w:type="dxa"/>
            <w:vMerge w:val="restart"/>
          </w:tcPr>
          <w:p w14:paraId="2DC2A6B4" w14:textId="77777777" w:rsidR="001F76F9" w:rsidRDefault="00A1435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" w:type="dxa"/>
            <w:vMerge w:val="restart"/>
          </w:tcPr>
          <w:p w14:paraId="1F82049C" w14:textId="77777777" w:rsidR="001F76F9" w:rsidRDefault="00A1435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8" w:type="dxa"/>
            <w:vMerge w:val="restart"/>
          </w:tcPr>
          <w:p w14:paraId="59F79782" w14:textId="77777777" w:rsidR="001F76F9" w:rsidRDefault="00A1435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78" w:type="dxa"/>
            <w:vMerge w:val="restart"/>
          </w:tcPr>
          <w:p w14:paraId="0A7C30F8" w14:textId="77777777" w:rsidR="001F76F9" w:rsidRDefault="00A14356">
            <w:pPr>
              <w:pStyle w:val="TableParagraph"/>
              <w:spacing w:before="3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78" w:type="dxa"/>
            <w:vMerge w:val="restart"/>
          </w:tcPr>
          <w:p w14:paraId="596F4C4B" w14:textId="77777777" w:rsidR="001F76F9" w:rsidRDefault="00A14356">
            <w:pPr>
              <w:pStyle w:val="TableParagraph"/>
              <w:spacing w:before="3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78" w:type="dxa"/>
            <w:vMerge w:val="restart"/>
          </w:tcPr>
          <w:p w14:paraId="1DCECDE9" w14:textId="77777777" w:rsidR="001F76F9" w:rsidRDefault="00A14356">
            <w:pPr>
              <w:pStyle w:val="TableParagraph"/>
              <w:spacing w:before="3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72" w:type="dxa"/>
            <w:vMerge w:val="restart"/>
          </w:tcPr>
          <w:p w14:paraId="21BE365E" w14:textId="77777777" w:rsidR="001F76F9" w:rsidRDefault="00A14356">
            <w:pPr>
              <w:pStyle w:val="TableParagraph"/>
              <w:spacing w:before="3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83" w:type="dxa"/>
            <w:vMerge w:val="restart"/>
          </w:tcPr>
          <w:p w14:paraId="19387C02" w14:textId="77777777" w:rsidR="001F76F9" w:rsidRDefault="00A14356">
            <w:pPr>
              <w:pStyle w:val="TableParagraph"/>
              <w:spacing w:before="3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77" w:type="dxa"/>
            <w:vMerge w:val="restart"/>
          </w:tcPr>
          <w:p w14:paraId="26FA139F" w14:textId="77777777" w:rsidR="001F76F9" w:rsidRDefault="00A14356">
            <w:pPr>
              <w:pStyle w:val="TableParagraph"/>
              <w:spacing w:before="3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77" w:type="dxa"/>
            <w:vMerge w:val="restart"/>
          </w:tcPr>
          <w:p w14:paraId="62CF8BC2" w14:textId="77777777" w:rsidR="001F76F9" w:rsidRDefault="00A1435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77" w:type="dxa"/>
            <w:vMerge w:val="restart"/>
          </w:tcPr>
          <w:p w14:paraId="4F3178E1" w14:textId="77777777" w:rsidR="001F76F9" w:rsidRDefault="00A14356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77" w:type="dxa"/>
            <w:vMerge w:val="restart"/>
          </w:tcPr>
          <w:p w14:paraId="37F71CB1" w14:textId="77777777" w:rsidR="001F76F9" w:rsidRDefault="00A14356">
            <w:pPr>
              <w:pStyle w:val="TableParagraph"/>
              <w:spacing w:before="3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7" w:type="dxa"/>
            <w:vMerge w:val="restart"/>
          </w:tcPr>
          <w:p w14:paraId="1E147AAF" w14:textId="77777777" w:rsidR="001F76F9" w:rsidRDefault="00A14356">
            <w:pPr>
              <w:pStyle w:val="TableParagraph"/>
              <w:spacing w:before="3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03" w:type="dxa"/>
            <w:gridSpan w:val="2"/>
            <w:vMerge w:val="restart"/>
          </w:tcPr>
          <w:p w14:paraId="12B350E3" w14:textId="77777777" w:rsidR="001F76F9" w:rsidRDefault="00A14356">
            <w:pPr>
              <w:pStyle w:val="TableParagraph"/>
              <w:spacing w:before="3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51" w:type="dxa"/>
            <w:vMerge w:val="restart"/>
          </w:tcPr>
          <w:p w14:paraId="0432C89E" w14:textId="77777777" w:rsidR="001F76F9" w:rsidRDefault="00A14356">
            <w:pPr>
              <w:pStyle w:val="TableParagraph"/>
              <w:spacing w:before="32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52" w:type="dxa"/>
            <w:vMerge w:val="restart"/>
          </w:tcPr>
          <w:p w14:paraId="2B47190F" w14:textId="77777777" w:rsidR="001F76F9" w:rsidRDefault="00A14356">
            <w:pPr>
              <w:pStyle w:val="TableParagraph"/>
              <w:spacing w:before="32"/>
              <w:ind w:left="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97" w:type="dxa"/>
            <w:vMerge w:val="restart"/>
          </w:tcPr>
          <w:p w14:paraId="61992F1C" w14:textId="77777777" w:rsidR="001F76F9" w:rsidRDefault="00A14356">
            <w:pPr>
              <w:pStyle w:val="TableParagraph"/>
              <w:spacing w:before="3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98" w:type="dxa"/>
            <w:vMerge w:val="restart"/>
          </w:tcPr>
          <w:p w14:paraId="4CB13D22" w14:textId="77777777" w:rsidR="001F76F9" w:rsidRDefault="00A14356">
            <w:pPr>
              <w:pStyle w:val="TableParagraph"/>
              <w:spacing w:before="32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62" w:type="dxa"/>
            <w:vMerge w:val="restart"/>
          </w:tcPr>
          <w:p w14:paraId="468313C6" w14:textId="77777777" w:rsidR="001F76F9" w:rsidRDefault="00A14356">
            <w:pPr>
              <w:pStyle w:val="TableParagraph"/>
              <w:spacing w:before="32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77" w:type="dxa"/>
            <w:vMerge w:val="restart"/>
          </w:tcPr>
          <w:p w14:paraId="2D9A6547" w14:textId="77777777" w:rsidR="001F76F9" w:rsidRDefault="00A14356">
            <w:pPr>
              <w:pStyle w:val="TableParagraph"/>
              <w:spacing w:before="32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96" w:type="dxa"/>
            <w:gridSpan w:val="2"/>
            <w:vMerge w:val="restart"/>
          </w:tcPr>
          <w:p w14:paraId="172C202C" w14:textId="77777777" w:rsidR="001F76F9" w:rsidRDefault="00A14356">
            <w:pPr>
              <w:pStyle w:val="TableParagraph"/>
              <w:spacing w:before="3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56" w:type="dxa"/>
            <w:vMerge w:val="restart"/>
          </w:tcPr>
          <w:p w14:paraId="12DB077D" w14:textId="77777777" w:rsidR="001F76F9" w:rsidRDefault="00A14356">
            <w:pPr>
              <w:pStyle w:val="TableParagraph"/>
              <w:spacing w:before="32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82" w:type="dxa"/>
            <w:vMerge w:val="restart"/>
          </w:tcPr>
          <w:p w14:paraId="77BAEF2B" w14:textId="77777777" w:rsidR="001F76F9" w:rsidRDefault="00A14356">
            <w:pPr>
              <w:pStyle w:val="TableParagraph"/>
              <w:spacing w:before="32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71" w:type="dxa"/>
            <w:vMerge w:val="restart"/>
          </w:tcPr>
          <w:p w14:paraId="59763DA1" w14:textId="77777777" w:rsidR="001F76F9" w:rsidRDefault="00A14356">
            <w:pPr>
              <w:pStyle w:val="TableParagraph"/>
              <w:spacing w:before="32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67" w:type="dxa"/>
            <w:vMerge w:val="restart"/>
          </w:tcPr>
          <w:p w14:paraId="282730D1" w14:textId="77777777" w:rsidR="001F76F9" w:rsidRDefault="00A14356">
            <w:pPr>
              <w:pStyle w:val="TableParagraph"/>
              <w:spacing w:before="3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85" w:type="dxa"/>
            <w:gridSpan w:val="2"/>
            <w:vMerge w:val="restart"/>
          </w:tcPr>
          <w:p w14:paraId="028887EA" w14:textId="77777777" w:rsidR="001F76F9" w:rsidRDefault="00A14356">
            <w:pPr>
              <w:pStyle w:val="TableParagraph"/>
              <w:spacing w:before="32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77" w:type="dxa"/>
            <w:vMerge w:val="restart"/>
          </w:tcPr>
          <w:p w14:paraId="4AD2C225" w14:textId="77777777" w:rsidR="001F76F9" w:rsidRDefault="00A14356">
            <w:pPr>
              <w:pStyle w:val="TableParagraph"/>
              <w:spacing w:before="32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54" w:type="dxa"/>
            <w:vMerge w:val="restart"/>
          </w:tcPr>
          <w:p w14:paraId="126EF0BF" w14:textId="77777777" w:rsidR="001F76F9" w:rsidRDefault="00A14356">
            <w:pPr>
              <w:pStyle w:val="TableParagraph"/>
              <w:spacing w:before="32"/>
              <w:ind w:left="7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98" w:type="dxa"/>
            <w:gridSpan w:val="2"/>
            <w:vMerge w:val="restart"/>
          </w:tcPr>
          <w:p w14:paraId="451677B3" w14:textId="77777777" w:rsidR="001F76F9" w:rsidRDefault="00A14356">
            <w:pPr>
              <w:pStyle w:val="TableParagraph"/>
              <w:spacing w:before="32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77" w:type="dxa"/>
            <w:vMerge w:val="restart"/>
          </w:tcPr>
          <w:p w14:paraId="09FADD3B" w14:textId="77777777" w:rsidR="001F76F9" w:rsidRDefault="00A14356">
            <w:pPr>
              <w:pStyle w:val="TableParagraph"/>
              <w:spacing w:before="32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77" w:type="dxa"/>
            <w:vMerge w:val="restart"/>
          </w:tcPr>
          <w:p w14:paraId="7805D3AE" w14:textId="77777777" w:rsidR="001F76F9" w:rsidRDefault="00A14356">
            <w:pPr>
              <w:pStyle w:val="TableParagraph"/>
              <w:spacing w:before="32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58" w:type="dxa"/>
            <w:gridSpan w:val="3"/>
          </w:tcPr>
          <w:p w14:paraId="1296C3B5" w14:textId="77777777" w:rsidR="001F76F9" w:rsidRDefault="00A14356">
            <w:pPr>
              <w:pStyle w:val="TableParagraph"/>
              <w:spacing w:line="159" w:lineRule="exact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363" w:type="dxa"/>
            <w:gridSpan w:val="2"/>
            <w:vMerge w:val="restart"/>
          </w:tcPr>
          <w:p w14:paraId="3CDEB638" w14:textId="77777777" w:rsidR="001F76F9" w:rsidRDefault="00A14356">
            <w:pPr>
              <w:pStyle w:val="TableParagraph"/>
              <w:spacing w:before="3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E.T</w:t>
            </w:r>
          </w:p>
        </w:tc>
        <w:tc>
          <w:tcPr>
            <w:tcW w:w="376" w:type="dxa"/>
            <w:vMerge w:val="restart"/>
          </w:tcPr>
          <w:p w14:paraId="4701566A" w14:textId="77777777" w:rsidR="001F76F9" w:rsidRDefault="00A14356">
            <w:pPr>
              <w:pStyle w:val="TableParagraph"/>
              <w:spacing w:before="32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S.A</w:t>
            </w:r>
          </w:p>
        </w:tc>
        <w:tc>
          <w:tcPr>
            <w:tcW w:w="359" w:type="dxa"/>
            <w:gridSpan w:val="2"/>
            <w:vMerge w:val="restart"/>
          </w:tcPr>
          <w:p w14:paraId="195CF2B5" w14:textId="77777777" w:rsidR="001F76F9" w:rsidRDefault="00A14356">
            <w:pPr>
              <w:pStyle w:val="TableParagraph"/>
              <w:spacing w:before="32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368" w:type="dxa"/>
            <w:vMerge w:val="restart"/>
          </w:tcPr>
          <w:p w14:paraId="1DD7C733" w14:textId="77777777" w:rsidR="001F76F9" w:rsidRDefault="00A14356">
            <w:pPr>
              <w:pStyle w:val="TableParagraph"/>
              <w:spacing w:before="3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368" w:type="dxa"/>
            <w:vMerge w:val="restart"/>
          </w:tcPr>
          <w:p w14:paraId="7A01A0E7" w14:textId="77777777" w:rsidR="001F76F9" w:rsidRDefault="00A14356">
            <w:pPr>
              <w:pStyle w:val="TableParagraph"/>
              <w:spacing w:before="32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IA</w:t>
            </w:r>
          </w:p>
        </w:tc>
        <w:tc>
          <w:tcPr>
            <w:tcW w:w="368" w:type="dxa"/>
            <w:vMerge w:val="restart"/>
          </w:tcPr>
          <w:p w14:paraId="2B86B2A8" w14:textId="77777777" w:rsidR="001F76F9" w:rsidRDefault="00A14356">
            <w:pPr>
              <w:pStyle w:val="TableParagraph"/>
              <w:spacing w:before="32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LS</w:t>
            </w:r>
          </w:p>
        </w:tc>
        <w:tc>
          <w:tcPr>
            <w:tcW w:w="368" w:type="dxa"/>
            <w:vMerge w:val="restart"/>
          </w:tcPr>
          <w:p w14:paraId="6980B0DE" w14:textId="77777777" w:rsidR="001F76F9" w:rsidRDefault="00A14356">
            <w:pPr>
              <w:pStyle w:val="TableParagraph"/>
              <w:spacing w:before="3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LF</w:t>
            </w:r>
          </w:p>
        </w:tc>
        <w:tc>
          <w:tcPr>
            <w:tcW w:w="367" w:type="dxa"/>
            <w:gridSpan w:val="2"/>
            <w:vMerge w:val="restart"/>
          </w:tcPr>
          <w:p w14:paraId="090E2CB0" w14:textId="77777777" w:rsidR="001F76F9" w:rsidRDefault="00A14356">
            <w:pPr>
              <w:pStyle w:val="TableParagraph"/>
              <w:spacing w:before="3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AB</w:t>
            </w:r>
          </w:p>
        </w:tc>
        <w:tc>
          <w:tcPr>
            <w:tcW w:w="368" w:type="dxa"/>
            <w:vMerge w:val="restart"/>
          </w:tcPr>
          <w:p w14:paraId="7FD50EF6" w14:textId="77777777" w:rsidR="001F76F9" w:rsidRDefault="00A14356">
            <w:pPr>
              <w:pStyle w:val="TableParagraph"/>
              <w:spacing w:before="32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</w:tc>
        <w:tc>
          <w:tcPr>
            <w:tcW w:w="389" w:type="dxa"/>
            <w:gridSpan w:val="3"/>
            <w:vMerge w:val="restart"/>
          </w:tcPr>
          <w:p w14:paraId="2BABE7F5" w14:textId="77777777" w:rsidR="001F76F9" w:rsidRDefault="00A14356">
            <w:pPr>
              <w:pStyle w:val="TableParagraph"/>
              <w:spacing w:before="32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342" w:type="dxa"/>
            <w:vMerge w:val="restart"/>
          </w:tcPr>
          <w:p w14:paraId="7CEE6DC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gridSpan w:val="2"/>
            <w:vMerge w:val="restart"/>
          </w:tcPr>
          <w:p w14:paraId="61F5777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20F47E2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5E99407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3849FC7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0966B9F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 w:val="restart"/>
          </w:tcPr>
          <w:p w14:paraId="44F9320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5293477B" w14:textId="77777777">
        <w:trPr>
          <w:trHeight w:val="195"/>
        </w:trPr>
        <w:tc>
          <w:tcPr>
            <w:tcW w:w="397" w:type="dxa"/>
            <w:gridSpan w:val="2"/>
          </w:tcPr>
          <w:p w14:paraId="008DA597" w14:textId="77777777" w:rsidR="001F76F9" w:rsidRDefault="00A14356">
            <w:pPr>
              <w:pStyle w:val="TableParagraph"/>
              <w:spacing w:before="16" w:line="160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55163D9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51468CDF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1A972E57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34D98597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17E6BE5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0A21945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14:paraId="45454518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D7881F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631F7956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497EBB7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1DE9F12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32D494B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2059475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gridSpan w:val="2"/>
            <w:vMerge/>
            <w:tcBorders>
              <w:top w:val="nil"/>
            </w:tcBorders>
          </w:tcPr>
          <w:p w14:paraId="1C134DF8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14:paraId="2BA2E9C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23EE4F9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14:paraId="0870B385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</w:tcPr>
          <w:p w14:paraId="66A3B05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</w:tcBorders>
          </w:tcPr>
          <w:p w14:paraId="30B1985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282EBA38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</w:tcBorders>
          </w:tcPr>
          <w:p w14:paraId="23AAC40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 w14:paraId="692FC1B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14:paraId="6826B27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14:paraId="2F9A43A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4C22E44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</w:tcBorders>
          </w:tcPr>
          <w:p w14:paraId="719CDDA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29F0F3D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1BC654C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</w:tcBorders>
          </w:tcPr>
          <w:p w14:paraId="22AFCE9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4D95E880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14:paraId="0B05485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gridSpan w:val="3"/>
          </w:tcPr>
          <w:p w14:paraId="64B4591D" w14:textId="77777777" w:rsidR="001F76F9" w:rsidRDefault="00A14356">
            <w:pPr>
              <w:pStyle w:val="TableParagraph"/>
              <w:spacing w:line="67" w:lineRule="auto"/>
              <w:ind w:left="102"/>
              <w:rPr>
                <w:b/>
                <w:sz w:val="16"/>
              </w:rPr>
            </w:pPr>
            <w:r>
              <w:rPr>
                <w:b/>
                <w:position w:val="-5"/>
                <w:sz w:val="16"/>
              </w:rPr>
              <w:t xml:space="preserve">c </w:t>
            </w:r>
            <w:r>
              <w:rPr>
                <w:b/>
                <w:position w:val="-10"/>
                <w:sz w:val="16"/>
              </w:rPr>
              <w:t xml:space="preserve">| </w:t>
            </w:r>
            <w:r>
              <w:rPr>
                <w:b/>
                <w:sz w:val="16"/>
              </w:rPr>
              <w:t>s.</w:t>
            </w:r>
          </w:p>
          <w:p w14:paraId="75CB99E1" w14:textId="77777777" w:rsidR="001F76F9" w:rsidRDefault="00A14356">
            <w:pPr>
              <w:pStyle w:val="TableParagraph"/>
              <w:spacing w:line="53" w:lineRule="exact"/>
              <w:ind w:left="32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ex.</w:t>
            </w:r>
          </w:p>
        </w:tc>
        <w:tc>
          <w:tcPr>
            <w:tcW w:w="363" w:type="dxa"/>
            <w:gridSpan w:val="2"/>
            <w:vMerge/>
            <w:tcBorders>
              <w:top w:val="nil"/>
            </w:tcBorders>
          </w:tcPr>
          <w:p w14:paraId="1EDB3F9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</w:tcPr>
          <w:p w14:paraId="5C23E25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</w:tcBorders>
          </w:tcPr>
          <w:p w14:paraId="67AE226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1E6BAA1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2369A6FA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27377E24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16EF033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</w:tcBorders>
          </w:tcPr>
          <w:p w14:paraId="6A5A6004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282264E7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</w:tcBorders>
          </w:tcPr>
          <w:p w14:paraId="4A85B787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</w:tcBorders>
          </w:tcPr>
          <w:p w14:paraId="06DE861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</w:tcBorders>
          </w:tcPr>
          <w:p w14:paraId="21CA13B8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60632FA4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5827907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00DD7EDF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4C58E47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09426116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302B7B61" w14:textId="77777777">
        <w:trPr>
          <w:trHeight w:val="390"/>
        </w:trPr>
        <w:tc>
          <w:tcPr>
            <w:tcW w:w="397" w:type="dxa"/>
            <w:gridSpan w:val="2"/>
          </w:tcPr>
          <w:p w14:paraId="772A2640" w14:textId="77777777" w:rsidR="001F76F9" w:rsidRDefault="00A14356">
            <w:pPr>
              <w:pStyle w:val="TableParagraph"/>
              <w:spacing w:before="8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Jan.</w:t>
            </w:r>
          </w:p>
        </w:tc>
        <w:tc>
          <w:tcPr>
            <w:tcW w:w="278" w:type="dxa"/>
          </w:tcPr>
          <w:p w14:paraId="560537C0" w14:textId="7E4859EF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45B7B59" w14:textId="4F5B57E9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1DAD76F3" w14:textId="448221E6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2E488528" w14:textId="094C05AB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7226A55" w14:textId="7FB2CC14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293E2E2A" w14:textId="179D1171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5EEA3DB3" w14:textId="55CF953C" w:rsidR="001F76F9" w:rsidRDefault="001F76F9">
            <w:pPr>
              <w:pStyle w:val="TableParagraph"/>
              <w:ind w:left="33" w:right="24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569EF9F6" w14:textId="3AFEA368" w:rsidR="001F76F9" w:rsidRDefault="001F76F9">
            <w:pPr>
              <w:pStyle w:val="TableParagraph"/>
              <w:ind w:left="39" w:right="2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86CF6F8" w14:textId="70886103" w:rsidR="001F76F9" w:rsidRDefault="001F76F9">
            <w:pPr>
              <w:pStyle w:val="TableParagraph"/>
              <w:ind w:left="24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B0B4F49" w14:textId="3124EC42" w:rsidR="001F76F9" w:rsidRDefault="001F76F9">
            <w:pPr>
              <w:pStyle w:val="TableParagraph"/>
              <w:ind w:left="26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8389029" w14:textId="4F9C102A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4B0EC1DD" w14:textId="5A6E2C08" w:rsidR="001F76F9" w:rsidRDefault="001F76F9">
            <w:pPr>
              <w:pStyle w:val="TableParagraph"/>
              <w:ind w:left="29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F5C81A9" w14:textId="5E3CB810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4B3E7FF4" w14:textId="79D79359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4AC03810" w14:textId="313282FB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14CF3908" w14:textId="7A83E699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5E30E0F0" w14:textId="75989B1F" w:rsidR="001F76F9" w:rsidRDefault="001F76F9">
            <w:pPr>
              <w:pStyle w:val="TableParagraph"/>
              <w:ind w:left="65" w:right="17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686C7EB9" w14:textId="695178EA" w:rsidR="001F76F9" w:rsidRDefault="001F76F9">
            <w:pPr>
              <w:pStyle w:val="TableParagraph"/>
              <w:ind w:left="46" w:right="37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1CC66E7E" w14:textId="74793775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4F00644D" w14:textId="288AEB7F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7EBFB986" w14:textId="4299FCFA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76A430B5" w14:textId="1776C616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1A2EAD8C" w14:textId="26940454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0DED5B64" w14:textId="1191EF3F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22100761" w14:textId="4191CDD3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4E1F8D59" w14:textId="7F2174FB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2AF775C5" w14:textId="323A3C20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7BAE6E4E" w14:textId="56FFE67D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109222D5" w14:textId="6E5892AD" w:rsidR="001F76F9" w:rsidRDefault="001F76F9">
            <w:pPr>
              <w:pStyle w:val="TableParagraph"/>
              <w:ind w:left="96"/>
              <w:rPr>
                <w:sz w:val="12"/>
              </w:rPr>
            </w:pPr>
          </w:p>
        </w:tc>
        <w:tc>
          <w:tcPr>
            <w:tcW w:w="277" w:type="dxa"/>
          </w:tcPr>
          <w:p w14:paraId="60FAD535" w14:textId="5DA71835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49484B7E" w14:textId="3B022DE2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07840240" w14:textId="19C1CDD5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6E56F30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18B6C3C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3680F6D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0C8B732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CCC493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2422DFB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8EC28B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6E212A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69F1556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A66ED25" w14:textId="131F7051" w:rsidR="001F76F9" w:rsidRDefault="001F76F9">
            <w:pPr>
              <w:pStyle w:val="TableParagraph"/>
              <w:spacing w:before="95"/>
              <w:ind w:left="87"/>
              <w:rPr>
                <w:sz w:val="14"/>
              </w:rPr>
            </w:pPr>
          </w:p>
        </w:tc>
        <w:tc>
          <w:tcPr>
            <w:tcW w:w="389" w:type="dxa"/>
            <w:gridSpan w:val="3"/>
          </w:tcPr>
          <w:p w14:paraId="09A4874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07E65250" w14:textId="55EA2878" w:rsidR="001F76F9" w:rsidRDefault="001F76F9">
            <w:pPr>
              <w:pStyle w:val="TableParagraph"/>
              <w:spacing w:before="9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29F07E49" w14:textId="4752FE14" w:rsidR="001F76F9" w:rsidRDefault="001F76F9">
            <w:pPr>
              <w:pStyle w:val="TableParagraph"/>
              <w:spacing w:before="9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0A298B58" w14:textId="315C91D2" w:rsidR="001F76F9" w:rsidRDefault="001F76F9">
            <w:pPr>
              <w:pStyle w:val="TableParagraph"/>
              <w:spacing w:before="95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76D353C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24411A7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709FEFF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42C58FD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75DA51D9" w14:textId="77777777">
        <w:trPr>
          <w:trHeight w:val="410"/>
        </w:trPr>
        <w:tc>
          <w:tcPr>
            <w:tcW w:w="397" w:type="dxa"/>
            <w:gridSpan w:val="2"/>
          </w:tcPr>
          <w:p w14:paraId="0F28F708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Fev.</w:t>
            </w:r>
          </w:p>
        </w:tc>
        <w:tc>
          <w:tcPr>
            <w:tcW w:w="278" w:type="dxa"/>
          </w:tcPr>
          <w:p w14:paraId="6F0D300C" w14:textId="1D5B92CB" w:rsidR="001F76F9" w:rsidRDefault="001F76F9">
            <w:pPr>
              <w:pStyle w:val="TableParagraph"/>
              <w:ind w:left="33" w:right="27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AD268E4" w14:textId="6F0B3E22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37ED7E55" w14:textId="31FA6BED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7EB4CD5A" w14:textId="3B4A71BE" w:rsidR="001F76F9" w:rsidRDefault="001F76F9">
            <w:pPr>
              <w:pStyle w:val="TableParagraph"/>
              <w:ind w:left="32" w:right="28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4C30EE20" w14:textId="0457E720" w:rsidR="001F76F9" w:rsidRDefault="001F76F9">
            <w:pPr>
              <w:pStyle w:val="TableParagraph"/>
              <w:ind w:left="32" w:right="28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5D856DE" w14:textId="0F2472E1" w:rsidR="001F76F9" w:rsidRDefault="001F76F9">
            <w:pPr>
              <w:pStyle w:val="TableParagraph"/>
              <w:ind w:left="32" w:right="28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571EED96" w14:textId="329EBF7A" w:rsidR="001F76F9" w:rsidRDefault="001F76F9">
            <w:pPr>
              <w:pStyle w:val="TableParagraph"/>
              <w:ind w:left="33" w:right="24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481D7FB8" w14:textId="24036DF9" w:rsidR="001F76F9" w:rsidRDefault="001F76F9">
            <w:pPr>
              <w:pStyle w:val="TableParagraph"/>
              <w:ind w:left="39" w:right="2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F3A44B7" w14:textId="213FB4AF" w:rsidR="001F76F9" w:rsidRDefault="001F76F9">
            <w:pPr>
              <w:pStyle w:val="TableParagraph"/>
              <w:ind w:left="24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46317E1" w14:textId="5FA6E8D9" w:rsidR="001F76F9" w:rsidRDefault="001F76F9">
            <w:pPr>
              <w:pStyle w:val="TableParagraph"/>
              <w:ind w:left="26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8A36CB1" w14:textId="25A5AB3C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27F0319C" w14:textId="0C8000A7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1E0755C" w14:textId="57E52317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6B6342C7" w14:textId="60C3F043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2A0786F5" w14:textId="4DF590E1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5BA78134" w14:textId="217CDB4B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6622C22B" w14:textId="56E4C595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67510B54" w14:textId="5CEEF974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678150A3" w14:textId="319930B9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6E08F6C1" w14:textId="7B817CAF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3C4B3678" w14:textId="5BC04E1C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31CE9001" w14:textId="45F1791E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677AD600" w14:textId="1561045F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75438DD0" w14:textId="72CF4A44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28E930EC" w14:textId="25E58FED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39943861" w14:textId="613413B9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6E9529A2" w14:textId="3AD6E5A1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09C803F0" w14:textId="6754CA04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594BBD2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49A4F03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579F4BE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6EA65658" w14:textId="344F7553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7E4B68F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2E0808B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0543BEC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12FAD82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3C41F27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8FF3A2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2661D1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2275F28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21E6580D" w14:textId="38AF334A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</w:tcPr>
          <w:p w14:paraId="1CCCB2E2" w14:textId="2F3B404F" w:rsidR="001F76F9" w:rsidRDefault="001F76F9">
            <w:pPr>
              <w:pStyle w:val="TableParagraph"/>
              <w:spacing w:before="115"/>
              <w:ind w:left="87"/>
              <w:rPr>
                <w:sz w:val="14"/>
              </w:rPr>
            </w:pPr>
          </w:p>
        </w:tc>
        <w:tc>
          <w:tcPr>
            <w:tcW w:w="389" w:type="dxa"/>
            <w:gridSpan w:val="3"/>
          </w:tcPr>
          <w:p w14:paraId="73F7388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6E3F93BD" w14:textId="2C64B9DE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1813A2A3" w14:textId="6F911879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44530D1F" w14:textId="38249C68" w:rsidR="001F76F9" w:rsidRDefault="001F76F9">
            <w:pPr>
              <w:pStyle w:val="TableParagraph"/>
              <w:spacing w:before="115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412B4A2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34C8CFF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16DE7AF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701F24F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6993E39D" w14:textId="77777777">
        <w:trPr>
          <w:trHeight w:val="410"/>
        </w:trPr>
        <w:tc>
          <w:tcPr>
            <w:tcW w:w="397" w:type="dxa"/>
            <w:gridSpan w:val="2"/>
          </w:tcPr>
          <w:p w14:paraId="5382F987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Mar.</w:t>
            </w:r>
          </w:p>
        </w:tc>
        <w:tc>
          <w:tcPr>
            <w:tcW w:w="278" w:type="dxa"/>
          </w:tcPr>
          <w:p w14:paraId="699077E0" w14:textId="5906FAF5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355DF826" w14:textId="2A92B3C3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7F724D79" w14:textId="792C10F0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7B1CC49A" w14:textId="5E3A2F0E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7638B710" w14:textId="513AF79D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F3BF883" w14:textId="29A8F13A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6EC698C5" w14:textId="27D4CC28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494F2296" w14:textId="47B5E311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FA858C9" w14:textId="25B5BA39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23B6D96" w14:textId="3BB83AD4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3C5DE63" w14:textId="20717593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6AC97049" w14:textId="6D7AF0B6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DC44871" w14:textId="413370CB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5F03E2DF" w14:textId="26E88498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7244DCF9" w14:textId="7CAA28B4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23FE316C" w14:textId="7B295B8D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3A864432" w14:textId="4115C4BD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434ED47F" w14:textId="0782D443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684D9CB9" w14:textId="43615190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1799346B" w14:textId="6B6957FC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26B5ECCA" w14:textId="3ED779D3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28382DB5" w14:textId="0A5A2203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07806811" w14:textId="372B11E4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7D471074" w14:textId="3D59C017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3D0B978B" w14:textId="3DECB7F3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185D40D8" w14:textId="2F968EB0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6667D8BF" w14:textId="7E3AC4A3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5ED484EF" w14:textId="05B7FB92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0DDAF4DA" w14:textId="4CAF8CC3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B1061BB" w14:textId="53A06E2D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729372B5" w14:textId="2A9FE852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4C27EF82" w14:textId="779BAF45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331C1E6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58C7168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68B8335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7D95E1C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A0354F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CDFD1F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186ADC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6C6467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7F896D5C" w14:textId="5D1B33B6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</w:tcPr>
          <w:p w14:paraId="56355C7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5829B07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52641156" w14:textId="7B465121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63F9E1FD" w14:textId="2CE57F03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045F8746" w14:textId="0F1ED531" w:rsidR="001F76F9" w:rsidRDefault="001F76F9">
            <w:pPr>
              <w:pStyle w:val="TableParagraph"/>
              <w:spacing w:before="115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5FD52C2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100C601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45D000F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57C2DC8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2CD789F2" w14:textId="77777777">
        <w:trPr>
          <w:trHeight w:val="410"/>
        </w:trPr>
        <w:tc>
          <w:tcPr>
            <w:tcW w:w="397" w:type="dxa"/>
            <w:gridSpan w:val="2"/>
          </w:tcPr>
          <w:p w14:paraId="698FE86E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Abr.</w:t>
            </w:r>
          </w:p>
        </w:tc>
        <w:tc>
          <w:tcPr>
            <w:tcW w:w="278" w:type="dxa"/>
          </w:tcPr>
          <w:p w14:paraId="0D0ED597" w14:textId="16293C92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378991F" w14:textId="58C4EF9D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428EFF41" w14:textId="7287A4AA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64B8E99E" w14:textId="11728C93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6E06312" w14:textId="6DD14C8C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7D04386E" w14:textId="5EEAB93D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61DC2C62" w14:textId="37915EB3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44640878" w14:textId="49B4C90A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BC60F7E" w14:textId="47635B5D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044D9C6" w14:textId="4C2876D3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93C7926" w14:textId="69F08B9A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59BF4061" w14:textId="66912976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D1593D5" w14:textId="4D559064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65103869" w14:textId="6F027BD5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4F47DCE3" w14:textId="3F9FC2D7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6454BCB1" w14:textId="0D603A0D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6BDC5CC3" w14:textId="1B8D0E09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4038FAD9" w14:textId="1AA087F9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3B1A7A31" w14:textId="268D6D22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671664DB" w14:textId="57EFD363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5A9FA523" w14:textId="5660BAEC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40B32FA5" w14:textId="4A5C6A24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3228C24A" w14:textId="3D24DDC4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33739DE5" w14:textId="4E44B6C7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5D8A1C5D" w14:textId="32E9CC05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3C44709B" w14:textId="60442FC7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381953EE" w14:textId="741EE500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584BD3BC" w14:textId="1C90A537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4A2FF4C4" w14:textId="699F3A68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335232E" w14:textId="299238F1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5893889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1E77E1AF" w14:textId="6C699551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7819ACB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0C0501B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37208E4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76FFBCE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BFE7B6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CCFF82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16FC7A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84C646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35B4CFD6" w14:textId="7BD66EE7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</w:tcPr>
          <w:p w14:paraId="7496075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3AA4F3E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652D56C1" w14:textId="63A777C8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17661DA8" w14:textId="3E4B23C1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438C6CF4" w14:textId="53A36449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7D3CABF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1B9D64E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0035448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169352A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7E4DE319" w14:textId="77777777">
        <w:trPr>
          <w:trHeight w:val="410"/>
        </w:trPr>
        <w:tc>
          <w:tcPr>
            <w:tcW w:w="397" w:type="dxa"/>
            <w:gridSpan w:val="2"/>
          </w:tcPr>
          <w:p w14:paraId="63D3DB9D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Mai.</w:t>
            </w:r>
          </w:p>
        </w:tc>
        <w:tc>
          <w:tcPr>
            <w:tcW w:w="278" w:type="dxa"/>
          </w:tcPr>
          <w:p w14:paraId="10E6E54B" w14:textId="1615BE4D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AA7076C" w14:textId="19BA2B24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34A70F1C" w14:textId="4873B381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53EBA2CA" w14:textId="4481F3D3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B7C9448" w14:textId="4DA16A90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E041F55" w14:textId="0A99E98D" w:rsidR="001F76F9" w:rsidRDefault="001F76F9">
            <w:pPr>
              <w:pStyle w:val="TableParagraph"/>
              <w:ind w:left="33" w:right="73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527758B9" w14:textId="3F67C268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034431C9" w14:textId="05E86498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A83947A" w14:textId="6FA0C668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76BB446" w14:textId="5253B056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9CB3BF3" w14:textId="26D19BD3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2C91132D" w14:textId="587BF778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BDFD215" w14:textId="4F2EFBBA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1BBFB299" w14:textId="523826A2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63AD1840" w14:textId="5C841576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3FF5C27D" w14:textId="607751A5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0BBA747B" w14:textId="5072D58D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7DB3C1D9" w14:textId="42F1C72D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216B36D0" w14:textId="429AAD29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2B8B35A7" w14:textId="38E19EED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1382C419" w14:textId="4C281605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7B4A77E4" w14:textId="1C322E54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0B8ED689" w14:textId="7F813DF0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18535D70" w14:textId="0BFCE246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5EF7B1CA" w14:textId="1530CB88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6268BFDD" w14:textId="400B866D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6817C952" w14:textId="39425033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728437E3" w14:textId="54B184D9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027FB46D" w14:textId="356DE9DD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04ACA5B" w14:textId="08C62B0B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5DBFC4CE" w14:textId="142FCC88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66F30899" w14:textId="38B85F61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149DC38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0361F14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5F70DF5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0835FF0E" w14:textId="35B6967F" w:rsidR="001F76F9" w:rsidRDefault="001F76F9">
            <w:pPr>
              <w:pStyle w:val="TableParagraph"/>
              <w:spacing w:before="115"/>
              <w:ind w:left="73"/>
              <w:rPr>
                <w:sz w:val="14"/>
              </w:rPr>
            </w:pPr>
          </w:p>
        </w:tc>
        <w:tc>
          <w:tcPr>
            <w:tcW w:w="368" w:type="dxa"/>
          </w:tcPr>
          <w:p w14:paraId="1A8670C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32A0B6EB" w14:textId="3382A311" w:rsidR="001F76F9" w:rsidRDefault="001F76F9">
            <w:pPr>
              <w:pStyle w:val="TableParagraph"/>
              <w:spacing w:before="115"/>
              <w:ind w:left="84"/>
              <w:rPr>
                <w:sz w:val="14"/>
              </w:rPr>
            </w:pPr>
          </w:p>
        </w:tc>
        <w:tc>
          <w:tcPr>
            <w:tcW w:w="368" w:type="dxa"/>
          </w:tcPr>
          <w:p w14:paraId="5A961330" w14:textId="47055B0C" w:rsidR="001F76F9" w:rsidRDefault="001F76F9">
            <w:pPr>
              <w:pStyle w:val="TableParagraph"/>
              <w:spacing w:before="115"/>
              <w:ind w:left="84"/>
              <w:rPr>
                <w:sz w:val="14"/>
              </w:rPr>
            </w:pPr>
          </w:p>
        </w:tc>
        <w:tc>
          <w:tcPr>
            <w:tcW w:w="368" w:type="dxa"/>
          </w:tcPr>
          <w:p w14:paraId="4A6AECA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0305C92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10032BD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64B4EFC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0C5FA9FF" w14:textId="2B9BAE60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4D09430C" w14:textId="00A74200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775E1207" w14:textId="2AAB173D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6EE67B3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1B12FE8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42BB1E0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1F7C4AC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084661BB" w14:textId="77777777">
        <w:trPr>
          <w:trHeight w:val="410"/>
        </w:trPr>
        <w:tc>
          <w:tcPr>
            <w:tcW w:w="397" w:type="dxa"/>
            <w:gridSpan w:val="2"/>
          </w:tcPr>
          <w:p w14:paraId="0D0E2D5F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Jun.</w:t>
            </w:r>
          </w:p>
        </w:tc>
        <w:tc>
          <w:tcPr>
            <w:tcW w:w="278" w:type="dxa"/>
          </w:tcPr>
          <w:p w14:paraId="3ECCD834" w14:textId="4D4A2AE6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31A7A221" w14:textId="35425881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2E31F367" w14:textId="33B15623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15C73435" w14:textId="02A29EC3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7C97D3E4" w14:textId="2B15E944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0B6E3DD" w14:textId="44F2A0F6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0E8A9E66" w14:textId="1863BA66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3D724120" w14:textId="7ACCA85C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4A6B8B3" w14:textId="6E8837AC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F73DA9D" w14:textId="4BA40608" w:rsidR="001F76F9" w:rsidRDefault="001F76F9">
            <w:pPr>
              <w:pStyle w:val="TableParagraph"/>
              <w:ind w:right="7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08FCA77" w14:textId="13089760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6EA77A34" w14:textId="3526228F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48D50AD" w14:textId="40C73417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5F1B2153" w14:textId="068BEB1C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0AF00143" w14:textId="68EDD186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59DE27C2" w14:textId="70899389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606A8F60" w14:textId="3978F631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13DB3B7C" w14:textId="286B5A6E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133A0632" w14:textId="0B85D5E5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5C364BCC" w14:textId="3215DB2B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5EE42669" w14:textId="5074F633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00666F41" w14:textId="043716DE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07F5FCB0" w14:textId="4C661B6E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25A2A7EC" w14:textId="4F24A8A2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5ADD3799" w14:textId="229527CD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7C331566" w14:textId="3799CE89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0BDE4297" w14:textId="45DFD922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5CBF77BF" w14:textId="4326E304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19542F56" w14:textId="06BAB10D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DA5C56F" w14:textId="423502D6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3B940DD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6F9A9DDD" w14:textId="56DEF39F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19A71F3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3B66866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673E36E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58CD9CA0" w14:textId="3318BB87" w:rsidR="001F76F9" w:rsidRDefault="001F76F9">
            <w:pPr>
              <w:pStyle w:val="TableParagraph"/>
              <w:spacing w:before="115"/>
              <w:ind w:left="73"/>
              <w:rPr>
                <w:sz w:val="14"/>
              </w:rPr>
            </w:pPr>
          </w:p>
        </w:tc>
        <w:tc>
          <w:tcPr>
            <w:tcW w:w="368" w:type="dxa"/>
          </w:tcPr>
          <w:p w14:paraId="62FE9C5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CC1676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2A8255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7AE704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4A160134" w14:textId="5B32489E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</w:tcPr>
          <w:p w14:paraId="4938F53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2923CE3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5DAA02C5" w14:textId="2C99ED91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5E3918A8" w14:textId="7D75D5D9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4F73BDBF" w14:textId="0E7D7172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264324A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78E0D89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64E27AE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5F923D4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04985713" w14:textId="77777777">
        <w:trPr>
          <w:trHeight w:val="410"/>
        </w:trPr>
        <w:tc>
          <w:tcPr>
            <w:tcW w:w="397" w:type="dxa"/>
            <w:gridSpan w:val="2"/>
          </w:tcPr>
          <w:p w14:paraId="0F20039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4" w:type="dxa"/>
            <w:gridSpan w:val="61"/>
            <w:tcBorders>
              <w:right w:val="nil"/>
            </w:tcBorders>
          </w:tcPr>
          <w:p w14:paraId="5A36D50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7EAEF95A" w14:textId="77777777">
        <w:trPr>
          <w:trHeight w:val="410"/>
        </w:trPr>
        <w:tc>
          <w:tcPr>
            <w:tcW w:w="397" w:type="dxa"/>
            <w:gridSpan w:val="2"/>
          </w:tcPr>
          <w:p w14:paraId="63513756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Jul.</w:t>
            </w:r>
          </w:p>
        </w:tc>
        <w:tc>
          <w:tcPr>
            <w:tcW w:w="278" w:type="dxa"/>
          </w:tcPr>
          <w:p w14:paraId="41942FBF" w14:textId="573EF1B6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4E0AD7D" w14:textId="05F9B26F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7867919D" w14:textId="7D1767E5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12529372" w14:textId="5CFD50F3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5E4FCD2" w14:textId="31AD35FF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217B062C" w14:textId="10E4B981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65C9CFB8" w14:textId="05044C03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5407E407" w14:textId="2A3316F4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BB4D209" w14:textId="667178C5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AFEF3C6" w14:textId="2A825E89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4417878" w14:textId="5BE2E545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6C80FD6B" w14:textId="54E12204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0E24D2A" w14:textId="0E4DAC8C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73CD6B94" w14:textId="08CF2867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154921F3" w14:textId="2FEBEC26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1A9B3E54" w14:textId="46F7EA7F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79ADD4BD" w14:textId="02B7244A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27BDBE34" w14:textId="55D5B615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084CF2A4" w14:textId="4D9E880A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634B7FD5" w14:textId="649545AA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144A1663" w14:textId="4371173D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189B00A9" w14:textId="422C9586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5ED75C33" w14:textId="26EF3763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1604ACAB" w14:textId="5CC5AF9E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3B0E5AFA" w14:textId="46EF1356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0F043617" w14:textId="7DAF3E1E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06558CD0" w14:textId="23408807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1277021E" w14:textId="49537F1E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5A854FF5" w14:textId="6B4175DD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6198C50" w14:textId="3647602D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7F07C6B4" w14:textId="3F58371E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1DA7EFCB" w14:textId="6EF16FBA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4EA7020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7805CB1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114D179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558D997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3446811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FD3350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34A6606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DCD29D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72CB999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7D0FAF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7738DB5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5B42FA2F" w14:textId="38E9731A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3384C0CE" w14:textId="11DBD0E4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06E56F9D" w14:textId="283B9BFC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2AF7862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74E2F8E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4274D67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1753A35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2C96D513" w14:textId="77777777">
        <w:trPr>
          <w:trHeight w:val="410"/>
        </w:trPr>
        <w:tc>
          <w:tcPr>
            <w:tcW w:w="397" w:type="dxa"/>
            <w:gridSpan w:val="2"/>
          </w:tcPr>
          <w:p w14:paraId="19A0F858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Ago.</w:t>
            </w:r>
          </w:p>
        </w:tc>
        <w:tc>
          <w:tcPr>
            <w:tcW w:w="278" w:type="dxa"/>
          </w:tcPr>
          <w:p w14:paraId="4C0DBAED" w14:textId="4EBD6166" w:rsidR="001F76F9" w:rsidRDefault="001F76F9">
            <w:pPr>
              <w:pStyle w:val="TableParagraph"/>
              <w:ind w:right="71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4B21FF68" w14:textId="356DC222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06F257E6" w14:textId="704C2D2B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4597D59C" w14:textId="73F099E0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7EEF872C" w14:textId="44CFD379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3E5B588" w14:textId="56D858B4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21E49CBB" w14:textId="22634EF2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4DFC6850" w14:textId="39483699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0A3C1EE" w14:textId="5E1A7D5D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82B6CEE" w14:textId="5D88A478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00C6EA4" w14:textId="4B56D726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6C972BAA" w14:textId="5306EA49" w:rsidR="001F76F9" w:rsidRDefault="001F76F9">
            <w:pPr>
              <w:pStyle w:val="TableParagraph"/>
              <w:ind w:left="33" w:right="16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EC57BCF" w14:textId="1D294348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334611BA" w14:textId="32DB2BBA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2B760F4A" w14:textId="335083C0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78C412F2" w14:textId="1152DF63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4E481B44" w14:textId="7AA7C58E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33E7ADEC" w14:textId="7D95E60F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7FEFA5E9" w14:textId="78F8D87B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12F78968" w14:textId="61C26064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0561CCBE" w14:textId="3BB31F3E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38D0F35A" w14:textId="60306582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072916C0" w14:textId="2CCA1911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7EC52770" w14:textId="46830E58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108960AE" w14:textId="37F17E32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40B1075F" w14:textId="414CBCBD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2C1D3C56" w14:textId="2979D0D1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415320D4" w14:textId="41350125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214B39C9" w14:textId="228E1E81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D3D73ED" w14:textId="5D806ACD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362A85BA" w14:textId="2E17AE24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2A8F7437" w14:textId="0F0E2E6C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5C6A2E0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7074D0C1" w14:textId="3F147661" w:rsidR="001F76F9" w:rsidRDefault="001F76F9">
            <w:pPr>
              <w:pStyle w:val="TableParagraph"/>
              <w:spacing w:before="115"/>
              <w:ind w:left="75"/>
              <w:rPr>
                <w:sz w:val="14"/>
              </w:rPr>
            </w:pPr>
          </w:p>
        </w:tc>
        <w:tc>
          <w:tcPr>
            <w:tcW w:w="376" w:type="dxa"/>
          </w:tcPr>
          <w:p w14:paraId="4C7972E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6A38D177" w14:textId="25C62F62" w:rsidR="001F76F9" w:rsidRDefault="001F76F9">
            <w:pPr>
              <w:pStyle w:val="TableParagraph"/>
              <w:spacing w:before="115"/>
              <w:ind w:left="73"/>
              <w:rPr>
                <w:sz w:val="14"/>
              </w:rPr>
            </w:pPr>
          </w:p>
        </w:tc>
        <w:tc>
          <w:tcPr>
            <w:tcW w:w="368" w:type="dxa"/>
          </w:tcPr>
          <w:p w14:paraId="20C8B71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F25E18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B49B38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579712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2EF6ABAD" w14:textId="6DB076B0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</w:tcPr>
          <w:p w14:paraId="4824E2C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4A1C47A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39F5B253" w14:textId="482C7C7C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21C70022" w14:textId="3862FA63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6A5CD3FE" w14:textId="24CBC576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063DA79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0653306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4074FCD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6314B5F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4FD0910F" w14:textId="77777777">
        <w:trPr>
          <w:trHeight w:val="410"/>
        </w:trPr>
        <w:tc>
          <w:tcPr>
            <w:tcW w:w="397" w:type="dxa"/>
            <w:gridSpan w:val="2"/>
          </w:tcPr>
          <w:p w14:paraId="317900C9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Set.</w:t>
            </w:r>
          </w:p>
        </w:tc>
        <w:tc>
          <w:tcPr>
            <w:tcW w:w="278" w:type="dxa"/>
          </w:tcPr>
          <w:p w14:paraId="06A3ACB8" w14:textId="69EEFC74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4EA0675" w14:textId="07A8987F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66E46EB8" w14:textId="489B44BB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7F176410" w14:textId="0A2500C5" w:rsidR="001F76F9" w:rsidRDefault="001F76F9">
            <w:pPr>
              <w:pStyle w:val="TableParagraph"/>
              <w:ind w:left="22" w:right="28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21AC749" w14:textId="7C455042" w:rsidR="001F76F9" w:rsidRDefault="001F76F9">
            <w:pPr>
              <w:pStyle w:val="TableParagraph"/>
              <w:ind w:left="22" w:right="28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42D3F7C1" w14:textId="6E9243F0" w:rsidR="001F76F9" w:rsidRDefault="001F76F9">
            <w:pPr>
              <w:pStyle w:val="TableParagraph"/>
              <w:ind w:left="21" w:right="28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6A418F5F" w14:textId="321519F9" w:rsidR="001F76F9" w:rsidRDefault="001F76F9">
            <w:pPr>
              <w:pStyle w:val="TableParagraph"/>
              <w:ind w:left="23" w:right="24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0312BBE4" w14:textId="0B28AA2C" w:rsidR="001F76F9" w:rsidRDefault="001F76F9">
            <w:pPr>
              <w:pStyle w:val="TableParagraph"/>
              <w:ind w:left="29" w:right="2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24D0138" w14:textId="0C82A60B" w:rsidR="001F76F9" w:rsidRDefault="001F76F9">
            <w:pPr>
              <w:pStyle w:val="TableParagraph"/>
              <w:ind w:left="14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EB9632F" w14:textId="6D45094C" w:rsidR="001F76F9" w:rsidRDefault="001F76F9">
            <w:pPr>
              <w:pStyle w:val="TableParagraph"/>
              <w:ind w:left="16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B0509F0" w14:textId="0D400D25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0EC80EF8" w14:textId="62D48004" w:rsidR="001F76F9" w:rsidRDefault="001F76F9">
            <w:pPr>
              <w:pStyle w:val="TableParagraph"/>
              <w:ind w:left="19" w:right="19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5B5B456" w14:textId="0D7529E2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52B2980D" w14:textId="693766F1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52D43321" w14:textId="5A076841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55BA6D29" w14:textId="5123808C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0645C85D" w14:textId="584B059F" w:rsidR="001F76F9" w:rsidRDefault="001F76F9">
            <w:pPr>
              <w:pStyle w:val="TableParagraph"/>
              <w:ind w:left="52" w:right="17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101AAA04" w14:textId="26319C6F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1553B464" w14:textId="5C182ADF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686E84E2" w14:textId="5CDB1742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7F89ABD2" w14:textId="44C88D21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6C0F3551" w14:textId="4F9C9337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48120E46" w14:textId="231AA0EE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4360FFDF" w14:textId="31C664ED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1D9C2694" w14:textId="17A50BE7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055134E4" w14:textId="75A35FF4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5A954EE3" w14:textId="27B21383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7FC03984" w14:textId="2189348F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12E0F6F4" w14:textId="6AD25163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FA9FAEC" w14:textId="4A0632A9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770C093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0DA686EB" w14:textId="1EF577EB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4892925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3A0479C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58BFC7C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505F7E3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A7935C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1710150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F03F813" w14:textId="1BA83492" w:rsidR="001F76F9" w:rsidRDefault="001F76F9">
            <w:pPr>
              <w:pStyle w:val="TableParagraph"/>
              <w:spacing w:before="115"/>
              <w:ind w:left="84"/>
              <w:rPr>
                <w:sz w:val="14"/>
              </w:rPr>
            </w:pPr>
          </w:p>
        </w:tc>
        <w:tc>
          <w:tcPr>
            <w:tcW w:w="368" w:type="dxa"/>
          </w:tcPr>
          <w:p w14:paraId="3650C9C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54594E6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120A17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5BDF8EA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2A715605" w14:textId="79DC835B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58FDD495" w14:textId="27621C18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1CD13F02" w14:textId="524E7818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226AF24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7BDCD99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629378B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4E8B448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69764252" w14:textId="77777777">
        <w:trPr>
          <w:trHeight w:val="410"/>
        </w:trPr>
        <w:tc>
          <w:tcPr>
            <w:tcW w:w="397" w:type="dxa"/>
            <w:gridSpan w:val="2"/>
          </w:tcPr>
          <w:p w14:paraId="0F59D820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Out.</w:t>
            </w:r>
          </w:p>
        </w:tc>
        <w:tc>
          <w:tcPr>
            <w:tcW w:w="278" w:type="dxa"/>
          </w:tcPr>
          <w:p w14:paraId="136250F5" w14:textId="5D9846DA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4F2F30EF" w14:textId="307A443B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06702A3D" w14:textId="18CAA074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60E68CD8" w14:textId="0FFDDB16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735A9CA6" w14:textId="773A3B32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EB5F41C" w14:textId="78E4A927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4C7EEA58" w14:textId="13CEA034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2B10E258" w14:textId="7EAB7C5B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4BC7D43" w14:textId="1BF0C468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A335E84" w14:textId="789C36D7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C1A05C6" w14:textId="0312859B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2C9E9CB0" w14:textId="0B958B6D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FA07FF5" w14:textId="07881B8C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1C048F41" w14:textId="7D60D995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57A59B30" w14:textId="04C10EC9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24AAE524" w14:textId="093D03A2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70D41AA2" w14:textId="0DFEF656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13C16121" w14:textId="3781EA1C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36DF10BD" w14:textId="5C836336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470CA924" w14:textId="02FDC536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5F04FCAE" w14:textId="51CB6565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0D762C77" w14:textId="754421A3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231E1522" w14:textId="66F23766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0A7FB4B0" w14:textId="6FD8B059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17AAAAC9" w14:textId="5B29DB8E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414A0791" w14:textId="12C643F5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39243CF5" w14:textId="723FC06F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3867A67D" w14:textId="1A455E4F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4C35BB99" w14:textId="54715136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4CC2A075" w14:textId="1239F4CF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4E376947" w14:textId="3B53A050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16BB041D" w14:textId="48B0A26A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1F9996F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62405D3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5A43D8C5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77DFF1B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548750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27BFA53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E3287A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38BB70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51F8CCB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50D2BEE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3FF3959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7EBF8A1D" w14:textId="41BE9D98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152271D3" w14:textId="13E48B3F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657565B8" w14:textId="1057D073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63CC3B4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2D0B012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1A38711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0257481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2CEEC549" w14:textId="77777777">
        <w:trPr>
          <w:trHeight w:val="410"/>
        </w:trPr>
        <w:tc>
          <w:tcPr>
            <w:tcW w:w="397" w:type="dxa"/>
            <w:gridSpan w:val="2"/>
          </w:tcPr>
          <w:p w14:paraId="78DB300F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Nov.</w:t>
            </w:r>
          </w:p>
        </w:tc>
        <w:tc>
          <w:tcPr>
            <w:tcW w:w="278" w:type="dxa"/>
          </w:tcPr>
          <w:p w14:paraId="39F9E6C2" w14:textId="5DA6C146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21CD30D" w14:textId="0D49A760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5124769C" w14:textId="63D8BFF9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04F7307F" w14:textId="7A3BD148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5E87C800" w14:textId="59750B35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0954441F" w14:textId="6C357276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4A08B324" w14:textId="4BC8AA2E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402E2370" w14:textId="77CB42A5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C5A7DB4" w14:textId="11B56AB4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09FD2987" w14:textId="75D89ABE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2E3C1516" w14:textId="1125E541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27781F19" w14:textId="39E7EAC2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31E6F655" w14:textId="0ED5C4B4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7AE0F1B2" w14:textId="1BE08186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357384F3" w14:textId="19137E49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0569E8C7" w14:textId="79C51715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5045C1B2" w14:textId="41DA964E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5E72DD13" w14:textId="46A4F868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1CC6D804" w14:textId="50617A7D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794E88D1" w14:textId="09F32866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3B9141F7" w14:textId="19EF3C90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638FEACA" w14:textId="0882B891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6250F6EB" w14:textId="228FFA51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24B25D91" w14:textId="56F8D1A8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79B889FE" w14:textId="68671E0D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17B853A0" w14:textId="63950ED6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0A5E928B" w14:textId="6C571387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56C2149E" w14:textId="5CD4D75E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3659D708" w14:textId="54730D5F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6D426836" w14:textId="373702CC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27A4E31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 w14:paraId="3B5165D1" w14:textId="33289709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3CBBDDA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0E339B5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6CDA8D7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17716DD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5907F2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36A695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457D96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193BA04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1F81950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493FB67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2C48BE0A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7DAF5D4C" w14:textId="3EF0B3A5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4B9B1A61" w14:textId="5ECECF39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184FD920" w14:textId="35E2F49C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4A496AF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7D98F3A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6FC8EFF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0AA9BE1B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72A21F76" w14:textId="77777777">
        <w:trPr>
          <w:trHeight w:val="410"/>
        </w:trPr>
        <w:tc>
          <w:tcPr>
            <w:tcW w:w="397" w:type="dxa"/>
            <w:gridSpan w:val="2"/>
          </w:tcPr>
          <w:p w14:paraId="5F135331" w14:textId="77777777" w:rsidR="001F76F9" w:rsidRDefault="00A14356">
            <w:pPr>
              <w:pStyle w:val="TableParagraph"/>
              <w:spacing w:before="115"/>
              <w:ind w:left="54"/>
              <w:rPr>
                <w:sz w:val="14"/>
              </w:rPr>
            </w:pPr>
            <w:r>
              <w:rPr>
                <w:sz w:val="14"/>
              </w:rPr>
              <w:t>Dez.</w:t>
            </w:r>
          </w:p>
        </w:tc>
        <w:tc>
          <w:tcPr>
            <w:tcW w:w="278" w:type="dxa"/>
          </w:tcPr>
          <w:p w14:paraId="48231E07" w14:textId="27328457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6FE83596" w14:textId="4D8FF839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0DE7E379" w14:textId="44BE24A0" w:rsidR="001F76F9" w:rsidRDefault="001F76F9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278" w:type="dxa"/>
          </w:tcPr>
          <w:p w14:paraId="04016B37" w14:textId="214DE7B1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13B00946" w14:textId="5E77498F" w:rsidR="001F76F9" w:rsidRDefault="001F76F9">
            <w:pPr>
              <w:pStyle w:val="TableParagraph"/>
              <w:ind w:right="66"/>
              <w:jc w:val="center"/>
              <w:rPr>
                <w:sz w:val="12"/>
              </w:rPr>
            </w:pPr>
          </w:p>
        </w:tc>
        <w:tc>
          <w:tcPr>
            <w:tcW w:w="278" w:type="dxa"/>
          </w:tcPr>
          <w:p w14:paraId="07F3E74F" w14:textId="08B337FB" w:rsidR="001F76F9" w:rsidRDefault="001F76F9">
            <w:pPr>
              <w:pStyle w:val="TableParagraph"/>
              <w:ind w:right="67"/>
              <w:jc w:val="center"/>
              <w:rPr>
                <w:sz w:val="12"/>
              </w:rPr>
            </w:pPr>
          </w:p>
        </w:tc>
        <w:tc>
          <w:tcPr>
            <w:tcW w:w="272" w:type="dxa"/>
          </w:tcPr>
          <w:p w14:paraId="4076B1AB" w14:textId="7F30A83D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83" w:type="dxa"/>
          </w:tcPr>
          <w:p w14:paraId="78451C76" w14:textId="503AEA05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BA52D48" w14:textId="57DCE49B" w:rsidR="001F76F9" w:rsidRDefault="001F76F9">
            <w:pPr>
              <w:pStyle w:val="TableParagraph"/>
              <w:ind w:right="65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70A22043" w14:textId="369D9EAB" w:rsidR="001F76F9" w:rsidRDefault="001F76F9">
            <w:pPr>
              <w:pStyle w:val="TableParagraph"/>
              <w:ind w:right="63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B1BD3F4" w14:textId="6FA56196" w:rsidR="001F76F9" w:rsidRDefault="001F76F9">
            <w:pPr>
              <w:pStyle w:val="TableParagraph"/>
              <w:ind w:left="55"/>
              <w:rPr>
                <w:sz w:val="12"/>
              </w:rPr>
            </w:pPr>
          </w:p>
        </w:tc>
        <w:tc>
          <w:tcPr>
            <w:tcW w:w="277" w:type="dxa"/>
          </w:tcPr>
          <w:p w14:paraId="552EADAB" w14:textId="4B0DE8B6" w:rsidR="001F76F9" w:rsidRDefault="001F76F9">
            <w:pPr>
              <w:pStyle w:val="TableParagraph"/>
              <w:ind w:right="60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1C5A6CAF" w14:textId="05C754D3" w:rsidR="001F76F9" w:rsidRDefault="001F76F9">
            <w:pPr>
              <w:pStyle w:val="TableParagraph"/>
              <w:ind w:left="57"/>
              <w:rPr>
                <w:sz w:val="12"/>
              </w:rPr>
            </w:pPr>
          </w:p>
        </w:tc>
        <w:tc>
          <w:tcPr>
            <w:tcW w:w="303" w:type="dxa"/>
            <w:gridSpan w:val="2"/>
          </w:tcPr>
          <w:p w14:paraId="58F05FD3" w14:textId="7E906D8A" w:rsidR="001F76F9" w:rsidRDefault="001F76F9">
            <w:pPr>
              <w:pStyle w:val="TableParagraph"/>
              <w:ind w:left="58"/>
              <w:rPr>
                <w:sz w:val="12"/>
              </w:rPr>
            </w:pPr>
          </w:p>
        </w:tc>
        <w:tc>
          <w:tcPr>
            <w:tcW w:w="251" w:type="dxa"/>
          </w:tcPr>
          <w:p w14:paraId="402E5FDC" w14:textId="32FBBD0D" w:rsidR="001F76F9" w:rsidRDefault="001F76F9">
            <w:pPr>
              <w:pStyle w:val="TableParagraph"/>
              <w:ind w:left="32"/>
              <w:rPr>
                <w:sz w:val="12"/>
              </w:rPr>
            </w:pPr>
          </w:p>
        </w:tc>
        <w:tc>
          <w:tcPr>
            <w:tcW w:w="252" w:type="dxa"/>
          </w:tcPr>
          <w:p w14:paraId="4874D91E" w14:textId="1C8EF28D" w:rsidR="001F76F9" w:rsidRDefault="001F76F9">
            <w:pPr>
              <w:pStyle w:val="TableParagraph"/>
              <w:ind w:left="59"/>
              <w:rPr>
                <w:sz w:val="12"/>
              </w:rPr>
            </w:pPr>
          </w:p>
        </w:tc>
        <w:tc>
          <w:tcPr>
            <w:tcW w:w="297" w:type="dxa"/>
          </w:tcPr>
          <w:p w14:paraId="114E8AC9" w14:textId="7701D680" w:rsidR="001F76F9" w:rsidRDefault="001F76F9">
            <w:pPr>
              <w:pStyle w:val="TableParagraph"/>
              <w:ind w:right="22"/>
              <w:jc w:val="center"/>
              <w:rPr>
                <w:sz w:val="12"/>
              </w:rPr>
            </w:pPr>
          </w:p>
        </w:tc>
        <w:tc>
          <w:tcPr>
            <w:tcW w:w="298" w:type="dxa"/>
          </w:tcPr>
          <w:p w14:paraId="5E523334" w14:textId="5EA18F43" w:rsidR="001F76F9" w:rsidRDefault="001F76F9">
            <w:pPr>
              <w:pStyle w:val="TableParagraph"/>
              <w:ind w:right="61"/>
              <w:jc w:val="center"/>
              <w:rPr>
                <w:sz w:val="12"/>
              </w:rPr>
            </w:pPr>
          </w:p>
        </w:tc>
        <w:tc>
          <w:tcPr>
            <w:tcW w:w="262" w:type="dxa"/>
          </w:tcPr>
          <w:p w14:paraId="4E39EAB5" w14:textId="423DF9B6" w:rsidR="001F76F9" w:rsidRDefault="001F76F9">
            <w:pPr>
              <w:pStyle w:val="TableParagraph"/>
              <w:ind w:left="46"/>
              <w:rPr>
                <w:sz w:val="12"/>
              </w:rPr>
            </w:pPr>
          </w:p>
        </w:tc>
        <w:tc>
          <w:tcPr>
            <w:tcW w:w="277" w:type="dxa"/>
          </w:tcPr>
          <w:p w14:paraId="2B7500E9" w14:textId="42EE1239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96" w:type="dxa"/>
            <w:gridSpan w:val="2"/>
          </w:tcPr>
          <w:p w14:paraId="0DC2D086" w14:textId="5C9E60A2" w:rsidR="001F76F9" w:rsidRDefault="001F76F9">
            <w:pPr>
              <w:pStyle w:val="TableParagraph"/>
              <w:ind w:left="62"/>
              <w:rPr>
                <w:sz w:val="12"/>
              </w:rPr>
            </w:pPr>
          </w:p>
        </w:tc>
        <w:tc>
          <w:tcPr>
            <w:tcW w:w="256" w:type="dxa"/>
          </w:tcPr>
          <w:p w14:paraId="23539DAC" w14:textId="48400F79" w:rsidR="001F76F9" w:rsidRDefault="001F76F9">
            <w:pPr>
              <w:pStyle w:val="TableParagraph"/>
              <w:ind w:left="44"/>
              <w:rPr>
                <w:sz w:val="12"/>
              </w:rPr>
            </w:pPr>
          </w:p>
        </w:tc>
        <w:tc>
          <w:tcPr>
            <w:tcW w:w="282" w:type="dxa"/>
          </w:tcPr>
          <w:p w14:paraId="4D6832B9" w14:textId="2395E35C" w:rsidR="001F76F9" w:rsidRDefault="001F76F9">
            <w:pPr>
              <w:pStyle w:val="TableParagraph"/>
              <w:ind w:left="66"/>
              <w:rPr>
                <w:sz w:val="12"/>
              </w:rPr>
            </w:pPr>
          </w:p>
        </w:tc>
        <w:tc>
          <w:tcPr>
            <w:tcW w:w="271" w:type="dxa"/>
          </w:tcPr>
          <w:p w14:paraId="7F998F90" w14:textId="2686FC9D" w:rsidR="001F76F9" w:rsidRDefault="001F76F9">
            <w:pPr>
              <w:pStyle w:val="TableParagraph"/>
              <w:ind w:left="61"/>
              <w:rPr>
                <w:sz w:val="12"/>
              </w:rPr>
            </w:pPr>
          </w:p>
        </w:tc>
        <w:tc>
          <w:tcPr>
            <w:tcW w:w="267" w:type="dxa"/>
          </w:tcPr>
          <w:p w14:paraId="583F9F87" w14:textId="34FB44B1" w:rsidR="001F76F9" w:rsidRDefault="001F76F9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285" w:type="dxa"/>
            <w:gridSpan w:val="2"/>
          </w:tcPr>
          <w:p w14:paraId="41C6F32E" w14:textId="126E8544" w:rsidR="001F76F9" w:rsidRDefault="001F76F9">
            <w:pPr>
              <w:pStyle w:val="TableParagraph"/>
              <w:ind w:left="79"/>
              <w:rPr>
                <w:sz w:val="12"/>
              </w:rPr>
            </w:pPr>
          </w:p>
        </w:tc>
        <w:tc>
          <w:tcPr>
            <w:tcW w:w="277" w:type="dxa"/>
          </w:tcPr>
          <w:p w14:paraId="32F2A5D6" w14:textId="2726B15A" w:rsidR="001F76F9" w:rsidRDefault="001F76F9">
            <w:pPr>
              <w:pStyle w:val="TableParagraph"/>
              <w:ind w:left="72"/>
              <w:rPr>
                <w:sz w:val="12"/>
              </w:rPr>
            </w:pPr>
          </w:p>
        </w:tc>
        <w:tc>
          <w:tcPr>
            <w:tcW w:w="254" w:type="dxa"/>
          </w:tcPr>
          <w:p w14:paraId="625DCC50" w14:textId="7B41D21E" w:rsidR="001F76F9" w:rsidRDefault="001F76F9">
            <w:pPr>
              <w:pStyle w:val="TableParagraph"/>
              <w:ind w:left="73"/>
              <w:rPr>
                <w:sz w:val="12"/>
              </w:rPr>
            </w:pPr>
          </w:p>
        </w:tc>
        <w:tc>
          <w:tcPr>
            <w:tcW w:w="298" w:type="dxa"/>
            <w:gridSpan w:val="2"/>
          </w:tcPr>
          <w:p w14:paraId="5248B8F1" w14:textId="4A3C02BC" w:rsidR="001F76F9" w:rsidRDefault="001F76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77" w:type="dxa"/>
          </w:tcPr>
          <w:p w14:paraId="56180320" w14:textId="7EE249F4" w:rsidR="001F76F9" w:rsidRDefault="001F76F9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277" w:type="dxa"/>
          </w:tcPr>
          <w:p w14:paraId="2016C765" w14:textId="0380CA6C" w:rsidR="001F76F9" w:rsidRDefault="001F76F9">
            <w:pPr>
              <w:pStyle w:val="TableParagraph"/>
              <w:ind w:left="77"/>
              <w:rPr>
                <w:sz w:val="12"/>
              </w:rPr>
            </w:pPr>
          </w:p>
        </w:tc>
        <w:tc>
          <w:tcPr>
            <w:tcW w:w="277" w:type="dxa"/>
          </w:tcPr>
          <w:p w14:paraId="1439A3D8" w14:textId="6EE287CE" w:rsidR="001F76F9" w:rsidRDefault="001F76F9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281" w:type="dxa"/>
            <w:gridSpan w:val="2"/>
          </w:tcPr>
          <w:p w14:paraId="024F5696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gridSpan w:val="2"/>
          </w:tcPr>
          <w:p w14:paraId="38B9660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</w:tcPr>
          <w:p w14:paraId="3B8CC4F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gridSpan w:val="2"/>
          </w:tcPr>
          <w:p w14:paraId="226DD43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6A73CFB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77F4C27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3D4923E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0CFB0DB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</w:tcPr>
          <w:p w14:paraId="16492FD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 w14:paraId="10BD449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3"/>
          </w:tcPr>
          <w:p w14:paraId="47FC3303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 w14:paraId="313DC6BE" w14:textId="035F0229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</w:tcPr>
          <w:p w14:paraId="29FE39E5" w14:textId="106164A7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</w:tcPr>
          <w:p w14:paraId="18FFDBFD" w14:textId="61518B7F" w:rsidR="001F76F9" w:rsidRDefault="001F76F9">
            <w:pPr>
              <w:pStyle w:val="TableParagraph"/>
              <w:spacing w:before="115"/>
              <w:ind w:left="78"/>
              <w:jc w:val="center"/>
              <w:rPr>
                <w:sz w:val="14"/>
              </w:rPr>
            </w:pPr>
          </w:p>
        </w:tc>
        <w:tc>
          <w:tcPr>
            <w:tcW w:w="366" w:type="dxa"/>
          </w:tcPr>
          <w:p w14:paraId="2AA72B9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6A3F050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</w:tcPr>
          <w:p w14:paraId="0EB1F0CF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 w14:paraId="5B6FFF4D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1CF7ABDB" w14:textId="77777777">
        <w:trPr>
          <w:trHeight w:val="211"/>
        </w:trPr>
        <w:tc>
          <w:tcPr>
            <w:tcW w:w="208" w:type="dxa"/>
          </w:tcPr>
          <w:p w14:paraId="509DE0AF" w14:textId="77777777" w:rsidR="001F76F9" w:rsidRDefault="00A14356">
            <w:pPr>
              <w:pStyle w:val="TableParagraph"/>
              <w:spacing w:before="44" w:line="147" w:lineRule="exact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955" w:type="dxa"/>
            <w:gridSpan w:val="15"/>
            <w:tcBorders>
              <w:right w:val="double" w:sz="2" w:space="0" w:color="000000"/>
            </w:tcBorders>
          </w:tcPr>
          <w:p w14:paraId="53C18C4A" w14:textId="77777777" w:rsidR="001F76F9" w:rsidRDefault="00A14356">
            <w:pPr>
              <w:pStyle w:val="TableParagraph"/>
              <w:spacing w:before="44" w:line="147" w:lineRule="exact"/>
              <w:ind w:left="1080"/>
              <w:rPr>
                <w:sz w:val="14"/>
              </w:rPr>
            </w:pPr>
            <w:r>
              <w:rPr>
                <w:sz w:val="14"/>
              </w:rPr>
              <w:t>Licença-premio não gozada</w:t>
            </w:r>
          </w:p>
        </w:tc>
        <w:tc>
          <w:tcPr>
            <w:tcW w:w="145" w:type="dxa"/>
            <w:tcBorders>
              <w:left w:val="double" w:sz="2" w:space="0" w:color="000000"/>
            </w:tcBorders>
          </w:tcPr>
          <w:p w14:paraId="432FD03E" w14:textId="77777777" w:rsidR="001F76F9" w:rsidRDefault="00A14356">
            <w:pPr>
              <w:pStyle w:val="TableParagraph"/>
              <w:spacing w:before="44" w:line="147" w:lineRule="exact"/>
              <w:ind w:left="72" w:right="-4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135" w:type="dxa"/>
            <w:gridSpan w:val="22"/>
          </w:tcPr>
          <w:p w14:paraId="1C54C0CE" w14:textId="77777777" w:rsidR="001F76F9" w:rsidRDefault="00A14356">
            <w:pPr>
              <w:pStyle w:val="TableParagraph"/>
              <w:spacing w:before="44" w:line="147" w:lineRule="exact"/>
              <w:ind w:left="2026" w:right="1933"/>
              <w:jc w:val="center"/>
              <w:rPr>
                <w:sz w:val="14"/>
              </w:rPr>
            </w:pPr>
            <w:r>
              <w:rPr>
                <w:sz w:val="14"/>
              </w:rPr>
              <w:t>Férias Indeferidas</w:t>
            </w:r>
          </w:p>
        </w:tc>
        <w:tc>
          <w:tcPr>
            <w:tcW w:w="100" w:type="dxa"/>
            <w:vMerge w:val="restart"/>
            <w:tcBorders>
              <w:bottom w:val="nil"/>
              <w:right w:val="single" w:sz="8" w:space="0" w:color="000000"/>
            </w:tcBorders>
          </w:tcPr>
          <w:p w14:paraId="7A754FFC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</w:tcPr>
          <w:p w14:paraId="018A7CBF" w14:textId="77777777" w:rsidR="001F76F9" w:rsidRDefault="00A14356">
            <w:pPr>
              <w:pStyle w:val="TableParagraph"/>
              <w:spacing w:before="16"/>
              <w:ind w:left="8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04" w:type="dxa"/>
            <w:gridSpan w:val="2"/>
            <w:tcBorders>
              <w:bottom w:val="nil"/>
              <w:right w:val="single" w:sz="12" w:space="0" w:color="000000"/>
            </w:tcBorders>
          </w:tcPr>
          <w:p w14:paraId="38E06B27" w14:textId="77777777" w:rsidR="001F76F9" w:rsidRDefault="00A14356">
            <w:pPr>
              <w:pStyle w:val="TableParagraph"/>
              <w:spacing w:line="132" w:lineRule="exact"/>
              <w:ind w:left="31"/>
              <w:rPr>
                <w:sz w:val="14"/>
              </w:rPr>
            </w:pPr>
            <w:r>
              <w:rPr>
                <w:sz w:val="14"/>
              </w:rPr>
              <w:t>Total</w:t>
            </w:r>
          </w:p>
          <w:p w14:paraId="147B80C0" w14:textId="77777777" w:rsidR="001F76F9" w:rsidRDefault="00A14356">
            <w:pPr>
              <w:pStyle w:val="TableParagraph"/>
              <w:spacing w:line="59" w:lineRule="exact"/>
              <w:ind w:left="7"/>
              <w:rPr>
                <w:sz w:val="14"/>
              </w:rPr>
            </w:pPr>
            <w:r>
              <w:rPr>
                <w:sz w:val="14"/>
              </w:rPr>
              <w:t>Trans.</w:t>
            </w:r>
          </w:p>
        </w:tc>
        <w:tc>
          <w:tcPr>
            <w:tcW w:w="359" w:type="dxa"/>
            <w:gridSpan w:val="2"/>
            <w:vMerge w:val="restart"/>
            <w:tcBorders>
              <w:left w:val="single" w:sz="12" w:space="0" w:color="000000"/>
            </w:tcBorders>
          </w:tcPr>
          <w:p w14:paraId="610712ED" w14:textId="544A9372" w:rsidR="001F76F9" w:rsidRDefault="001F76F9">
            <w:pPr>
              <w:pStyle w:val="TableParagraph"/>
              <w:spacing w:before="115"/>
              <w:ind w:left="66"/>
              <w:rPr>
                <w:sz w:val="14"/>
              </w:rPr>
            </w:pPr>
          </w:p>
        </w:tc>
        <w:tc>
          <w:tcPr>
            <w:tcW w:w="368" w:type="dxa"/>
            <w:vMerge w:val="restart"/>
          </w:tcPr>
          <w:p w14:paraId="676DEB62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vMerge w:val="restart"/>
          </w:tcPr>
          <w:p w14:paraId="7EEBEDE8" w14:textId="55E1D8E4" w:rsidR="001F76F9" w:rsidRDefault="001F76F9">
            <w:pPr>
              <w:pStyle w:val="TableParagraph"/>
              <w:spacing w:before="115"/>
              <w:ind w:left="84"/>
              <w:rPr>
                <w:sz w:val="14"/>
              </w:rPr>
            </w:pPr>
          </w:p>
        </w:tc>
        <w:tc>
          <w:tcPr>
            <w:tcW w:w="368" w:type="dxa"/>
            <w:vMerge w:val="restart"/>
          </w:tcPr>
          <w:p w14:paraId="3C12DF48" w14:textId="4A1D01FB" w:rsidR="001F76F9" w:rsidRDefault="001F76F9">
            <w:pPr>
              <w:pStyle w:val="TableParagraph"/>
              <w:spacing w:before="115"/>
              <w:ind w:left="84"/>
              <w:rPr>
                <w:sz w:val="14"/>
              </w:rPr>
            </w:pPr>
          </w:p>
        </w:tc>
        <w:tc>
          <w:tcPr>
            <w:tcW w:w="368" w:type="dxa"/>
            <w:vMerge w:val="restart"/>
          </w:tcPr>
          <w:p w14:paraId="3B0CACB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gridSpan w:val="2"/>
            <w:vMerge w:val="restart"/>
          </w:tcPr>
          <w:p w14:paraId="7049CC7A" w14:textId="574340E2" w:rsidR="001F76F9" w:rsidRDefault="001F76F9">
            <w:pPr>
              <w:pStyle w:val="TableParagraph"/>
              <w:spacing w:before="115"/>
              <w:ind w:left="85"/>
              <w:rPr>
                <w:sz w:val="14"/>
              </w:rPr>
            </w:pPr>
          </w:p>
        </w:tc>
        <w:tc>
          <w:tcPr>
            <w:tcW w:w="368" w:type="dxa"/>
            <w:vMerge w:val="restart"/>
          </w:tcPr>
          <w:p w14:paraId="5A365DC7" w14:textId="197FCF5F" w:rsidR="001F76F9" w:rsidRDefault="001F76F9">
            <w:pPr>
              <w:pStyle w:val="TableParagraph"/>
              <w:spacing w:before="115"/>
              <w:ind w:left="87"/>
              <w:rPr>
                <w:sz w:val="14"/>
              </w:rPr>
            </w:pPr>
          </w:p>
        </w:tc>
        <w:tc>
          <w:tcPr>
            <w:tcW w:w="389" w:type="dxa"/>
            <w:gridSpan w:val="3"/>
            <w:vMerge w:val="restart"/>
          </w:tcPr>
          <w:p w14:paraId="72B8861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vMerge w:val="restart"/>
          </w:tcPr>
          <w:p w14:paraId="2BFC0DCC" w14:textId="19DB9F6D" w:rsidR="001F76F9" w:rsidRDefault="001F76F9">
            <w:pPr>
              <w:pStyle w:val="TableParagraph"/>
              <w:spacing w:before="115"/>
              <w:ind w:left="67"/>
              <w:rPr>
                <w:sz w:val="14"/>
              </w:rPr>
            </w:pPr>
          </w:p>
        </w:tc>
        <w:tc>
          <w:tcPr>
            <w:tcW w:w="364" w:type="dxa"/>
            <w:gridSpan w:val="2"/>
            <w:vMerge w:val="restart"/>
          </w:tcPr>
          <w:p w14:paraId="7FAA19DB" w14:textId="577AB76C" w:rsidR="001F76F9" w:rsidRDefault="001F76F9">
            <w:pPr>
              <w:pStyle w:val="TableParagraph"/>
              <w:spacing w:before="115"/>
              <w:ind w:left="93"/>
              <w:rPr>
                <w:sz w:val="14"/>
              </w:rPr>
            </w:pPr>
          </w:p>
        </w:tc>
        <w:tc>
          <w:tcPr>
            <w:tcW w:w="366" w:type="dxa"/>
            <w:vMerge w:val="restart"/>
          </w:tcPr>
          <w:p w14:paraId="3BAEE317" w14:textId="580BCB15" w:rsidR="001F76F9" w:rsidRDefault="001F76F9">
            <w:pPr>
              <w:pStyle w:val="TableParagraph"/>
              <w:spacing w:before="115"/>
              <w:ind w:left="98"/>
              <w:rPr>
                <w:sz w:val="14"/>
              </w:rPr>
            </w:pPr>
          </w:p>
        </w:tc>
        <w:tc>
          <w:tcPr>
            <w:tcW w:w="366" w:type="dxa"/>
            <w:vMerge w:val="restart"/>
          </w:tcPr>
          <w:p w14:paraId="3F4ABF00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318E2E1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vMerge w:val="restart"/>
          </w:tcPr>
          <w:p w14:paraId="368A8F41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 w:val="restart"/>
          </w:tcPr>
          <w:p w14:paraId="7CA69038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528907A5" w14:textId="77777777">
        <w:trPr>
          <w:trHeight w:val="169"/>
        </w:trPr>
        <w:tc>
          <w:tcPr>
            <w:tcW w:w="2337" w:type="dxa"/>
            <w:gridSpan w:val="9"/>
          </w:tcPr>
          <w:p w14:paraId="6488BF9B" w14:textId="77777777" w:rsidR="001F76F9" w:rsidRDefault="00A14356">
            <w:pPr>
              <w:pStyle w:val="TableParagraph"/>
              <w:spacing w:line="149" w:lineRule="exact"/>
              <w:ind w:left="929" w:right="931"/>
              <w:jc w:val="center"/>
              <w:rPr>
                <w:sz w:val="14"/>
              </w:rPr>
            </w:pPr>
            <w:r>
              <w:rPr>
                <w:sz w:val="14"/>
              </w:rPr>
              <w:t>Blocos</w:t>
            </w:r>
          </w:p>
        </w:tc>
        <w:tc>
          <w:tcPr>
            <w:tcW w:w="1826" w:type="dxa"/>
            <w:gridSpan w:val="7"/>
            <w:tcBorders>
              <w:right w:val="double" w:sz="2" w:space="0" w:color="000000"/>
            </w:tcBorders>
          </w:tcPr>
          <w:p w14:paraId="6D2B8F59" w14:textId="77777777" w:rsidR="001F76F9" w:rsidRDefault="00A14356">
            <w:pPr>
              <w:pStyle w:val="TableParagraph"/>
              <w:spacing w:line="149" w:lineRule="exact"/>
              <w:ind w:left="733" w:right="741"/>
              <w:jc w:val="center"/>
              <w:rPr>
                <w:sz w:val="14"/>
              </w:rPr>
            </w:pPr>
            <w:r>
              <w:rPr>
                <w:sz w:val="14"/>
              </w:rPr>
              <w:t>Dias</w:t>
            </w:r>
          </w:p>
        </w:tc>
        <w:tc>
          <w:tcPr>
            <w:tcW w:w="648" w:type="dxa"/>
            <w:gridSpan w:val="3"/>
            <w:tcBorders>
              <w:left w:val="double" w:sz="2" w:space="0" w:color="000000"/>
            </w:tcBorders>
          </w:tcPr>
          <w:p w14:paraId="3B2734B4" w14:textId="77777777" w:rsidR="001F76F9" w:rsidRDefault="00A14356">
            <w:pPr>
              <w:pStyle w:val="TableParagraph"/>
              <w:spacing w:line="149" w:lineRule="exact"/>
              <w:ind w:left="188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  <w:tc>
          <w:tcPr>
            <w:tcW w:w="595" w:type="dxa"/>
            <w:gridSpan w:val="2"/>
          </w:tcPr>
          <w:p w14:paraId="6A1DC277" w14:textId="77777777" w:rsidR="001F76F9" w:rsidRDefault="00A14356">
            <w:pPr>
              <w:pStyle w:val="TableParagraph"/>
              <w:spacing w:line="149" w:lineRule="exact"/>
              <w:ind w:left="179"/>
              <w:rPr>
                <w:sz w:val="14"/>
              </w:rPr>
            </w:pPr>
            <w:r>
              <w:rPr>
                <w:sz w:val="14"/>
              </w:rPr>
              <w:t>dias</w:t>
            </w:r>
          </w:p>
        </w:tc>
        <w:tc>
          <w:tcPr>
            <w:tcW w:w="708" w:type="dxa"/>
            <w:gridSpan w:val="3"/>
          </w:tcPr>
          <w:p w14:paraId="12BA50B6" w14:textId="77777777" w:rsidR="001F76F9" w:rsidRDefault="00A14356">
            <w:pPr>
              <w:pStyle w:val="TableParagraph"/>
              <w:spacing w:line="149" w:lineRule="exact"/>
              <w:ind w:left="208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  <w:tc>
          <w:tcPr>
            <w:tcW w:w="665" w:type="dxa"/>
            <w:gridSpan w:val="3"/>
          </w:tcPr>
          <w:p w14:paraId="10B704CD" w14:textId="77777777" w:rsidR="001F76F9" w:rsidRDefault="00A14356">
            <w:pPr>
              <w:pStyle w:val="TableParagraph"/>
              <w:spacing w:line="149" w:lineRule="exact"/>
              <w:ind w:left="180"/>
              <w:rPr>
                <w:sz w:val="14"/>
              </w:rPr>
            </w:pPr>
            <w:r>
              <w:rPr>
                <w:sz w:val="14"/>
              </w:rPr>
              <w:t>dias</w:t>
            </w:r>
          </w:p>
        </w:tc>
        <w:tc>
          <w:tcPr>
            <w:tcW w:w="688" w:type="dxa"/>
            <w:gridSpan w:val="3"/>
          </w:tcPr>
          <w:p w14:paraId="583FE62B" w14:textId="77777777" w:rsidR="001F76F9" w:rsidRDefault="00A14356">
            <w:pPr>
              <w:pStyle w:val="TableParagraph"/>
              <w:spacing w:line="149" w:lineRule="exact"/>
              <w:ind w:left="195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  <w:tc>
          <w:tcPr>
            <w:tcW w:w="666" w:type="dxa"/>
            <w:gridSpan w:val="3"/>
          </w:tcPr>
          <w:p w14:paraId="266DD438" w14:textId="77777777" w:rsidR="001F76F9" w:rsidRDefault="00A14356">
            <w:pPr>
              <w:pStyle w:val="TableParagraph"/>
              <w:spacing w:line="149" w:lineRule="exact"/>
              <w:ind w:left="187"/>
              <w:rPr>
                <w:sz w:val="14"/>
              </w:rPr>
            </w:pPr>
            <w:r>
              <w:rPr>
                <w:sz w:val="14"/>
              </w:rPr>
              <w:t>dias</w:t>
            </w:r>
          </w:p>
        </w:tc>
        <w:tc>
          <w:tcPr>
            <w:tcW w:w="575" w:type="dxa"/>
            <w:gridSpan w:val="3"/>
          </w:tcPr>
          <w:p w14:paraId="5E731E97" w14:textId="77777777" w:rsidR="001F76F9" w:rsidRDefault="00A14356">
            <w:pPr>
              <w:pStyle w:val="TableParagraph"/>
              <w:spacing w:line="149" w:lineRule="exact"/>
              <w:ind w:left="145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  <w:tc>
          <w:tcPr>
            <w:tcW w:w="735" w:type="dxa"/>
            <w:gridSpan w:val="3"/>
          </w:tcPr>
          <w:p w14:paraId="0169742E" w14:textId="77777777" w:rsidR="001F76F9" w:rsidRDefault="00A14356">
            <w:pPr>
              <w:pStyle w:val="TableParagraph"/>
              <w:spacing w:line="149" w:lineRule="exact"/>
              <w:ind w:left="194"/>
              <w:rPr>
                <w:sz w:val="14"/>
              </w:rPr>
            </w:pPr>
            <w:r>
              <w:rPr>
                <w:sz w:val="14"/>
              </w:rPr>
              <w:t>dias</w:t>
            </w: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59ABCB6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3"/>
            <w:tcBorders>
              <w:top w:val="nil"/>
              <w:right w:val="single" w:sz="12" w:space="0" w:color="000000"/>
            </w:tcBorders>
          </w:tcPr>
          <w:p w14:paraId="5C466E34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12" w:space="0" w:color="000000"/>
            </w:tcBorders>
          </w:tcPr>
          <w:p w14:paraId="14FEAF4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0996662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69DA6EB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7BD730CF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09786179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</w:tcBorders>
          </w:tcPr>
          <w:p w14:paraId="6A402490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14:paraId="39C79EB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</w:tcBorders>
          </w:tcPr>
          <w:p w14:paraId="3A20129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</w:tcBorders>
          </w:tcPr>
          <w:p w14:paraId="7B7520D6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</w:tcBorders>
          </w:tcPr>
          <w:p w14:paraId="57799B9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6F53C93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7C5A8A55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3879D2C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34988F96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14:paraId="5BC93F2A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6798A939" w14:textId="77777777">
        <w:trPr>
          <w:trHeight w:val="140"/>
        </w:trPr>
        <w:tc>
          <w:tcPr>
            <w:tcW w:w="2337" w:type="dxa"/>
            <w:gridSpan w:val="9"/>
            <w:vMerge w:val="restart"/>
          </w:tcPr>
          <w:p w14:paraId="6DF73987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6" w:type="dxa"/>
            <w:gridSpan w:val="7"/>
            <w:tcBorders>
              <w:right w:val="double" w:sz="2" w:space="0" w:color="000000"/>
            </w:tcBorders>
          </w:tcPr>
          <w:p w14:paraId="4066E229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gridSpan w:val="3"/>
            <w:tcBorders>
              <w:left w:val="double" w:sz="2" w:space="0" w:color="000000"/>
            </w:tcBorders>
          </w:tcPr>
          <w:p w14:paraId="45FF0AF2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5" w:type="dxa"/>
            <w:gridSpan w:val="2"/>
          </w:tcPr>
          <w:p w14:paraId="6453CDC3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gridSpan w:val="3"/>
          </w:tcPr>
          <w:p w14:paraId="7E09A899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5" w:type="dxa"/>
            <w:gridSpan w:val="3"/>
          </w:tcPr>
          <w:p w14:paraId="5395F1F6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gridSpan w:val="3"/>
          </w:tcPr>
          <w:p w14:paraId="3A70584A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  <w:gridSpan w:val="3"/>
          </w:tcPr>
          <w:p w14:paraId="02F7D445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5" w:type="dxa"/>
            <w:gridSpan w:val="3"/>
          </w:tcPr>
          <w:p w14:paraId="7897162F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  <w:gridSpan w:val="3"/>
          </w:tcPr>
          <w:p w14:paraId="573AEEFA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AEEDEF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restart"/>
            <w:tcBorders>
              <w:left w:val="single" w:sz="8" w:space="0" w:color="000000"/>
            </w:tcBorders>
          </w:tcPr>
          <w:p w14:paraId="08EB692B" w14:textId="77777777" w:rsidR="001F76F9" w:rsidRDefault="00A14356">
            <w:pPr>
              <w:pStyle w:val="TableParagraph"/>
              <w:spacing w:before="31"/>
              <w:ind w:left="84" w:right="-2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171" w:type="dxa"/>
            <w:gridSpan w:val="12"/>
            <w:vMerge w:val="restart"/>
            <w:tcBorders>
              <w:bottom w:val="nil"/>
            </w:tcBorders>
          </w:tcPr>
          <w:p w14:paraId="4A2E5124" w14:textId="77777777" w:rsidR="001F76F9" w:rsidRDefault="00A14356">
            <w:pPr>
              <w:pStyle w:val="TableParagraph"/>
              <w:spacing w:before="73" w:line="133" w:lineRule="exact"/>
              <w:ind w:left="78"/>
              <w:rPr>
                <w:sz w:val="14"/>
              </w:rPr>
            </w:pPr>
            <w:r>
              <w:rPr>
                <w:sz w:val="14"/>
              </w:rPr>
              <w:t>Assinatura do Responsável</w:t>
            </w:r>
          </w:p>
        </w:tc>
        <w:tc>
          <w:tcPr>
            <w:tcW w:w="288" w:type="dxa"/>
            <w:gridSpan w:val="2"/>
            <w:vMerge w:val="restart"/>
          </w:tcPr>
          <w:p w14:paraId="6DEBA698" w14:textId="77777777" w:rsidR="001F76F9" w:rsidRDefault="00A14356">
            <w:pPr>
              <w:pStyle w:val="TableParagraph"/>
              <w:spacing w:before="31"/>
              <w:ind w:left="8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544" w:type="dxa"/>
            <w:gridSpan w:val="8"/>
            <w:vMerge w:val="restart"/>
            <w:tcBorders>
              <w:bottom w:val="nil"/>
            </w:tcBorders>
          </w:tcPr>
          <w:p w14:paraId="0463113B" w14:textId="77777777" w:rsidR="001F76F9" w:rsidRDefault="00A14356">
            <w:pPr>
              <w:pStyle w:val="TableParagraph"/>
              <w:spacing w:before="73" w:line="133" w:lineRule="exact"/>
              <w:ind w:left="27"/>
              <w:rPr>
                <w:sz w:val="14"/>
              </w:rPr>
            </w:pPr>
            <w:r>
              <w:rPr>
                <w:sz w:val="14"/>
              </w:rPr>
              <w:t>Visto do Dirigente</w:t>
            </w:r>
          </w:p>
        </w:tc>
      </w:tr>
      <w:tr w:rsidR="001F76F9" w14:paraId="03864CFF" w14:textId="77777777">
        <w:trPr>
          <w:trHeight w:val="70"/>
        </w:trPr>
        <w:tc>
          <w:tcPr>
            <w:tcW w:w="2337" w:type="dxa"/>
            <w:gridSpan w:val="9"/>
            <w:vMerge/>
            <w:tcBorders>
              <w:top w:val="nil"/>
            </w:tcBorders>
          </w:tcPr>
          <w:p w14:paraId="66A0D0AA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7"/>
            <w:vMerge w:val="restart"/>
            <w:tcBorders>
              <w:right w:val="double" w:sz="2" w:space="0" w:color="000000"/>
            </w:tcBorders>
          </w:tcPr>
          <w:p w14:paraId="4271E53F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vMerge w:val="restart"/>
            <w:tcBorders>
              <w:left w:val="double" w:sz="2" w:space="0" w:color="000000"/>
            </w:tcBorders>
          </w:tcPr>
          <w:p w14:paraId="26747369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gridSpan w:val="2"/>
            <w:vMerge w:val="restart"/>
          </w:tcPr>
          <w:p w14:paraId="5C7C4E99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gridSpan w:val="3"/>
            <w:vMerge w:val="restart"/>
          </w:tcPr>
          <w:p w14:paraId="27E01A0D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gridSpan w:val="3"/>
            <w:vMerge w:val="restart"/>
          </w:tcPr>
          <w:p w14:paraId="5B542FB9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gridSpan w:val="3"/>
            <w:vMerge w:val="restart"/>
          </w:tcPr>
          <w:p w14:paraId="47B7C597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gridSpan w:val="3"/>
            <w:vMerge w:val="restart"/>
          </w:tcPr>
          <w:p w14:paraId="70241595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gridSpan w:val="3"/>
            <w:vMerge w:val="restart"/>
          </w:tcPr>
          <w:p w14:paraId="335CEC44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gridSpan w:val="3"/>
            <w:vMerge w:val="restart"/>
          </w:tcPr>
          <w:p w14:paraId="0EE0BF5A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F19A095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8" w:space="0" w:color="000000"/>
            </w:tcBorders>
          </w:tcPr>
          <w:p w14:paraId="7532598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gridSpan w:val="12"/>
            <w:vMerge/>
            <w:tcBorders>
              <w:top w:val="nil"/>
              <w:bottom w:val="nil"/>
            </w:tcBorders>
          </w:tcPr>
          <w:p w14:paraId="27A0A0DA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14:paraId="58478FC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8"/>
            <w:vMerge/>
            <w:tcBorders>
              <w:top w:val="nil"/>
              <w:bottom w:val="nil"/>
            </w:tcBorders>
          </w:tcPr>
          <w:p w14:paraId="4C62C0AB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45D96683" w14:textId="77777777">
        <w:trPr>
          <w:trHeight w:val="69"/>
        </w:trPr>
        <w:tc>
          <w:tcPr>
            <w:tcW w:w="2337" w:type="dxa"/>
            <w:gridSpan w:val="9"/>
            <w:vMerge/>
            <w:tcBorders>
              <w:top w:val="nil"/>
            </w:tcBorders>
          </w:tcPr>
          <w:p w14:paraId="5244833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7"/>
            <w:vMerge/>
            <w:tcBorders>
              <w:top w:val="nil"/>
              <w:right w:val="double" w:sz="2" w:space="0" w:color="000000"/>
            </w:tcBorders>
          </w:tcPr>
          <w:p w14:paraId="2969BD41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double" w:sz="2" w:space="0" w:color="000000"/>
            </w:tcBorders>
          </w:tcPr>
          <w:p w14:paraId="588E20E8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</w:tcBorders>
          </w:tcPr>
          <w:p w14:paraId="5F914A42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</w:tcPr>
          <w:p w14:paraId="63DAA7F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gridSpan w:val="3"/>
            <w:vMerge/>
            <w:tcBorders>
              <w:top w:val="nil"/>
            </w:tcBorders>
          </w:tcPr>
          <w:p w14:paraId="566B3880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</w:tcBorders>
          </w:tcPr>
          <w:p w14:paraId="6A636B0D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</w:tcBorders>
          </w:tcPr>
          <w:p w14:paraId="030EC8CA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gridSpan w:val="3"/>
            <w:vMerge/>
            <w:tcBorders>
              <w:top w:val="nil"/>
            </w:tcBorders>
          </w:tcPr>
          <w:p w14:paraId="6939928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</w:tcBorders>
          </w:tcPr>
          <w:p w14:paraId="60B7E24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9715B80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13"/>
            <w:vMerge w:val="restart"/>
            <w:tcBorders>
              <w:top w:val="nil"/>
            </w:tcBorders>
          </w:tcPr>
          <w:p w14:paraId="5CCFE177" w14:textId="435B4C4A" w:rsidR="001F76F9" w:rsidRDefault="001F76F9">
            <w:pPr>
              <w:pStyle w:val="TableParagraph"/>
              <w:spacing w:before="144"/>
              <w:ind w:left="848"/>
              <w:rPr>
                <w:sz w:val="14"/>
              </w:rPr>
            </w:pPr>
          </w:p>
        </w:tc>
        <w:tc>
          <w:tcPr>
            <w:tcW w:w="2832" w:type="dxa"/>
            <w:gridSpan w:val="10"/>
            <w:vMerge w:val="restart"/>
            <w:tcBorders>
              <w:top w:val="nil"/>
            </w:tcBorders>
          </w:tcPr>
          <w:p w14:paraId="3B97B3CC" w14:textId="208A8B13" w:rsidR="001F76F9" w:rsidRDefault="001F76F9">
            <w:pPr>
              <w:pStyle w:val="TableParagraph"/>
              <w:spacing w:before="9"/>
              <w:ind w:left="116" w:right="599"/>
              <w:jc w:val="center"/>
              <w:rPr>
                <w:sz w:val="14"/>
              </w:rPr>
            </w:pPr>
          </w:p>
        </w:tc>
      </w:tr>
      <w:tr w:rsidR="001F76F9" w14:paraId="270853D6" w14:textId="77777777">
        <w:trPr>
          <w:trHeight w:val="155"/>
        </w:trPr>
        <w:tc>
          <w:tcPr>
            <w:tcW w:w="2337" w:type="dxa"/>
            <w:gridSpan w:val="9"/>
            <w:vMerge/>
            <w:tcBorders>
              <w:top w:val="nil"/>
            </w:tcBorders>
          </w:tcPr>
          <w:p w14:paraId="403E7B6B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7"/>
            <w:tcBorders>
              <w:right w:val="double" w:sz="2" w:space="0" w:color="000000"/>
            </w:tcBorders>
          </w:tcPr>
          <w:p w14:paraId="38118AD1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left w:val="double" w:sz="2" w:space="0" w:color="000000"/>
            </w:tcBorders>
          </w:tcPr>
          <w:p w14:paraId="140750B1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gridSpan w:val="2"/>
          </w:tcPr>
          <w:p w14:paraId="77AF44D4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gridSpan w:val="3"/>
          </w:tcPr>
          <w:p w14:paraId="19F07181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gridSpan w:val="3"/>
          </w:tcPr>
          <w:p w14:paraId="383F1856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gridSpan w:val="3"/>
          </w:tcPr>
          <w:p w14:paraId="6795771A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gridSpan w:val="3"/>
          </w:tcPr>
          <w:p w14:paraId="6C0714CE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gridSpan w:val="3"/>
          </w:tcPr>
          <w:p w14:paraId="66B62668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gridSpan w:val="3"/>
          </w:tcPr>
          <w:p w14:paraId="74EC627B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B8B0ECF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13"/>
            <w:vMerge/>
            <w:tcBorders>
              <w:top w:val="nil"/>
            </w:tcBorders>
          </w:tcPr>
          <w:p w14:paraId="10C3D413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10"/>
            <w:vMerge/>
            <w:tcBorders>
              <w:top w:val="nil"/>
            </w:tcBorders>
          </w:tcPr>
          <w:p w14:paraId="43AB8B35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675ADC30" w14:textId="77777777">
        <w:trPr>
          <w:trHeight w:val="155"/>
        </w:trPr>
        <w:tc>
          <w:tcPr>
            <w:tcW w:w="2337" w:type="dxa"/>
            <w:gridSpan w:val="9"/>
            <w:vMerge/>
            <w:tcBorders>
              <w:top w:val="nil"/>
            </w:tcBorders>
          </w:tcPr>
          <w:p w14:paraId="0584FB95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7"/>
            <w:tcBorders>
              <w:right w:val="double" w:sz="2" w:space="0" w:color="000000"/>
            </w:tcBorders>
          </w:tcPr>
          <w:p w14:paraId="59B43781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left w:val="double" w:sz="2" w:space="0" w:color="000000"/>
            </w:tcBorders>
          </w:tcPr>
          <w:p w14:paraId="71C2286D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gridSpan w:val="2"/>
          </w:tcPr>
          <w:p w14:paraId="4095D243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gridSpan w:val="3"/>
          </w:tcPr>
          <w:p w14:paraId="4EB02723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gridSpan w:val="3"/>
          </w:tcPr>
          <w:p w14:paraId="56DA388A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gridSpan w:val="3"/>
          </w:tcPr>
          <w:p w14:paraId="0CB7E346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gridSpan w:val="3"/>
          </w:tcPr>
          <w:p w14:paraId="05969F71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gridSpan w:val="3"/>
          </w:tcPr>
          <w:p w14:paraId="7E6F6F90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gridSpan w:val="3"/>
          </w:tcPr>
          <w:p w14:paraId="1417EC63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4D45C37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13"/>
            <w:vMerge/>
            <w:tcBorders>
              <w:top w:val="nil"/>
            </w:tcBorders>
          </w:tcPr>
          <w:p w14:paraId="11E2AA69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10"/>
            <w:vMerge/>
            <w:tcBorders>
              <w:top w:val="nil"/>
            </w:tcBorders>
          </w:tcPr>
          <w:p w14:paraId="3FB03E82" w14:textId="77777777" w:rsidR="001F76F9" w:rsidRDefault="001F76F9">
            <w:pPr>
              <w:rPr>
                <w:sz w:val="2"/>
                <w:szCs w:val="2"/>
              </w:rPr>
            </w:pPr>
          </w:p>
        </w:tc>
      </w:tr>
      <w:tr w:rsidR="001F76F9" w14:paraId="27BC7F4D" w14:textId="77777777">
        <w:trPr>
          <w:trHeight w:val="141"/>
        </w:trPr>
        <w:tc>
          <w:tcPr>
            <w:tcW w:w="2337" w:type="dxa"/>
            <w:gridSpan w:val="9"/>
            <w:vMerge/>
            <w:tcBorders>
              <w:top w:val="nil"/>
            </w:tcBorders>
          </w:tcPr>
          <w:p w14:paraId="23BE0AE9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7"/>
          </w:tcPr>
          <w:p w14:paraId="4CB54E95" w14:textId="77777777" w:rsidR="001F76F9" w:rsidRDefault="001F76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80" w:type="dxa"/>
            <w:gridSpan w:val="24"/>
            <w:tcBorders>
              <w:bottom w:val="nil"/>
            </w:tcBorders>
          </w:tcPr>
          <w:p w14:paraId="62947DF9" w14:textId="77777777" w:rsidR="001F76F9" w:rsidRDefault="001F76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6" w:type="dxa"/>
            <w:gridSpan w:val="13"/>
            <w:vMerge/>
            <w:tcBorders>
              <w:top w:val="nil"/>
            </w:tcBorders>
          </w:tcPr>
          <w:p w14:paraId="75B19D1C" w14:textId="77777777" w:rsidR="001F76F9" w:rsidRDefault="001F76F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10"/>
            <w:vMerge/>
            <w:tcBorders>
              <w:top w:val="nil"/>
            </w:tcBorders>
          </w:tcPr>
          <w:p w14:paraId="39E52B57" w14:textId="77777777" w:rsidR="001F76F9" w:rsidRDefault="001F76F9">
            <w:pPr>
              <w:rPr>
                <w:sz w:val="2"/>
                <w:szCs w:val="2"/>
              </w:rPr>
            </w:pPr>
          </w:p>
        </w:tc>
      </w:tr>
    </w:tbl>
    <w:p w14:paraId="056C6686" w14:textId="77777777" w:rsidR="001F76F9" w:rsidRDefault="001F76F9">
      <w:pPr>
        <w:rPr>
          <w:sz w:val="2"/>
          <w:szCs w:val="2"/>
        </w:rPr>
        <w:sectPr w:rsidR="001F76F9">
          <w:type w:val="continuous"/>
          <w:pgSz w:w="16840" w:h="11910" w:orient="landscape"/>
          <w:pgMar w:top="740" w:right="2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5080"/>
        <w:gridCol w:w="2744"/>
        <w:gridCol w:w="227"/>
        <w:gridCol w:w="2342"/>
        <w:gridCol w:w="5313"/>
      </w:tblGrid>
      <w:tr w:rsidR="001F76F9" w14:paraId="0A935646" w14:textId="77777777">
        <w:trPr>
          <w:trHeight w:val="211"/>
        </w:trPr>
        <w:tc>
          <w:tcPr>
            <w:tcW w:w="227" w:type="dxa"/>
          </w:tcPr>
          <w:p w14:paraId="2AA5C2FA" w14:textId="77777777" w:rsidR="001F76F9" w:rsidRDefault="00A14356">
            <w:pPr>
              <w:pStyle w:val="TableParagraph"/>
              <w:spacing w:before="12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12</w:t>
            </w:r>
          </w:p>
        </w:tc>
        <w:tc>
          <w:tcPr>
            <w:tcW w:w="15706" w:type="dxa"/>
            <w:gridSpan w:val="5"/>
            <w:tcBorders>
              <w:bottom w:val="nil"/>
            </w:tcBorders>
          </w:tcPr>
          <w:p w14:paraId="3435AF50" w14:textId="77777777" w:rsidR="001F76F9" w:rsidRDefault="00A14356">
            <w:pPr>
              <w:pStyle w:val="TableParagraph"/>
              <w:spacing w:before="40" w:line="151" w:lineRule="exact"/>
              <w:ind w:left="54"/>
              <w:rPr>
                <w:sz w:val="14"/>
              </w:rPr>
            </w:pPr>
            <w:r>
              <w:rPr>
                <w:sz w:val="14"/>
              </w:rPr>
              <w:t>Ocorrência / Observações</w:t>
            </w:r>
          </w:p>
        </w:tc>
      </w:tr>
      <w:tr w:rsidR="001F76F9" w14:paraId="230ADEE5" w14:textId="77777777">
        <w:trPr>
          <w:trHeight w:val="98"/>
        </w:trPr>
        <w:tc>
          <w:tcPr>
            <w:tcW w:w="15933" w:type="dxa"/>
            <w:gridSpan w:val="6"/>
            <w:tcBorders>
              <w:top w:val="nil"/>
            </w:tcBorders>
          </w:tcPr>
          <w:p w14:paraId="51617679" w14:textId="77777777" w:rsidR="001F76F9" w:rsidRDefault="001F76F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F76F9" w14:paraId="2BA93135" w14:textId="77777777">
        <w:trPr>
          <w:trHeight w:val="7071"/>
        </w:trPr>
        <w:tc>
          <w:tcPr>
            <w:tcW w:w="5307" w:type="dxa"/>
            <w:gridSpan w:val="2"/>
          </w:tcPr>
          <w:p w14:paraId="4CA12AE1" w14:textId="4C07567A" w:rsidR="001F76F9" w:rsidRDefault="001F76F9">
            <w:pPr>
              <w:pStyle w:val="TableParagraph"/>
              <w:spacing w:line="159" w:lineRule="exact"/>
              <w:ind w:left="54"/>
              <w:jc w:val="both"/>
              <w:rPr>
                <w:sz w:val="14"/>
              </w:rPr>
            </w:pPr>
          </w:p>
        </w:tc>
        <w:tc>
          <w:tcPr>
            <w:tcW w:w="5313" w:type="dxa"/>
            <w:gridSpan w:val="3"/>
          </w:tcPr>
          <w:p w14:paraId="5DF6DDC4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3" w:type="dxa"/>
          </w:tcPr>
          <w:p w14:paraId="62A694D9" w14:textId="77777777" w:rsidR="001F76F9" w:rsidRDefault="001F76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6F9" w14:paraId="18CE122B" w14:textId="77777777">
        <w:trPr>
          <w:trHeight w:val="211"/>
        </w:trPr>
        <w:tc>
          <w:tcPr>
            <w:tcW w:w="227" w:type="dxa"/>
          </w:tcPr>
          <w:p w14:paraId="14D19912" w14:textId="77777777" w:rsidR="001F76F9" w:rsidRDefault="00A14356">
            <w:pPr>
              <w:pStyle w:val="TableParagraph"/>
              <w:spacing w:before="12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824" w:type="dxa"/>
            <w:gridSpan w:val="2"/>
            <w:tcBorders>
              <w:bottom w:val="nil"/>
            </w:tcBorders>
          </w:tcPr>
          <w:p w14:paraId="47EA00B6" w14:textId="77777777" w:rsidR="001F76F9" w:rsidRDefault="00A14356">
            <w:pPr>
              <w:pStyle w:val="TableParagraph"/>
              <w:spacing w:before="54" w:line="137" w:lineRule="exact"/>
              <w:ind w:left="54"/>
              <w:rPr>
                <w:sz w:val="14"/>
              </w:rPr>
            </w:pPr>
            <w:r>
              <w:rPr>
                <w:sz w:val="14"/>
              </w:rPr>
              <w:t>Assinatura do Responsável</w:t>
            </w:r>
          </w:p>
        </w:tc>
        <w:tc>
          <w:tcPr>
            <w:tcW w:w="227" w:type="dxa"/>
          </w:tcPr>
          <w:p w14:paraId="772A104B" w14:textId="77777777" w:rsidR="001F76F9" w:rsidRDefault="00A14356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14:paraId="23C006B5" w14:textId="77777777" w:rsidR="001F76F9" w:rsidRDefault="00A14356">
            <w:pPr>
              <w:pStyle w:val="TableParagraph"/>
              <w:spacing w:before="54" w:line="137" w:lineRule="exact"/>
              <w:ind w:left="53"/>
              <w:rPr>
                <w:sz w:val="14"/>
              </w:rPr>
            </w:pPr>
            <w:r>
              <w:rPr>
                <w:sz w:val="14"/>
              </w:rPr>
              <w:t>Assinatura do Dirigente</w:t>
            </w:r>
          </w:p>
        </w:tc>
      </w:tr>
      <w:tr w:rsidR="001F76F9" w14:paraId="585B7D8E" w14:textId="77777777">
        <w:trPr>
          <w:trHeight w:val="608"/>
        </w:trPr>
        <w:tc>
          <w:tcPr>
            <w:tcW w:w="8051" w:type="dxa"/>
            <w:gridSpan w:val="3"/>
            <w:tcBorders>
              <w:top w:val="nil"/>
            </w:tcBorders>
          </w:tcPr>
          <w:p w14:paraId="349BA8E1" w14:textId="77777777" w:rsidR="001F76F9" w:rsidRDefault="001F76F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2AA8E7D" w14:textId="673F2210" w:rsidR="001F76F9" w:rsidRDefault="001F76F9">
            <w:pPr>
              <w:pStyle w:val="TableParagraph"/>
              <w:ind w:left="3119" w:right="3109"/>
              <w:jc w:val="center"/>
              <w:rPr>
                <w:sz w:val="14"/>
              </w:rPr>
            </w:pPr>
          </w:p>
        </w:tc>
        <w:tc>
          <w:tcPr>
            <w:tcW w:w="7882" w:type="dxa"/>
            <w:gridSpan w:val="3"/>
            <w:tcBorders>
              <w:top w:val="nil"/>
            </w:tcBorders>
          </w:tcPr>
          <w:p w14:paraId="69E02E42" w14:textId="7C0ABF56" w:rsidR="001F76F9" w:rsidRDefault="001F76F9">
            <w:pPr>
              <w:pStyle w:val="TableParagraph"/>
              <w:spacing w:before="9"/>
              <w:ind w:left="2886" w:right="2878"/>
              <w:jc w:val="center"/>
              <w:rPr>
                <w:sz w:val="14"/>
              </w:rPr>
            </w:pPr>
          </w:p>
        </w:tc>
      </w:tr>
    </w:tbl>
    <w:p w14:paraId="48EC99C9" w14:textId="77777777" w:rsidR="001F76F9" w:rsidRDefault="001F76F9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607"/>
        <w:gridCol w:w="3681"/>
        <w:gridCol w:w="4069"/>
        <w:gridCol w:w="806"/>
        <w:gridCol w:w="3088"/>
        <w:gridCol w:w="559"/>
        <w:gridCol w:w="2897"/>
      </w:tblGrid>
      <w:tr w:rsidR="001F76F9" w14:paraId="66E4514B" w14:textId="77777777">
        <w:trPr>
          <w:trHeight w:val="281"/>
        </w:trPr>
        <w:tc>
          <w:tcPr>
            <w:tcW w:w="227" w:type="dxa"/>
            <w:tcBorders>
              <w:bottom w:val="double" w:sz="2" w:space="0" w:color="000000"/>
            </w:tcBorders>
          </w:tcPr>
          <w:p w14:paraId="37D48EC2" w14:textId="77777777" w:rsidR="001F76F9" w:rsidRDefault="00A14356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5707" w:type="dxa"/>
            <w:gridSpan w:val="7"/>
            <w:tcBorders>
              <w:bottom w:val="double" w:sz="2" w:space="0" w:color="000000"/>
            </w:tcBorders>
          </w:tcPr>
          <w:p w14:paraId="7075810A" w14:textId="77777777" w:rsidR="001F76F9" w:rsidRDefault="00A14356">
            <w:pPr>
              <w:pStyle w:val="TableParagraph"/>
              <w:spacing w:before="45"/>
              <w:ind w:left="54"/>
              <w:rPr>
                <w:sz w:val="14"/>
              </w:rPr>
            </w:pPr>
            <w:r>
              <w:rPr>
                <w:sz w:val="14"/>
              </w:rPr>
              <w:t>Convenções</w:t>
            </w:r>
          </w:p>
        </w:tc>
      </w:tr>
      <w:tr w:rsidR="001F76F9" w14:paraId="2D579046" w14:textId="77777777">
        <w:trPr>
          <w:trHeight w:val="1982"/>
        </w:trPr>
        <w:tc>
          <w:tcPr>
            <w:tcW w:w="834" w:type="dxa"/>
            <w:gridSpan w:val="2"/>
            <w:tcBorders>
              <w:top w:val="double" w:sz="2" w:space="0" w:color="000000"/>
              <w:right w:val="nil"/>
            </w:tcBorders>
          </w:tcPr>
          <w:p w14:paraId="600FA367" w14:textId="77777777" w:rsidR="001F76F9" w:rsidRDefault="00A14356">
            <w:pPr>
              <w:pStyle w:val="TableParagraph"/>
              <w:spacing w:before="76" w:line="232" w:lineRule="auto"/>
              <w:ind w:left="338" w:right="105"/>
              <w:rPr>
                <w:sz w:val="14"/>
              </w:rPr>
            </w:pPr>
            <w:r>
              <w:rPr>
                <w:sz w:val="14"/>
              </w:rPr>
              <w:t>A AAP ATRE APA AM ASE C CCTS CRT DCV DS</w:t>
            </w:r>
          </w:p>
          <w:p w14:paraId="52FC9B9B" w14:textId="77777777" w:rsidR="001F76F9" w:rsidRDefault="00A14356">
            <w:pPr>
              <w:pStyle w:val="TableParagraph"/>
              <w:spacing w:line="154" w:lineRule="exact"/>
              <w:ind w:left="338"/>
              <w:rPr>
                <w:sz w:val="14"/>
              </w:rPr>
            </w:pPr>
            <w:r>
              <w:rPr>
                <w:sz w:val="14"/>
              </w:rPr>
              <w:t>E</w:t>
            </w:r>
          </w:p>
        </w:tc>
        <w:tc>
          <w:tcPr>
            <w:tcW w:w="3681" w:type="dxa"/>
            <w:tcBorders>
              <w:top w:val="double" w:sz="2" w:space="0" w:color="000000"/>
              <w:left w:val="nil"/>
              <w:right w:val="nil"/>
            </w:tcBorders>
          </w:tcPr>
          <w:p w14:paraId="3FEA6672" w14:textId="77777777" w:rsidR="001F76F9" w:rsidRDefault="00A14356">
            <w:pPr>
              <w:pStyle w:val="TableParagraph"/>
              <w:spacing w:before="72" w:line="158" w:lineRule="exact"/>
              <w:ind w:left="117"/>
              <w:rPr>
                <w:sz w:val="14"/>
              </w:rPr>
            </w:pPr>
            <w:r>
              <w:rPr>
                <w:sz w:val="14"/>
              </w:rPr>
              <w:t>Falta Abonada</w:t>
            </w:r>
          </w:p>
          <w:p w14:paraId="1E68F4CA" w14:textId="77777777" w:rsidR="001F76F9" w:rsidRDefault="00A14356">
            <w:pPr>
              <w:pStyle w:val="TableParagraph"/>
              <w:spacing w:line="156" w:lineRule="exact"/>
              <w:ind w:left="117"/>
              <w:rPr>
                <w:sz w:val="14"/>
              </w:rPr>
            </w:pPr>
            <w:r>
              <w:rPr>
                <w:sz w:val="14"/>
              </w:rPr>
              <w:t>Afastamento Academia de Polícia</w:t>
            </w:r>
          </w:p>
          <w:p w14:paraId="3B83A6E6" w14:textId="77777777" w:rsidR="001F76F9" w:rsidRDefault="00A14356">
            <w:pPr>
              <w:pStyle w:val="TableParagraph"/>
              <w:spacing w:before="2" w:line="232" w:lineRule="auto"/>
              <w:ind w:left="117" w:right="540"/>
              <w:rPr>
                <w:sz w:val="14"/>
              </w:rPr>
            </w:pPr>
            <w:r>
              <w:rPr>
                <w:sz w:val="14"/>
              </w:rPr>
              <w:t>Afastamento junto ao Tribunal Regional Eleitoral Afastamento Processo Adminisrativo</w:t>
            </w:r>
          </w:p>
          <w:p w14:paraId="44A6A444" w14:textId="77777777" w:rsidR="001F76F9" w:rsidRDefault="00A14356">
            <w:pPr>
              <w:pStyle w:val="TableParagraph"/>
              <w:spacing w:line="232" w:lineRule="auto"/>
              <w:ind w:left="117" w:right="337"/>
              <w:rPr>
                <w:sz w:val="14"/>
              </w:rPr>
            </w:pPr>
            <w:r>
              <w:rPr>
                <w:sz w:val="14"/>
              </w:rPr>
              <w:t>Afastamento Mandato Legislativo Estadual/Federal. Afastamento Orgão da Secretaria da Educação Comparecimento</w:t>
            </w:r>
          </w:p>
          <w:p w14:paraId="47F88EF5" w14:textId="77777777" w:rsidR="001F76F9" w:rsidRDefault="00A14356">
            <w:pPr>
              <w:pStyle w:val="TableParagraph"/>
              <w:spacing w:line="232" w:lineRule="auto"/>
              <w:ind w:left="117" w:right="765"/>
              <w:rPr>
                <w:sz w:val="14"/>
              </w:rPr>
            </w:pPr>
            <w:r>
              <w:rPr>
                <w:sz w:val="14"/>
              </w:rPr>
              <w:t>Certidão de Contagem de Tempo de Serviço Convocação para Reunião/Treinamento Designação Cargo Vago Substituição</w:t>
            </w:r>
          </w:p>
          <w:p w14:paraId="25912712" w14:textId="77777777" w:rsidR="001F76F9" w:rsidRDefault="00A14356">
            <w:pPr>
              <w:pStyle w:val="TableParagraph"/>
              <w:spacing w:line="232" w:lineRule="auto"/>
              <w:ind w:left="117" w:right="1995"/>
              <w:rPr>
                <w:sz w:val="14"/>
              </w:rPr>
            </w:pPr>
            <w:r>
              <w:rPr>
                <w:sz w:val="14"/>
              </w:rPr>
              <w:t>Falta Doação de Sangue Enfermidade (CLT)</w:t>
            </w:r>
          </w:p>
        </w:tc>
        <w:tc>
          <w:tcPr>
            <w:tcW w:w="4069" w:type="dxa"/>
            <w:tcBorders>
              <w:top w:val="double" w:sz="2" w:space="0" w:color="000000"/>
              <w:left w:val="nil"/>
              <w:right w:val="nil"/>
            </w:tcBorders>
          </w:tcPr>
          <w:p w14:paraId="4C949DC1" w14:textId="77777777" w:rsidR="001F76F9" w:rsidRDefault="00A14356">
            <w:pPr>
              <w:pStyle w:val="TableParagraph"/>
              <w:tabs>
                <w:tab w:val="left" w:pos="971"/>
              </w:tabs>
              <w:spacing w:before="72" w:line="158" w:lineRule="exact"/>
              <w:ind w:left="366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z w:val="14"/>
              </w:rPr>
              <w:tab/>
              <w:t>Entrada Tarde</w:t>
            </w:r>
          </w:p>
          <w:p w14:paraId="7C74C223" w14:textId="77777777" w:rsidR="001F76F9" w:rsidRDefault="00A14356">
            <w:pPr>
              <w:pStyle w:val="TableParagraph"/>
              <w:numPr>
                <w:ilvl w:val="0"/>
                <w:numId w:val="2"/>
              </w:numPr>
              <w:tabs>
                <w:tab w:val="left" w:pos="971"/>
                <w:tab w:val="left" w:pos="97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Férias</w:t>
            </w:r>
          </w:p>
          <w:p w14:paraId="2648AE6E" w14:textId="77777777" w:rsidR="001F76F9" w:rsidRDefault="00A14356">
            <w:pPr>
              <w:pStyle w:val="TableParagraph"/>
              <w:tabs>
                <w:tab w:val="left" w:pos="971"/>
              </w:tabs>
              <w:spacing w:line="156" w:lineRule="exact"/>
              <w:ind w:left="366"/>
              <w:rPr>
                <w:sz w:val="14"/>
              </w:rPr>
            </w:pPr>
            <w:r>
              <w:rPr>
                <w:sz w:val="14"/>
              </w:rPr>
              <w:t>FCIR</w:t>
            </w:r>
            <w:r>
              <w:rPr>
                <w:sz w:val="14"/>
              </w:rPr>
              <w:tab/>
              <w:t>Falta Concurso/Ingresso/Remoção</w:t>
            </w:r>
          </w:p>
          <w:p w14:paraId="4D587339" w14:textId="77777777" w:rsidR="001F76F9" w:rsidRDefault="00A14356">
            <w:pPr>
              <w:pStyle w:val="TableParagraph"/>
              <w:tabs>
                <w:tab w:val="left" w:pos="971"/>
              </w:tabs>
              <w:spacing w:before="2" w:line="232" w:lineRule="auto"/>
              <w:ind w:left="971" w:right="324" w:hanging="606"/>
              <w:rPr>
                <w:sz w:val="14"/>
              </w:rPr>
            </w:pPr>
            <w:r>
              <w:rPr>
                <w:sz w:val="14"/>
              </w:rPr>
              <w:t>FGV</w:t>
            </w:r>
            <w:r>
              <w:rPr>
                <w:sz w:val="14"/>
              </w:rPr>
              <w:tab/>
              <w:t xml:space="preserve">Afastamento Curso Adm. Públ.-Funf. </w:t>
            </w:r>
            <w:r>
              <w:rPr>
                <w:spacing w:val="-3"/>
                <w:sz w:val="14"/>
              </w:rPr>
              <w:t xml:space="preserve">Getúlio </w:t>
            </w:r>
            <w:r>
              <w:rPr>
                <w:sz w:val="14"/>
              </w:rPr>
              <w:t>Vargas</w:t>
            </w:r>
          </w:p>
          <w:p w14:paraId="55493390" w14:textId="77777777" w:rsidR="001F76F9" w:rsidRDefault="00A14356">
            <w:pPr>
              <w:pStyle w:val="TableParagraph"/>
              <w:spacing w:line="154" w:lineRule="exact"/>
              <w:ind w:left="366"/>
              <w:rPr>
                <w:sz w:val="14"/>
              </w:rPr>
            </w:pPr>
            <w:r>
              <w:rPr>
                <w:sz w:val="14"/>
              </w:rPr>
              <w:t>FUNDAP Afastamento Curso Adm. Píbl.-Fund. Desenv.</w:t>
            </w:r>
          </w:p>
          <w:p w14:paraId="744BFDB1" w14:textId="77777777" w:rsidR="001F76F9" w:rsidRDefault="00A14356">
            <w:pPr>
              <w:pStyle w:val="TableParagraph"/>
              <w:spacing w:line="158" w:lineRule="exact"/>
              <w:ind w:left="971"/>
              <w:rPr>
                <w:sz w:val="14"/>
              </w:rPr>
            </w:pPr>
            <w:r>
              <w:rPr>
                <w:sz w:val="14"/>
              </w:rPr>
              <w:t>Adminis.</w:t>
            </w:r>
          </w:p>
          <w:p w14:paraId="22505C19" w14:textId="77777777" w:rsidR="001F76F9" w:rsidRDefault="001F76F9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7FE9FB07" w14:textId="77777777" w:rsidR="001F76F9" w:rsidRDefault="00A14356">
            <w:pPr>
              <w:pStyle w:val="TableParagraph"/>
              <w:numPr>
                <w:ilvl w:val="0"/>
                <w:numId w:val="2"/>
              </w:numPr>
              <w:tabs>
                <w:tab w:val="left" w:pos="971"/>
                <w:tab w:val="left" w:pos="97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Gala</w:t>
            </w:r>
          </w:p>
          <w:p w14:paraId="4E50347A" w14:textId="77777777" w:rsidR="001F76F9" w:rsidRDefault="00A14356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  <w:tab w:val="left" w:pos="97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Falta Injustificada</w:t>
            </w:r>
          </w:p>
          <w:p w14:paraId="75FA0CC0" w14:textId="77777777" w:rsidR="001F76F9" w:rsidRDefault="00A14356">
            <w:pPr>
              <w:pStyle w:val="TableParagraph"/>
              <w:tabs>
                <w:tab w:val="left" w:pos="971"/>
              </w:tabs>
              <w:spacing w:line="156" w:lineRule="exact"/>
              <w:ind w:left="366"/>
              <w:rPr>
                <w:sz w:val="14"/>
              </w:rPr>
            </w:pPr>
            <w:r>
              <w:rPr>
                <w:sz w:val="14"/>
              </w:rPr>
              <w:t>IA</w:t>
            </w:r>
            <w:r>
              <w:rPr>
                <w:sz w:val="14"/>
              </w:rPr>
              <w:tab/>
              <w:t>Falta AIMSPE</w:t>
            </w:r>
          </w:p>
          <w:p w14:paraId="14C81930" w14:textId="77777777" w:rsidR="001F76F9" w:rsidRDefault="00A14356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  <w:tab w:val="left" w:pos="97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Falta Justificada</w:t>
            </w:r>
          </w:p>
        </w:tc>
        <w:tc>
          <w:tcPr>
            <w:tcW w:w="806" w:type="dxa"/>
            <w:tcBorders>
              <w:top w:val="double" w:sz="2" w:space="0" w:color="000000"/>
              <w:left w:val="nil"/>
              <w:right w:val="nil"/>
            </w:tcBorders>
          </w:tcPr>
          <w:p w14:paraId="5B7B0E98" w14:textId="77777777" w:rsidR="001F76F9" w:rsidRDefault="00A14356">
            <w:pPr>
              <w:pStyle w:val="TableParagraph"/>
              <w:spacing w:before="76" w:line="232" w:lineRule="auto"/>
              <w:ind w:left="265" w:right="250"/>
              <w:rPr>
                <w:sz w:val="14"/>
              </w:rPr>
            </w:pPr>
            <w:r>
              <w:rPr>
                <w:sz w:val="14"/>
              </w:rPr>
              <w:t>LA LAT LC LF-1 LF-2 LF-3</w:t>
            </w:r>
          </w:p>
          <w:p w14:paraId="1AEBB3FD" w14:textId="77777777" w:rsidR="001F76F9" w:rsidRDefault="001F76F9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5F64B16C" w14:textId="77777777" w:rsidR="001F76F9" w:rsidRDefault="00A14356">
            <w:pPr>
              <w:pStyle w:val="TableParagraph"/>
              <w:spacing w:line="232" w:lineRule="auto"/>
              <w:ind w:left="265" w:right="233"/>
              <w:rPr>
                <w:sz w:val="14"/>
              </w:rPr>
            </w:pPr>
            <w:r>
              <w:rPr>
                <w:sz w:val="14"/>
              </w:rPr>
              <w:t>LF-4 LG LP LS</w:t>
            </w:r>
          </w:p>
          <w:p w14:paraId="34F76523" w14:textId="77777777" w:rsidR="001F76F9" w:rsidRDefault="00A14356">
            <w:pPr>
              <w:pStyle w:val="TableParagraph"/>
              <w:spacing w:line="156" w:lineRule="exact"/>
              <w:ind w:left="265"/>
              <w:rPr>
                <w:sz w:val="14"/>
              </w:rPr>
            </w:pPr>
            <w:r>
              <w:rPr>
                <w:sz w:val="14"/>
              </w:rPr>
              <w:t>LS-CLT</w:t>
            </w:r>
          </w:p>
        </w:tc>
        <w:tc>
          <w:tcPr>
            <w:tcW w:w="3088" w:type="dxa"/>
            <w:tcBorders>
              <w:top w:val="double" w:sz="2" w:space="0" w:color="000000"/>
              <w:left w:val="nil"/>
              <w:right w:val="nil"/>
            </w:tcBorders>
          </w:tcPr>
          <w:p w14:paraId="11EFAE95" w14:textId="77777777" w:rsidR="001F76F9" w:rsidRDefault="00A14356">
            <w:pPr>
              <w:pStyle w:val="TableParagraph"/>
              <w:spacing w:before="72" w:line="158" w:lineRule="exact"/>
              <w:ind w:left="65"/>
              <w:rPr>
                <w:sz w:val="14"/>
              </w:rPr>
            </w:pPr>
            <w:r>
              <w:rPr>
                <w:sz w:val="14"/>
              </w:rPr>
              <w:t>Licença Adotante</w:t>
            </w:r>
          </w:p>
          <w:p w14:paraId="33094CD1" w14:textId="77777777" w:rsidR="001F76F9" w:rsidRDefault="00A14356">
            <w:pPr>
              <w:pStyle w:val="TableParagraph"/>
              <w:spacing w:before="2" w:line="232" w:lineRule="auto"/>
              <w:ind w:left="65" w:right="1150"/>
              <w:rPr>
                <w:sz w:val="14"/>
              </w:rPr>
            </w:pPr>
            <w:r>
              <w:rPr>
                <w:sz w:val="14"/>
              </w:rPr>
              <w:t>Licença Acidente de Trabalho Licença Compulsória</w:t>
            </w:r>
          </w:p>
          <w:p w14:paraId="06D4BABB" w14:textId="77777777" w:rsidR="001F76F9" w:rsidRDefault="00A14356">
            <w:pPr>
              <w:pStyle w:val="TableParagraph"/>
              <w:spacing w:line="232" w:lineRule="auto"/>
              <w:ind w:left="65" w:right="1174"/>
              <w:rPr>
                <w:sz w:val="14"/>
              </w:rPr>
            </w:pPr>
            <w:r>
              <w:rPr>
                <w:sz w:val="14"/>
              </w:rPr>
              <w:t>Licença Família-desconto 1/3 Licença Família-desconto2/3</w:t>
            </w:r>
          </w:p>
          <w:p w14:paraId="2A0C5261" w14:textId="77777777" w:rsidR="001F76F9" w:rsidRDefault="00A14356">
            <w:pPr>
              <w:pStyle w:val="TableParagraph"/>
              <w:spacing w:line="232" w:lineRule="auto"/>
              <w:ind w:left="65" w:right="30"/>
              <w:rPr>
                <w:sz w:val="14"/>
              </w:rPr>
            </w:pPr>
            <w:r>
              <w:rPr>
                <w:sz w:val="14"/>
              </w:rPr>
              <w:t>Licença Família-c/perda REPT (Reg. Esp. Trab. Policial)</w:t>
            </w:r>
          </w:p>
          <w:p w14:paraId="35C120CA" w14:textId="77777777" w:rsidR="001F76F9" w:rsidRDefault="00A14356">
            <w:pPr>
              <w:pStyle w:val="TableParagraph"/>
              <w:spacing w:line="232" w:lineRule="auto"/>
              <w:ind w:left="65" w:right="839"/>
              <w:rPr>
                <w:sz w:val="14"/>
              </w:rPr>
            </w:pPr>
            <w:r>
              <w:rPr>
                <w:sz w:val="14"/>
              </w:rPr>
              <w:t>Licença Família-Sem Vencimentos Licença Gestante</w:t>
            </w:r>
          </w:p>
          <w:p w14:paraId="4D13BF25" w14:textId="77777777" w:rsidR="001F76F9" w:rsidRDefault="00A14356">
            <w:pPr>
              <w:pStyle w:val="TableParagraph"/>
              <w:spacing w:line="232" w:lineRule="auto"/>
              <w:ind w:left="65" w:right="2038"/>
              <w:rPr>
                <w:sz w:val="14"/>
              </w:rPr>
            </w:pPr>
            <w:r>
              <w:rPr>
                <w:sz w:val="14"/>
              </w:rPr>
              <w:t>Licença Prêmio Licença Saúde</w:t>
            </w:r>
          </w:p>
          <w:p w14:paraId="0998DF83" w14:textId="77777777" w:rsidR="001F76F9" w:rsidRDefault="00A14356">
            <w:pPr>
              <w:pStyle w:val="TableParagraph"/>
              <w:spacing w:line="157" w:lineRule="exact"/>
              <w:ind w:left="65"/>
              <w:rPr>
                <w:sz w:val="14"/>
              </w:rPr>
            </w:pPr>
            <w:r>
              <w:rPr>
                <w:sz w:val="14"/>
              </w:rPr>
              <w:t>Licença Saúde-com desconto-CLT</w:t>
            </w:r>
          </w:p>
        </w:tc>
        <w:tc>
          <w:tcPr>
            <w:tcW w:w="559" w:type="dxa"/>
            <w:tcBorders>
              <w:top w:val="double" w:sz="2" w:space="0" w:color="000000"/>
              <w:left w:val="nil"/>
              <w:right w:val="nil"/>
            </w:tcBorders>
          </w:tcPr>
          <w:p w14:paraId="48C35BBD" w14:textId="77777777" w:rsidR="001F76F9" w:rsidRDefault="00A14356">
            <w:pPr>
              <w:pStyle w:val="TableParagraph"/>
              <w:spacing w:before="76" w:line="232" w:lineRule="auto"/>
              <w:ind w:left="56" w:right="218"/>
              <w:rPr>
                <w:sz w:val="14"/>
              </w:rPr>
            </w:pPr>
            <w:r>
              <w:rPr>
                <w:sz w:val="14"/>
              </w:rPr>
              <w:t>LSV N NC NI</w:t>
            </w:r>
          </w:p>
          <w:p w14:paraId="09A32F84" w14:textId="77777777" w:rsidR="001F76F9" w:rsidRDefault="001F76F9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546283DD" w14:textId="77777777" w:rsidR="001F76F9" w:rsidRDefault="00A14356">
            <w:pPr>
              <w:pStyle w:val="TableParagraph"/>
              <w:spacing w:before="1" w:line="232" w:lineRule="auto"/>
              <w:ind w:left="56" w:right="95"/>
              <w:rPr>
                <w:sz w:val="14"/>
              </w:rPr>
            </w:pPr>
            <w:r>
              <w:rPr>
                <w:sz w:val="14"/>
              </w:rPr>
              <w:t>OSM PFP SO SP SPCM TLAA TR</w:t>
            </w:r>
          </w:p>
        </w:tc>
        <w:tc>
          <w:tcPr>
            <w:tcW w:w="2897" w:type="dxa"/>
            <w:tcBorders>
              <w:top w:val="double" w:sz="2" w:space="0" w:color="000000"/>
              <w:left w:val="nil"/>
            </w:tcBorders>
          </w:tcPr>
          <w:p w14:paraId="626995DE" w14:textId="77777777" w:rsidR="001F76F9" w:rsidRDefault="00A14356">
            <w:pPr>
              <w:pStyle w:val="TableParagraph"/>
              <w:spacing w:before="76" w:line="232" w:lineRule="auto"/>
              <w:ind w:left="103" w:right="1132"/>
              <w:rPr>
                <w:sz w:val="14"/>
              </w:rPr>
            </w:pPr>
            <w:r>
              <w:rPr>
                <w:sz w:val="14"/>
              </w:rPr>
              <w:t>Licença sem Vencimentos Nojo</w:t>
            </w:r>
          </w:p>
          <w:p w14:paraId="07A744A9" w14:textId="77777777" w:rsidR="001F76F9" w:rsidRDefault="00A14356">
            <w:pPr>
              <w:pStyle w:val="TableParagraph"/>
              <w:spacing w:line="154" w:lineRule="exact"/>
              <w:ind w:left="103"/>
              <w:rPr>
                <w:sz w:val="14"/>
              </w:rPr>
            </w:pPr>
            <w:r>
              <w:rPr>
                <w:sz w:val="14"/>
              </w:rPr>
              <w:t>Nomeação em Comissão</w:t>
            </w:r>
          </w:p>
          <w:p w14:paraId="3701C729" w14:textId="77777777" w:rsidR="001F76F9" w:rsidRDefault="00A14356">
            <w:pPr>
              <w:pStyle w:val="TableParagraph"/>
              <w:spacing w:before="2" w:line="232" w:lineRule="auto"/>
              <w:ind w:left="103" w:right="455"/>
              <w:rPr>
                <w:sz w:val="14"/>
              </w:rPr>
            </w:pPr>
            <w:r>
              <w:rPr>
                <w:sz w:val="14"/>
              </w:rPr>
              <w:t>Número de Inscrição no Dep. Médico do Serv. Civil Estado</w:t>
            </w:r>
          </w:p>
          <w:p w14:paraId="5A423979" w14:textId="77777777" w:rsidR="001F76F9" w:rsidRDefault="00A14356">
            <w:pPr>
              <w:pStyle w:val="TableParagraph"/>
              <w:spacing w:line="232" w:lineRule="auto"/>
              <w:ind w:left="103" w:right="1039"/>
              <w:rPr>
                <w:sz w:val="14"/>
              </w:rPr>
            </w:pPr>
            <w:r>
              <w:rPr>
                <w:sz w:val="14"/>
              </w:rPr>
              <w:t>Obrigação Serviço Militar Prisão Flagrante/Preventiva</w:t>
            </w:r>
          </w:p>
          <w:p w14:paraId="39A3BF08" w14:textId="77777777" w:rsidR="001F76F9" w:rsidRDefault="00A14356">
            <w:pPr>
              <w:pStyle w:val="TableParagraph"/>
              <w:spacing w:line="232" w:lineRule="auto"/>
              <w:ind w:left="103" w:right="751"/>
              <w:rPr>
                <w:sz w:val="14"/>
              </w:rPr>
            </w:pPr>
            <w:r>
              <w:rPr>
                <w:sz w:val="14"/>
              </w:rPr>
              <w:t>Falta Serviço Obrigatório por Lei Suspensão</w:t>
            </w:r>
          </w:p>
          <w:p w14:paraId="59E47B35" w14:textId="77777777" w:rsidR="001F76F9" w:rsidRDefault="00A14356">
            <w:pPr>
              <w:pStyle w:val="TableParagraph"/>
              <w:spacing w:line="232" w:lineRule="auto"/>
              <w:ind w:left="103" w:right="564"/>
              <w:rPr>
                <w:sz w:val="14"/>
              </w:rPr>
            </w:pPr>
            <w:r>
              <w:rPr>
                <w:sz w:val="14"/>
              </w:rPr>
              <w:t>Suspensão Convertida em Multa Tempo Líquido Acumulado Anterior Trânsito</w:t>
            </w:r>
          </w:p>
        </w:tc>
      </w:tr>
    </w:tbl>
    <w:p w14:paraId="1346961D" w14:textId="77777777" w:rsidR="00B7399B" w:rsidRDefault="00B7399B"/>
    <w:sectPr w:rsidR="00B7399B">
      <w:pgSz w:w="16840" w:h="11910" w:orient="landscape"/>
      <w:pgMar w:top="56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B82"/>
    <w:multiLevelType w:val="hybridMultilevel"/>
    <w:tmpl w:val="6F4080C0"/>
    <w:lvl w:ilvl="0" w:tplc="A53A54E6">
      <w:start w:val="9"/>
      <w:numFmt w:val="upperLetter"/>
      <w:lvlText w:val="%1"/>
      <w:lvlJc w:val="left"/>
      <w:pPr>
        <w:ind w:left="972" w:hanging="606"/>
        <w:jc w:val="left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5CAEF8CC">
      <w:numFmt w:val="bullet"/>
      <w:lvlText w:val="•"/>
      <w:lvlJc w:val="left"/>
      <w:pPr>
        <w:ind w:left="1288" w:hanging="606"/>
      </w:pPr>
      <w:rPr>
        <w:rFonts w:hint="default"/>
        <w:lang w:val="pt-PT" w:eastAsia="pt-PT" w:bidi="pt-PT"/>
      </w:rPr>
    </w:lvl>
    <w:lvl w:ilvl="2" w:tplc="4CA6DAC0">
      <w:numFmt w:val="bullet"/>
      <w:lvlText w:val="•"/>
      <w:lvlJc w:val="left"/>
      <w:pPr>
        <w:ind w:left="1597" w:hanging="606"/>
      </w:pPr>
      <w:rPr>
        <w:rFonts w:hint="default"/>
        <w:lang w:val="pt-PT" w:eastAsia="pt-PT" w:bidi="pt-PT"/>
      </w:rPr>
    </w:lvl>
    <w:lvl w:ilvl="3" w:tplc="7BC81CA8">
      <w:numFmt w:val="bullet"/>
      <w:lvlText w:val="•"/>
      <w:lvlJc w:val="left"/>
      <w:pPr>
        <w:ind w:left="1906" w:hanging="606"/>
      </w:pPr>
      <w:rPr>
        <w:rFonts w:hint="default"/>
        <w:lang w:val="pt-PT" w:eastAsia="pt-PT" w:bidi="pt-PT"/>
      </w:rPr>
    </w:lvl>
    <w:lvl w:ilvl="4" w:tplc="DD64E412">
      <w:numFmt w:val="bullet"/>
      <w:lvlText w:val="•"/>
      <w:lvlJc w:val="left"/>
      <w:pPr>
        <w:ind w:left="2215" w:hanging="606"/>
      </w:pPr>
      <w:rPr>
        <w:rFonts w:hint="default"/>
        <w:lang w:val="pt-PT" w:eastAsia="pt-PT" w:bidi="pt-PT"/>
      </w:rPr>
    </w:lvl>
    <w:lvl w:ilvl="5" w:tplc="102A9E4C">
      <w:numFmt w:val="bullet"/>
      <w:lvlText w:val="•"/>
      <w:lvlJc w:val="left"/>
      <w:pPr>
        <w:ind w:left="2524" w:hanging="606"/>
      </w:pPr>
      <w:rPr>
        <w:rFonts w:hint="default"/>
        <w:lang w:val="pt-PT" w:eastAsia="pt-PT" w:bidi="pt-PT"/>
      </w:rPr>
    </w:lvl>
    <w:lvl w:ilvl="6" w:tplc="4DB0B5EA">
      <w:numFmt w:val="bullet"/>
      <w:lvlText w:val="•"/>
      <w:lvlJc w:val="left"/>
      <w:pPr>
        <w:ind w:left="2833" w:hanging="606"/>
      </w:pPr>
      <w:rPr>
        <w:rFonts w:hint="default"/>
        <w:lang w:val="pt-PT" w:eastAsia="pt-PT" w:bidi="pt-PT"/>
      </w:rPr>
    </w:lvl>
    <w:lvl w:ilvl="7" w:tplc="77A8C862">
      <w:numFmt w:val="bullet"/>
      <w:lvlText w:val="•"/>
      <w:lvlJc w:val="left"/>
      <w:pPr>
        <w:ind w:left="3142" w:hanging="606"/>
      </w:pPr>
      <w:rPr>
        <w:rFonts w:hint="default"/>
        <w:lang w:val="pt-PT" w:eastAsia="pt-PT" w:bidi="pt-PT"/>
      </w:rPr>
    </w:lvl>
    <w:lvl w:ilvl="8" w:tplc="02CA5F64">
      <w:numFmt w:val="bullet"/>
      <w:lvlText w:val="•"/>
      <w:lvlJc w:val="left"/>
      <w:pPr>
        <w:ind w:left="3451" w:hanging="606"/>
      </w:pPr>
      <w:rPr>
        <w:rFonts w:hint="default"/>
        <w:lang w:val="pt-PT" w:eastAsia="pt-PT" w:bidi="pt-PT"/>
      </w:rPr>
    </w:lvl>
  </w:abstractNum>
  <w:abstractNum w:abstractNumId="1">
    <w:nsid w:val="6FF0087E"/>
    <w:multiLevelType w:val="hybridMultilevel"/>
    <w:tmpl w:val="0BF0588A"/>
    <w:lvl w:ilvl="0" w:tplc="19624D28">
      <w:start w:val="6"/>
      <w:numFmt w:val="upperLetter"/>
      <w:lvlText w:val="%1"/>
      <w:lvlJc w:val="left"/>
      <w:pPr>
        <w:ind w:left="972" w:hanging="606"/>
        <w:jc w:val="left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4BC2A6B0">
      <w:numFmt w:val="bullet"/>
      <w:lvlText w:val="•"/>
      <w:lvlJc w:val="left"/>
      <w:pPr>
        <w:ind w:left="1288" w:hanging="606"/>
      </w:pPr>
      <w:rPr>
        <w:rFonts w:hint="default"/>
        <w:lang w:val="pt-PT" w:eastAsia="pt-PT" w:bidi="pt-PT"/>
      </w:rPr>
    </w:lvl>
    <w:lvl w:ilvl="2" w:tplc="4204133C">
      <w:numFmt w:val="bullet"/>
      <w:lvlText w:val="•"/>
      <w:lvlJc w:val="left"/>
      <w:pPr>
        <w:ind w:left="1597" w:hanging="606"/>
      </w:pPr>
      <w:rPr>
        <w:rFonts w:hint="default"/>
        <w:lang w:val="pt-PT" w:eastAsia="pt-PT" w:bidi="pt-PT"/>
      </w:rPr>
    </w:lvl>
    <w:lvl w:ilvl="3" w:tplc="3E025C28">
      <w:numFmt w:val="bullet"/>
      <w:lvlText w:val="•"/>
      <w:lvlJc w:val="left"/>
      <w:pPr>
        <w:ind w:left="1906" w:hanging="606"/>
      </w:pPr>
      <w:rPr>
        <w:rFonts w:hint="default"/>
        <w:lang w:val="pt-PT" w:eastAsia="pt-PT" w:bidi="pt-PT"/>
      </w:rPr>
    </w:lvl>
    <w:lvl w:ilvl="4" w:tplc="BCA819DE">
      <w:numFmt w:val="bullet"/>
      <w:lvlText w:val="•"/>
      <w:lvlJc w:val="left"/>
      <w:pPr>
        <w:ind w:left="2215" w:hanging="606"/>
      </w:pPr>
      <w:rPr>
        <w:rFonts w:hint="default"/>
        <w:lang w:val="pt-PT" w:eastAsia="pt-PT" w:bidi="pt-PT"/>
      </w:rPr>
    </w:lvl>
    <w:lvl w:ilvl="5" w:tplc="E190154A">
      <w:numFmt w:val="bullet"/>
      <w:lvlText w:val="•"/>
      <w:lvlJc w:val="left"/>
      <w:pPr>
        <w:ind w:left="2524" w:hanging="606"/>
      </w:pPr>
      <w:rPr>
        <w:rFonts w:hint="default"/>
        <w:lang w:val="pt-PT" w:eastAsia="pt-PT" w:bidi="pt-PT"/>
      </w:rPr>
    </w:lvl>
    <w:lvl w:ilvl="6" w:tplc="180C049E">
      <w:numFmt w:val="bullet"/>
      <w:lvlText w:val="•"/>
      <w:lvlJc w:val="left"/>
      <w:pPr>
        <w:ind w:left="2833" w:hanging="606"/>
      </w:pPr>
      <w:rPr>
        <w:rFonts w:hint="default"/>
        <w:lang w:val="pt-PT" w:eastAsia="pt-PT" w:bidi="pt-PT"/>
      </w:rPr>
    </w:lvl>
    <w:lvl w:ilvl="7" w:tplc="8C1CB030">
      <w:numFmt w:val="bullet"/>
      <w:lvlText w:val="•"/>
      <w:lvlJc w:val="left"/>
      <w:pPr>
        <w:ind w:left="3142" w:hanging="606"/>
      </w:pPr>
      <w:rPr>
        <w:rFonts w:hint="default"/>
        <w:lang w:val="pt-PT" w:eastAsia="pt-PT" w:bidi="pt-PT"/>
      </w:rPr>
    </w:lvl>
    <w:lvl w:ilvl="8" w:tplc="D0F4D716">
      <w:numFmt w:val="bullet"/>
      <w:lvlText w:val="•"/>
      <w:lvlJc w:val="left"/>
      <w:pPr>
        <w:ind w:left="3451" w:hanging="60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9"/>
    <w:rsid w:val="001F76F9"/>
    <w:rsid w:val="002361BF"/>
    <w:rsid w:val="00392214"/>
    <w:rsid w:val="00A14356"/>
    <w:rsid w:val="00B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36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1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36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1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2020-07-23T11:13:00Z</dcterms:created>
  <dcterms:modified xsi:type="dcterms:W3CDTF">2020-07-23T11:13:00Z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